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ED" w:rsidRPr="009B4A58" w:rsidRDefault="00E055ED" w:rsidP="00E055ED">
      <w:pPr>
        <w:spacing w:after="0" w:line="360" w:lineRule="auto"/>
        <w:jc w:val="center"/>
        <w:rPr>
          <w:rFonts w:cs="Times New Roman"/>
        </w:rPr>
      </w:pPr>
      <w:r w:rsidRPr="009B4A58">
        <w:rPr>
          <w:rFonts w:cs="Times New Roman"/>
          <w:noProof/>
          <w:lang w:eastAsia="pl-PL"/>
        </w:rPr>
        <w:drawing>
          <wp:inline distT="0" distB="0" distL="0" distR="0">
            <wp:extent cx="6645910" cy="2088715"/>
            <wp:effectExtent l="0" t="0" r="0" b="0"/>
            <wp:docPr id="1" name="Obraz 1" descr="http://spdrozki.eu/wp-content/themes/Womac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drozki.eu/wp-content/themes/Womack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ED" w:rsidRPr="009B4A58" w:rsidRDefault="00E055ED" w:rsidP="00E055ED">
      <w:pPr>
        <w:spacing w:after="0" w:line="360" w:lineRule="auto"/>
        <w:rPr>
          <w:rFonts w:cs="Times New Roman"/>
        </w:rPr>
      </w:pPr>
    </w:p>
    <w:p w:rsidR="00E055ED" w:rsidRPr="009B4A58" w:rsidRDefault="00E055ED" w:rsidP="00E055ED">
      <w:pPr>
        <w:spacing w:after="0" w:line="360" w:lineRule="auto"/>
        <w:rPr>
          <w:rFonts w:cs="Times New Roman"/>
        </w:rPr>
      </w:pPr>
    </w:p>
    <w:p w:rsidR="00E055ED" w:rsidRPr="009B4A58" w:rsidRDefault="00E055ED" w:rsidP="00E055ED">
      <w:pPr>
        <w:spacing w:after="0" w:line="36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9B4A58">
        <w:rPr>
          <w:rFonts w:eastAsia="Times New Roman" w:cs="Times New Roman"/>
          <w:sz w:val="40"/>
          <w:szCs w:val="40"/>
          <w:lang w:eastAsia="pl-PL"/>
        </w:rPr>
        <w:t>Program Wychowawczo - Profilaktyczny</w:t>
      </w:r>
    </w:p>
    <w:p w:rsidR="00E055ED" w:rsidRPr="009B4A58" w:rsidRDefault="00E055ED" w:rsidP="00E055ED">
      <w:pPr>
        <w:spacing w:after="0" w:line="36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9B4A58">
        <w:rPr>
          <w:rFonts w:eastAsia="Times New Roman" w:cs="Times New Roman"/>
          <w:sz w:val="40"/>
          <w:szCs w:val="40"/>
          <w:lang w:eastAsia="pl-PL"/>
        </w:rPr>
        <w:t>Szkoły Podstawowej</w:t>
      </w:r>
    </w:p>
    <w:p w:rsidR="00E055ED" w:rsidRPr="009B4A58" w:rsidRDefault="00E055ED" w:rsidP="00E055ED">
      <w:pPr>
        <w:spacing w:after="0" w:line="36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9B4A58">
        <w:rPr>
          <w:rFonts w:eastAsia="Times New Roman" w:cs="Times New Roman"/>
          <w:sz w:val="40"/>
          <w:szCs w:val="40"/>
          <w:lang w:eastAsia="pl-PL"/>
        </w:rPr>
        <w:t>w Drożkach</w:t>
      </w:r>
    </w:p>
    <w:p w:rsidR="00E055ED" w:rsidRPr="009B4A58" w:rsidRDefault="00E055ED" w:rsidP="00E055ED">
      <w:pPr>
        <w:tabs>
          <w:tab w:val="left" w:pos="5700"/>
        </w:tabs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E055ED" w:rsidRPr="009B4A58" w:rsidRDefault="00E055ED" w:rsidP="00E055ED">
      <w:pPr>
        <w:tabs>
          <w:tab w:val="left" w:pos="5700"/>
        </w:tabs>
        <w:spacing w:after="0" w:line="360" w:lineRule="auto"/>
        <w:jc w:val="center"/>
        <w:rPr>
          <w:rFonts w:cs="Times New Roman"/>
          <w:sz w:val="44"/>
          <w:szCs w:val="44"/>
        </w:rPr>
      </w:pPr>
    </w:p>
    <w:p w:rsidR="00E055ED" w:rsidRPr="009B4A58" w:rsidRDefault="00E055ED" w:rsidP="00E055ED">
      <w:pPr>
        <w:tabs>
          <w:tab w:val="left" w:pos="5700"/>
        </w:tabs>
        <w:spacing w:after="0" w:line="360" w:lineRule="auto"/>
        <w:jc w:val="center"/>
        <w:rPr>
          <w:rFonts w:cs="Times New Roman"/>
          <w:sz w:val="44"/>
          <w:szCs w:val="44"/>
        </w:rPr>
      </w:pPr>
    </w:p>
    <w:p w:rsidR="00E055ED" w:rsidRPr="009B4A58" w:rsidRDefault="00E055ED" w:rsidP="00E055ED">
      <w:pPr>
        <w:tabs>
          <w:tab w:val="left" w:pos="5700"/>
        </w:tabs>
        <w:spacing w:after="0" w:line="360" w:lineRule="auto"/>
        <w:jc w:val="center"/>
        <w:rPr>
          <w:rFonts w:cs="Times New Roman"/>
          <w:sz w:val="40"/>
          <w:szCs w:val="40"/>
        </w:rPr>
      </w:pPr>
      <w:r w:rsidRPr="009B4A58">
        <w:rPr>
          <w:rFonts w:cs="Times New Roman"/>
          <w:sz w:val="40"/>
          <w:szCs w:val="40"/>
        </w:rPr>
        <w:t>rok szkolny 2020/2021</w:t>
      </w:r>
    </w:p>
    <w:p w:rsidR="00E055ED" w:rsidRPr="009B4A58" w:rsidRDefault="00E055ED" w:rsidP="00E055ED">
      <w:pPr>
        <w:tabs>
          <w:tab w:val="left" w:pos="5700"/>
        </w:tabs>
        <w:spacing w:after="0" w:line="360" w:lineRule="auto"/>
        <w:jc w:val="center"/>
        <w:rPr>
          <w:rFonts w:cs="Times New Roman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ED" w:rsidRPr="009B4A58" w:rsidRDefault="00E055ED" w:rsidP="00E055ED">
      <w:pPr>
        <w:pStyle w:val="Standard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"W wychowaniu chodzi właśnie o to, ażeby człowiek stawał się coraz bardziej człowiekiem"</w:t>
      </w:r>
    </w:p>
    <w:p w:rsidR="00E055ED" w:rsidRPr="009B4A58" w:rsidRDefault="00E055ED" w:rsidP="00E055ED">
      <w:pPr>
        <w:pStyle w:val="Standard"/>
        <w:spacing w:after="0" w:line="360" w:lineRule="auto"/>
        <w:ind w:left="36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i/>
          <w:color w:val="000000"/>
          <w:sz w:val="28"/>
          <w:szCs w:val="28"/>
        </w:rPr>
        <w:t>Jan Paweł II</w:t>
      </w:r>
    </w:p>
    <w:p w:rsidR="00E055ED" w:rsidRPr="009B4A58" w:rsidRDefault="00E055ED" w:rsidP="00E055ED">
      <w:pPr>
        <w:pStyle w:val="Standard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/>
          <w:sz w:val="28"/>
          <w:szCs w:val="28"/>
        </w:rPr>
        <w:t>PREAMBUŁA</w:t>
      </w:r>
    </w:p>
    <w:p w:rsidR="00E055ED" w:rsidRPr="009B4A58" w:rsidRDefault="00E055ED" w:rsidP="00E055ED">
      <w:pPr>
        <w:pStyle w:val="Standard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B4A58">
        <w:rPr>
          <w:rFonts w:ascii="Times New Roman" w:hAnsi="Times New Roman" w:cs="Times New Roman"/>
          <w:sz w:val="28"/>
          <w:szCs w:val="28"/>
        </w:rPr>
        <w:t>Opracowany Program Wychowawczo-Profilaktyczny jest zbiorem działań, które mają za zadanie wspomagać i kształtować prawidłowy rozwój dzieci i młodzieży w wieku szkolnym. Ich celem jest rozwijanie poczucia odpowiedzialności, miłości Ojczyzny oraz poszanowania dla polskiego dziedzictwa kulturowego przy jednoczesnym otwarciu się na wartości kultur Europy i świata. Chcemy jako szkoła zapewnić każdemu uczniowi warunki niezbędne do jego rozwoju, przygotować go do wypełniania obowiązków rodzinnych i obywatelskich w oparciu  o zasady solidarności, demokracji, tolerancji, sprawiedliwości i wolności.</w:t>
      </w: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ED" w:rsidRPr="009B4A58" w:rsidRDefault="00E055ED" w:rsidP="00E055ED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E055ED" w:rsidRPr="009B4A58" w:rsidRDefault="00E055ED" w:rsidP="00E055E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B4A58">
        <w:rPr>
          <w:rFonts w:cs="Times New Roman"/>
          <w:b/>
          <w:color w:val="000000"/>
          <w:sz w:val="28"/>
          <w:szCs w:val="28"/>
        </w:rPr>
        <w:t>ZAŁOŻENIA WYCHOWAWCZE I PROFILAKTYCZNE STANOWIĄCE PODSTAWĘ PROGRAMU</w:t>
      </w: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ab/>
      </w:r>
      <w:r w:rsidRPr="009B4A58">
        <w:rPr>
          <w:rFonts w:ascii="Times New Roman" w:hAnsi="Times New Roman" w:cs="Times New Roman"/>
          <w:b/>
          <w:sz w:val="28"/>
          <w:szCs w:val="28"/>
        </w:rPr>
        <w:t>Szkoła jest miejscem wszechstronnego rozwoju osobowego ucznia</w:t>
      </w:r>
      <w:r w:rsidRPr="009B4A58">
        <w:rPr>
          <w:rFonts w:ascii="Times New Roman" w:hAnsi="Times New Roman" w:cs="Times New Roman"/>
          <w:sz w:val="28"/>
          <w:szCs w:val="28"/>
        </w:rPr>
        <w:t xml:space="preserve"> w wymiarze intelektualnym, psychicznym, społecznym, zdrowotnym, estetycznym, moralnym, duchowym. Naszym zadaniem jest ukierunkowanie ucznia w dążeniach do zbudowania właściwej hierarchii wartości i wdrażanie do realizowania własnych potrzeb z poszanowaniem drugiego człowieka. </w:t>
      </w:r>
      <w:r w:rsidRPr="009B4A58">
        <w:rPr>
          <w:rFonts w:ascii="Times New Roman" w:hAnsi="Times New Roman" w:cs="Times New Roman"/>
          <w:b/>
          <w:sz w:val="28"/>
          <w:szCs w:val="28"/>
        </w:rPr>
        <w:t>Społeczność szkolną  jako formę wspólnoty wychowawczej stanowią uczniowie, ich rodzice oraz wszyscy pracownicy szkoły</w:t>
      </w:r>
      <w:r w:rsidRPr="009B4A58">
        <w:rPr>
          <w:rFonts w:ascii="Times New Roman" w:hAnsi="Times New Roman" w:cs="Times New Roman"/>
          <w:sz w:val="28"/>
          <w:szCs w:val="28"/>
        </w:rPr>
        <w:t xml:space="preserve"> współpracujący w atmosferze wzajemnego zrozumienia i szacunku w podejmowaniu wyznaczonych zadań. W naszej szkole nauczyciel jest nie tylko fachowcem w zakresie pewnej dziedziny wiedzy, ale także jest wiarygodny jako człowiek, a jego osobowość stanowi wzór do naśladowania przez dzieci. </w:t>
      </w:r>
      <w:r w:rsidRPr="009B4A58">
        <w:rPr>
          <w:rFonts w:ascii="Times New Roman" w:hAnsi="Times New Roman" w:cs="Times New Roman"/>
          <w:b/>
          <w:sz w:val="28"/>
          <w:szCs w:val="28"/>
        </w:rPr>
        <w:t>Nauczyciele wspierają rodziców w dziedzinie wychowania,</w:t>
      </w:r>
      <w:r w:rsidRPr="009B4A58">
        <w:rPr>
          <w:rFonts w:ascii="Times New Roman" w:hAnsi="Times New Roman" w:cs="Times New Roman"/>
          <w:sz w:val="28"/>
          <w:szCs w:val="28"/>
        </w:rPr>
        <w:t xml:space="preserve"> </w:t>
      </w:r>
      <w:r w:rsidRPr="009B4A58">
        <w:rPr>
          <w:rFonts w:ascii="Times New Roman" w:hAnsi="Times New Roman" w:cs="Times New Roman"/>
          <w:b/>
          <w:sz w:val="28"/>
          <w:szCs w:val="28"/>
        </w:rPr>
        <w:t xml:space="preserve">działalność wychowawcza i profilaktyczna szkoły nie może być </w:t>
      </w:r>
      <w:r w:rsidRPr="009B4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sprzeczna z wolą rodziców </w:t>
      </w:r>
      <w:r w:rsidRPr="009B4A58">
        <w:rPr>
          <w:rFonts w:ascii="Times New Roman" w:hAnsi="Times New Roman" w:cs="Times New Roman"/>
          <w:sz w:val="28"/>
          <w:szCs w:val="28"/>
        </w:rPr>
        <w:t>/Art. 48 ust 1 Konstytucji RP /. Ucznia postrzegamy w kategoriach jego podmiotowości, godności, wolności, niepowtarzalności, konkretnych praw i obowiązków.„</w:t>
      </w:r>
      <w:r w:rsidRPr="009B4A58">
        <w:rPr>
          <w:rFonts w:ascii="Times New Roman" w:hAnsi="Times New Roman" w:cs="Times New Roman"/>
          <w:b/>
          <w:sz w:val="28"/>
          <w:szCs w:val="28"/>
        </w:rPr>
        <w:t>Wychowanie</w:t>
      </w:r>
      <w:r w:rsidRPr="009B4A58">
        <w:rPr>
          <w:rFonts w:ascii="Times New Roman" w:hAnsi="Times New Roman" w:cs="Times New Roman"/>
          <w:sz w:val="28"/>
          <w:szCs w:val="28"/>
        </w:rPr>
        <w:t xml:space="preserve"> pełni rolę nadrzędną nadającą sens działaniom profilaktycznym. Poprzez swoje działanie zapobiegawcze i korekcyjne, działania profilaktyczne tworzą warunki do sprawnej realizacji procesu wychowawczego”. </w:t>
      </w:r>
      <w:r w:rsidRPr="009B4A58">
        <w:rPr>
          <w:rFonts w:ascii="Times New Roman" w:hAnsi="Times New Roman" w:cs="Times New Roman"/>
          <w:b/>
          <w:sz w:val="28"/>
          <w:szCs w:val="28"/>
        </w:rPr>
        <w:t>Profilaktyka</w:t>
      </w:r>
      <w:r w:rsidRPr="009B4A58">
        <w:rPr>
          <w:rFonts w:ascii="Times New Roman" w:hAnsi="Times New Roman" w:cs="Times New Roman"/>
          <w:sz w:val="28"/>
          <w:szCs w:val="28"/>
        </w:rPr>
        <w:t xml:space="preserve"> to proces wspomagania człowieka w radzeniu sobie z trudnościami zagrażającymi prawidłowemu rozwojowi i zdrowemu życiu, a także ograniczenie i likwidowanie czynników blokujących i zaburzających zdrowe życie. </w:t>
      </w:r>
      <w:r w:rsidRPr="009B4A58">
        <w:rPr>
          <w:rFonts w:ascii="Times New Roman" w:hAnsi="Times New Roman" w:cs="Times New Roman"/>
          <w:b/>
          <w:sz w:val="28"/>
          <w:szCs w:val="28"/>
        </w:rPr>
        <w:t>Profilaktyka winna wspomagać proces wychowania</w:t>
      </w:r>
      <w:r w:rsidRPr="009B4A58">
        <w:rPr>
          <w:rFonts w:ascii="Times New Roman" w:hAnsi="Times New Roman" w:cs="Times New Roman"/>
          <w:sz w:val="28"/>
          <w:szCs w:val="28"/>
        </w:rPr>
        <w:t xml:space="preserve">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E055ED" w:rsidRPr="009B4A58" w:rsidRDefault="00E055ED" w:rsidP="00E055ED">
      <w:pPr>
        <w:spacing w:after="0" w:line="360" w:lineRule="auto"/>
        <w:ind w:hanging="709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ab/>
      </w:r>
      <w:r w:rsidRPr="009B4A58">
        <w:rPr>
          <w:rFonts w:eastAsia="Times New Roman" w:cs="Times New Roman"/>
          <w:sz w:val="28"/>
          <w:szCs w:val="28"/>
          <w:lang w:eastAsia="pl-PL"/>
        </w:rPr>
        <w:tab/>
        <w:t xml:space="preserve">Program Wychowawczo-Profilaktyczny obejmuje działania podejmowane podczas realizacji programu nauczania Szkoły Podstawowej w Drożkach. Szkolny program wychowawczo - profilaktyczny obejmuje wytyczne polityki oświatowej państwa na rok szkolny 2020/2021. </w:t>
      </w:r>
    </w:p>
    <w:p w:rsidR="00E055ED" w:rsidRPr="009B4A58" w:rsidRDefault="00E055ED" w:rsidP="00E055ED">
      <w:pPr>
        <w:spacing w:after="0" w:line="360" w:lineRule="auto"/>
        <w:ind w:hanging="709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ab/>
      </w:r>
      <w:r w:rsidRPr="009B4A58">
        <w:rPr>
          <w:rFonts w:eastAsia="Times New Roman" w:cs="Times New Roman"/>
          <w:sz w:val="28"/>
          <w:szCs w:val="28"/>
          <w:lang w:eastAsia="pl-PL"/>
        </w:rPr>
        <w:tab/>
        <w:t>Opracowany został na podstawie wniosków z poprzedniego roku szkolnego 2019/2020 oraz dokonanej analizy sytuacji dydaktyczno-wychowawczej  w szkole przy użyciu narzędzi:</w:t>
      </w:r>
    </w:p>
    <w:p w:rsidR="00E055ED" w:rsidRPr="009B4A58" w:rsidRDefault="00E055ED" w:rsidP="00E055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ankiety skierowanej do uczniów i ich rodziców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055ED" w:rsidRPr="009B4A58" w:rsidRDefault="00E055ED" w:rsidP="00E055ED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obserwacji uczniów na zajęciach lekcyjnych, pozalekcyjnych, uroczystościach szkolnych, podczas przerw, na boisku, w drodze do i ze szkoły oraz wyjść pozaszkolnych,</w:t>
      </w:r>
    </w:p>
    <w:p w:rsidR="00E055ED" w:rsidRPr="009B4A58" w:rsidRDefault="00E055ED" w:rsidP="00E055ED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analizy dokumentacji wychowawców klas, zapisów w dziennikach klasowych,</w:t>
      </w:r>
    </w:p>
    <w:p w:rsidR="00E055ED" w:rsidRPr="009B4A58" w:rsidRDefault="00E055ED" w:rsidP="00E055ED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rozmów z uczniami, ich rodzicami, wychowawcami i nauczycielami.</w:t>
      </w:r>
    </w:p>
    <w:p w:rsidR="00E055ED" w:rsidRDefault="00E055ED" w:rsidP="00E055E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55ED" w:rsidRDefault="00E055ED" w:rsidP="00E055E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55ED" w:rsidRPr="00FD0D16" w:rsidRDefault="00E055ED" w:rsidP="00E055ED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0D16">
        <w:rPr>
          <w:rFonts w:ascii="Times New Roman" w:hAnsi="Times New Roman" w:cs="Times New Roman"/>
          <w:sz w:val="28"/>
          <w:szCs w:val="28"/>
        </w:rPr>
        <w:lastRenderedPageBreak/>
        <w:t>W wyniku przeprowadzonej diagnozy wyróżniono czynniki chroniące i czynniki ryzyka.</w:t>
      </w:r>
    </w:p>
    <w:p w:rsidR="00E055ED" w:rsidRPr="009B4A58" w:rsidRDefault="00E055ED" w:rsidP="00E055ED">
      <w:pPr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055ED" w:rsidRPr="009B4A58" w:rsidRDefault="00E055ED" w:rsidP="00E055ED">
      <w:pPr>
        <w:spacing w:after="0"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B4A58">
        <w:rPr>
          <w:rFonts w:cs="Times New Roman"/>
          <w:b/>
          <w:color w:val="000000" w:themeColor="text1"/>
          <w:sz w:val="28"/>
          <w:szCs w:val="28"/>
        </w:rPr>
        <w:t>CZYNNIKI RYZYKA:</w:t>
      </w:r>
    </w:p>
    <w:p w:rsidR="00E055ED" w:rsidRPr="009B4A58" w:rsidRDefault="00E055ED" w:rsidP="00E055ED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Uczniowie mający trudności w nauce.</w:t>
      </w:r>
    </w:p>
    <w:p w:rsidR="00E055ED" w:rsidRPr="009B4A58" w:rsidRDefault="00E055ED" w:rsidP="00E055ED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Odrzucenie przez rówieśników.</w:t>
      </w:r>
    </w:p>
    <w:p w:rsidR="00E055ED" w:rsidRPr="009B4A58" w:rsidRDefault="00E055ED" w:rsidP="00E055ED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Niewystarczające umiejętności wychowawcze rodziców. </w:t>
      </w:r>
    </w:p>
    <w:p w:rsidR="00E055ED" w:rsidRPr="009B4A58" w:rsidRDefault="00E055ED" w:rsidP="00E055ED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Uczniowie przejawiający zaburzone zachowanie</w:t>
      </w:r>
    </w:p>
    <w:p w:rsidR="00E055ED" w:rsidRDefault="00E055ED" w:rsidP="00E055ED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Rosnąca liczba uczniów z deficytami poznawczymi.</w:t>
      </w:r>
    </w:p>
    <w:p w:rsidR="00E055ED" w:rsidRDefault="00E055ED" w:rsidP="00E055ED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zakażenia  COVID - 19</w:t>
      </w:r>
    </w:p>
    <w:p w:rsidR="00E055ED" w:rsidRPr="00092E39" w:rsidRDefault="00E055ED" w:rsidP="00E055ED">
      <w:pPr>
        <w:spacing w:after="0" w:line="360" w:lineRule="auto"/>
        <w:ind w:left="360"/>
        <w:contextualSpacing/>
        <w:rPr>
          <w:rFonts w:cs="Times New Roman"/>
          <w:sz w:val="28"/>
          <w:szCs w:val="28"/>
        </w:rPr>
      </w:pPr>
    </w:p>
    <w:p w:rsidR="00E055ED" w:rsidRPr="009B4A58" w:rsidRDefault="00E055ED" w:rsidP="00E055E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CZYNNIKI CHRONIĄCE:</w:t>
      </w:r>
    </w:p>
    <w:p w:rsidR="00E055ED" w:rsidRDefault="00E055ED" w:rsidP="00E055ED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Kontrolowanie zachowań uczniów przez rodziców i nauczycieli; uczestnictwo rodziców w życiu szkoły.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ED" w:rsidRPr="009B4A58" w:rsidRDefault="00E055ED" w:rsidP="00E055ED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Silna więź z rodzicami.</w:t>
      </w:r>
    </w:p>
    <w:p w:rsidR="00E055ED" w:rsidRPr="009B4A58" w:rsidRDefault="00E055ED" w:rsidP="00E055ED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Wspieranie uczniów w trudnościach i poprawianie ich relacji z osobami dla nich ważnymi (członkowie rodziny, nauczyciele, koledzy i koleżanki).</w:t>
      </w:r>
    </w:p>
    <w:p w:rsidR="00E055ED" w:rsidRDefault="00E055ED" w:rsidP="00E055ED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Dobry i bezpieczny klimat w szkole (wsparcie ze strony nauczycieli i wychowawców, więź ze szkołą, organizacja zajęć/warsztatów/kampanii przeciwdziałającym zagrożeniom). </w:t>
      </w:r>
    </w:p>
    <w:p w:rsidR="00E055ED" w:rsidRPr="00BD4867" w:rsidRDefault="00E055ED" w:rsidP="00E055ED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Poczucie przynależności np. więź ze szkołą</w:t>
      </w:r>
    </w:p>
    <w:p w:rsidR="00E055ED" w:rsidRDefault="00E055ED" w:rsidP="00E055ED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Zwracanie uwagi na indywidualne cechy i zdolności uczniów.</w:t>
      </w:r>
    </w:p>
    <w:p w:rsidR="00E055ED" w:rsidRPr="009B4A58" w:rsidRDefault="00E055ED" w:rsidP="00E055ED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Praktyki religijne i wyznawane wartości moralne.</w:t>
      </w: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55ED" w:rsidRPr="009B4A58" w:rsidRDefault="00E055ED" w:rsidP="00E055ED">
      <w:pPr>
        <w:spacing w:line="360" w:lineRule="auto"/>
        <w:jc w:val="center"/>
        <w:rPr>
          <w:rFonts w:cs="Times New Roman"/>
        </w:rPr>
      </w:pPr>
      <w:r w:rsidRPr="009B4A58">
        <w:rPr>
          <w:rFonts w:cs="Times New Roman"/>
          <w:b/>
        </w:rPr>
        <w:lastRenderedPageBreak/>
        <w:t>WYNIKI DIAGNOZY</w:t>
      </w:r>
    </w:p>
    <w:p w:rsidR="00E055ED" w:rsidRPr="009B4A58" w:rsidRDefault="00E055ED" w:rsidP="00E055ED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B4A58">
        <w:rPr>
          <w:rFonts w:cs="Times New Roman"/>
          <w:color w:val="000000" w:themeColor="text1"/>
          <w:sz w:val="28"/>
          <w:szCs w:val="28"/>
        </w:rPr>
        <w:t>Uczniowie w większości potrafią sobie radzić w sytuacjach kryzysowych i stresujących. Wiedzą do kogo mogą się zwrócić o pomoc, a także mogą liczyć na wsparcie innych osób: rodziców, kolegów i koleżanek, wychowawców oraz nauczycieli uczących, czy dyrektora szkoła.</w:t>
      </w:r>
    </w:p>
    <w:p w:rsidR="00E055ED" w:rsidRPr="009B4A58" w:rsidRDefault="00E055ED" w:rsidP="00E055ED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B4A58">
        <w:rPr>
          <w:rFonts w:cs="Times New Roman"/>
          <w:color w:val="000000" w:themeColor="text1"/>
          <w:sz w:val="28"/>
          <w:szCs w:val="28"/>
        </w:rPr>
        <w:t xml:space="preserve">Rodzice uczniów w większości, w razie pojawiających się problemów mogą liczyć na pomoc i wsparcie ze strony: </w:t>
      </w:r>
      <w:r w:rsidRPr="009B4A58">
        <w:rPr>
          <w:rFonts w:cs="Times New Roman"/>
          <w:sz w:val="28"/>
          <w:szCs w:val="28"/>
        </w:rPr>
        <w:t>wychowawców klas, dyrektora szkoły oraz innych nauczycieli uczących.</w:t>
      </w:r>
    </w:p>
    <w:p w:rsidR="00E055ED" w:rsidRPr="009B4A58" w:rsidRDefault="00E055ED" w:rsidP="00E055ED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B4A58">
        <w:rPr>
          <w:rFonts w:cs="Times New Roman"/>
          <w:color w:val="000000" w:themeColor="text1"/>
          <w:sz w:val="28"/>
          <w:szCs w:val="28"/>
        </w:rPr>
        <w:t>Na podstawie zebranych informacji wyłoniono najistotniejsze zagrożenia do których należą</w:t>
      </w:r>
      <w:r>
        <w:rPr>
          <w:rFonts w:cs="Times New Roman"/>
          <w:color w:val="000000" w:themeColor="text1"/>
          <w:sz w:val="28"/>
          <w:szCs w:val="28"/>
        </w:rPr>
        <w:t xml:space="preserve"> przede wszystkim</w:t>
      </w:r>
      <w:r w:rsidRPr="009B4A58">
        <w:rPr>
          <w:rFonts w:cs="Times New Roman"/>
          <w:color w:val="000000" w:themeColor="text1"/>
          <w:sz w:val="28"/>
          <w:szCs w:val="28"/>
        </w:rPr>
        <w:t xml:space="preserve"> agresja słowna ( obraźliwe słowa, przezywanie, wyzywanie, używanie wulgaryzmów w stosunku do innych, ośmieszanie, grożenie); nasilające się trudności w nauce; odrzucenie przez rówieśników; rosnąca liczba uczniów z deficytami poznawczymi, uczeń przejawiający zaburzone zachowanie, </w:t>
      </w:r>
      <w:r w:rsidRPr="009B4A58">
        <w:rPr>
          <w:rFonts w:cs="Times New Roman"/>
          <w:sz w:val="28"/>
          <w:szCs w:val="28"/>
        </w:rPr>
        <w:t xml:space="preserve">niewystarczające umiejętności </w:t>
      </w:r>
      <w:r w:rsidRPr="009B4A58">
        <w:rPr>
          <w:rFonts w:cs="Times New Roman"/>
          <w:color w:val="000000" w:themeColor="text1"/>
          <w:sz w:val="28"/>
          <w:szCs w:val="28"/>
        </w:rPr>
        <w:t xml:space="preserve">wychowawcze rodziców; niewystarczające umiejętności bezpiecznego korzystania z technologii informacyjno – komunikacyjnej, </w:t>
      </w:r>
      <w:r w:rsidRPr="009B4A58">
        <w:rPr>
          <w:rFonts w:cs="Times New Roman"/>
          <w:sz w:val="28"/>
          <w:szCs w:val="28"/>
        </w:rPr>
        <w:t xml:space="preserve">spędzanie znacznej ilości czasu </w:t>
      </w:r>
      <w:r>
        <w:rPr>
          <w:rFonts w:cs="Times New Roman"/>
          <w:sz w:val="28"/>
          <w:szCs w:val="28"/>
        </w:rPr>
        <w:t>przy laptopie, komputerze czy</w:t>
      </w:r>
      <w:r w:rsidRPr="009B4A58">
        <w:rPr>
          <w:rFonts w:cs="Times New Roman"/>
          <w:sz w:val="28"/>
          <w:szCs w:val="28"/>
        </w:rPr>
        <w:t xml:space="preserve"> </w:t>
      </w:r>
      <w:proofErr w:type="spellStart"/>
      <w:r w:rsidRPr="009B4A58">
        <w:rPr>
          <w:rFonts w:cs="Times New Roman"/>
          <w:sz w:val="28"/>
          <w:szCs w:val="28"/>
        </w:rPr>
        <w:t>smartfon</w:t>
      </w:r>
      <w:r>
        <w:rPr>
          <w:rFonts w:cs="Times New Roman"/>
          <w:sz w:val="28"/>
          <w:szCs w:val="28"/>
        </w:rPr>
        <w:t>i</w:t>
      </w:r>
      <w:r w:rsidRPr="009B4A58">
        <w:rPr>
          <w:rFonts w:cs="Times New Roman"/>
          <w:sz w:val="28"/>
          <w:szCs w:val="28"/>
        </w:rPr>
        <w:t>e</w:t>
      </w:r>
      <w:proofErr w:type="spellEnd"/>
      <w:r w:rsidRPr="009B4A58">
        <w:rPr>
          <w:rFonts w:cs="Times New Roman"/>
          <w:sz w:val="28"/>
          <w:szCs w:val="28"/>
        </w:rPr>
        <w:t xml:space="preserve">; </w:t>
      </w:r>
    </w:p>
    <w:p w:rsidR="00E055ED" w:rsidRPr="009B4A58" w:rsidRDefault="00E055ED" w:rsidP="00E055ED">
      <w:p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B4A58">
        <w:rPr>
          <w:rFonts w:cs="Times New Roman"/>
          <w:color w:val="000000" w:themeColor="text1"/>
          <w:sz w:val="28"/>
          <w:szCs w:val="28"/>
        </w:rPr>
        <w:tab/>
        <w:t>Pracownicy szkoły w ciągu bieżącej pracy systematycznie realizują założenia programu wychowawczo – profilaktycznego oraz treści w nim zawarte.</w:t>
      </w:r>
    </w:p>
    <w:p w:rsidR="00E055ED" w:rsidRPr="009B4A58" w:rsidRDefault="00E055ED" w:rsidP="00E055ED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B4A58">
        <w:rPr>
          <w:rFonts w:cs="Times New Roman"/>
          <w:sz w:val="28"/>
          <w:szCs w:val="28"/>
        </w:rPr>
        <w:t xml:space="preserve">          Na podstawie diagnozy środowiska szkolnego skonstruowano </w:t>
      </w:r>
      <w:r w:rsidRPr="009B4A58">
        <w:rPr>
          <w:rFonts w:cs="Times New Roman"/>
          <w:b/>
          <w:sz w:val="28"/>
          <w:szCs w:val="28"/>
        </w:rPr>
        <w:t>wnioski do pracy na rok szkolny 2020/2021</w:t>
      </w:r>
      <w:r w:rsidRPr="009B4A58">
        <w:rPr>
          <w:rFonts w:cs="Times New Roman"/>
          <w:sz w:val="28"/>
          <w:szCs w:val="28"/>
        </w:rPr>
        <w:t>. W związku z tym należy: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Kontynuować zajęcia przeciwdziałające przemocy oraz edukujące uczniów w zakresie kultury osobistej. 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Uczyć dzieci, umiejętności oceny sytuacji społecznych, właściwej interpretacji zachowań własnych i innych osób. 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Doskonalić działania mające na celu zwiększenie bezpieczeństwa uczniów w szkole i jej obrębie.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Zintensyfikować liczbę godzin wychowawczych z udziałem przedstawicieli instytucji wspierających działania szkoły. 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Zintensyfikować zajęcia dotyczące współczesnych zagrożeń (</w:t>
      </w:r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Internet - zagrożenia w sieci; uzależnienia od </w:t>
      </w:r>
      <w:proofErr w:type="spellStart"/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>smartfonów</w:t>
      </w:r>
      <w:proofErr w:type="spellEnd"/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>internetu</w:t>
      </w:r>
      <w:proofErr w:type="spellEnd"/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portali </w:t>
      </w:r>
      <w:proofErr w:type="spellStart"/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>społecznościowych</w:t>
      </w:r>
      <w:proofErr w:type="spellEnd"/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lastRenderedPageBreak/>
        <w:t>Wspierać uczniów w trudnościach i poprawiać ich relacje z osobami dla nich ważnymi (członkowie rodziny, nauczyciele, koledzy i koleżanki).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Tworzyć warunki sprzyjające osiągnięciu sukcesów szkolnych.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Zwracać uwagę na indywidualne cechy i zdolności uczniów.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Kontynuować działania i przedsięwzięcia przeciwdziałające uzależnieniom od używek.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Zintensyfikować działania wychowawcze nastawione na poprawę zachowania, dyscypliny w klasie i w szkole. 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Kształtować postawy prospołeczne: uczenie wzajemnej tolerancji, rozumienia potrzeb innych, kształtowanie umiejętności rozwiązywania konfliktów, radzenia sobie ze stresem  a także umiejętności współpracy na zasadach koleżeństwa, przyjaźni i szacunku.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>Kontynuować pracę nad integracją zespołu klasowego, w tym w szczególności nad akceptacją przez klasę uczniów wyobcowanych.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Podtrzymywać dobrą współpracę z rodzicami.</w:t>
      </w:r>
    </w:p>
    <w:p w:rsidR="00E055ED" w:rsidRPr="009B4A58" w:rsidRDefault="00E055ED" w:rsidP="00E055ED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  <w:shd w:val="clear" w:color="auto" w:fill="FFFFFF"/>
        </w:rPr>
        <w:t>W dalszym ciągu aktywizować uczniów do włączania się w życie klasy i szkoły poprzez udział w różnych projektach, występach, warsztatach i akcjach.</w:t>
      </w:r>
    </w:p>
    <w:p w:rsidR="00E055ED" w:rsidRDefault="00E055ED" w:rsidP="00E055ED">
      <w:pPr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/>
          <w:sz w:val="28"/>
          <w:szCs w:val="28"/>
        </w:rPr>
        <w:t>OPIS FUNKCJONOWANIA SZKOŁY I PRZEDSTAWIENIE JEJ SPECYFIKI</w:t>
      </w:r>
    </w:p>
    <w:p w:rsidR="00E055ED" w:rsidRPr="009B4A58" w:rsidRDefault="00E055ED" w:rsidP="00E055ED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Calibri" w:cs="Times New Roman"/>
          <w:b/>
          <w:color w:val="000000"/>
          <w:sz w:val="28"/>
          <w:szCs w:val="28"/>
        </w:rPr>
        <w:tab/>
      </w:r>
      <w:r w:rsidRPr="009B4A58">
        <w:rPr>
          <w:rFonts w:eastAsia="Times New Roman" w:cs="Times New Roman"/>
          <w:sz w:val="28"/>
          <w:szCs w:val="28"/>
          <w:lang w:eastAsia="pl-PL"/>
        </w:rPr>
        <w:t xml:space="preserve">Szkoła Podstawowa w Drożkach położona jest z dala od miejskiego zgiełku. Zajęcia odbywają się w dwóch budynkach. Wszystkie pomieszczenia zostały w ostatnich latach starannie wyremontowane i wyposażone w nowoczesny sprzęt dydaktyczny i multimedialny. To wszystko w połączeniu z  miłą atmosferę sprzyja uczeniu się. Na korytarzu wyeksponowane są osiągnięcia uczniów z różnych dziedzin, wśród których zaszczytne miejsce zajmują puchary, dyplomy oraz zdobyte certyfikaty. W szkole realizowane są programy regionalne i ogólnopolskie. Szkołę wyróżnia wprowadzony jednolity strój uczniowski. Kadra pedagogiczna wspiera proces kształcenia nowatorskimi działaniami oraz dodatkową ofertą zajęć rozwijających jak również zajęciami w zakresie pomocy </w:t>
      </w:r>
      <w:r w:rsidRPr="009B4A58">
        <w:rPr>
          <w:rFonts w:eastAsia="Times New Roman" w:cs="Times New Roman"/>
          <w:sz w:val="28"/>
          <w:szCs w:val="28"/>
          <w:lang w:eastAsia="pl-PL"/>
        </w:rPr>
        <w:lastRenderedPageBreak/>
        <w:t xml:space="preserve">psychologiczno-pedagogicznej. Szkoła kładzie nacisk na bezpieczeństwo uczniów i promowanie zdrowego stylu życia. Dzieci respektują obowiązujące normy i zasady postępowania. 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ab/>
        <w:t xml:space="preserve">W swoich działaniach wspierają nas różne instytucje. </w:t>
      </w:r>
    </w:p>
    <w:p w:rsidR="00E055ED" w:rsidRPr="009B4A58" w:rsidRDefault="00E055ED" w:rsidP="00E055ED">
      <w:pPr>
        <w:spacing w:after="0" w:line="360" w:lineRule="auto"/>
        <w:rPr>
          <w:rFonts w:cs="Times New Roman"/>
          <w:b/>
          <w:color w:val="000000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B4A58">
        <w:rPr>
          <w:rFonts w:cs="Times New Roman"/>
          <w:b/>
          <w:color w:val="000000"/>
          <w:sz w:val="28"/>
          <w:szCs w:val="28"/>
        </w:rPr>
        <w:t>PODSTAWA  PRAWNA</w:t>
      </w: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Powszechna Deklaracja Praw Człowieka z 1948 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Ustawa z dnia 26 stycznia 1982 r. Karta Nauczyciela (Dz. U. z 2018 r. poz. 967).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Ustawa z dnia 26 października 1982 r. o wychowaniu w trzeźwości i przeciwdziałaniu alkoholizmowi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 2016r. poz. 487).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Konwencja Praw Dziecka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 xml:space="preserve">. 1991 r. nr 120 poz. 526 z 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zm.)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Ustawa z dn. 7 września 1991 r. o systemie oświaty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 2015 r. Poz. 2156).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Konstytucja Rzeczypospolitej Polskiej (Dz. U z 1997 r. nr 78, poz. 483 z 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zm.).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Ustawa z dnia 29 lipca 2005 r. o przeciwdziałaniu narkomanii(Dz. U. z 2005 r. nr 179, poz. 1485, z 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zm.).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Ustawa z dnia 29 lipca 2005r. o przeciwdziałaniu przemocy w rodzinie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 xml:space="preserve"> 2005 r. nr180, poz.1493, z 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zm.).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Ustawa z dnia 22 lipca 2016 r. O zmianie ustawy o ochronie zdrowia przed następstwami używania tytoniu i wyrobów tytoniowych ( Dz. U. z 2016 r. Poz. 1331).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 2016r. poz.1154).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Ustawa z 14grudnia2016r. –Prawo oświatowe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 xml:space="preserve">. z 2018r. poz. 996, z 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zm.)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lastRenderedPageBreak/>
        <w:t>Rozporządzenie Ministra Edukacji Narodowej z 14 lutego 2017r. w sprawie podstawy programowej wychowania przedszkolnego oraz podstawy programowej kształcenia ogólnego dla szkoły podstawowej, w tym dla uczniów z niepełnosprawnością intelektualną w stopniu umiarkowanym lub znacznym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 2017r. poz.356).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Obwieszczenie Marszałka Sejmu Rzeczypospolitej Polskiej z dnia 5 kwietnia 2017r. W sprawie ogłoszenia jednolitego tekstu ustawy o ochronie zdrowia psychicznego (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>. z 2017r. Poz. 882).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Statut Szkoły.</w:t>
      </w:r>
    </w:p>
    <w:p w:rsidR="00E055ED" w:rsidRPr="009B4A58" w:rsidRDefault="00E055ED" w:rsidP="00E055ED">
      <w:pPr>
        <w:pStyle w:val="Standard"/>
        <w:numPr>
          <w:ilvl w:val="0"/>
          <w:numId w:val="4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Priorytety MEN na rok szkolny 2019/2020</w:t>
      </w: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/>
          <w:sz w:val="28"/>
          <w:szCs w:val="28"/>
        </w:rPr>
        <w:t>MISJA SZKOŁY</w:t>
      </w:r>
    </w:p>
    <w:p w:rsidR="00E055ED" w:rsidRPr="009B4A58" w:rsidRDefault="00E055ED" w:rsidP="00E055ED">
      <w:pPr>
        <w:spacing w:after="0" w:line="360" w:lineRule="auto"/>
        <w:ind w:left="4"/>
        <w:jc w:val="both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</w:rPr>
        <w:tab/>
      </w:r>
    </w:p>
    <w:p w:rsidR="00E055ED" w:rsidRDefault="00E055ED" w:rsidP="00E055ED">
      <w:pPr>
        <w:spacing w:after="0" w:line="360" w:lineRule="auto"/>
        <w:ind w:left="4"/>
        <w:jc w:val="center"/>
        <w:rPr>
          <w:rFonts w:eastAsia="Times New Roman" w:cs="Times New Roman"/>
          <w:b/>
          <w:sz w:val="40"/>
          <w:szCs w:val="40"/>
        </w:rPr>
      </w:pPr>
      <w:r w:rsidRPr="009B4A58">
        <w:rPr>
          <w:rFonts w:eastAsia="Times New Roman" w:cs="Times New Roman"/>
          <w:b/>
          <w:sz w:val="40"/>
          <w:szCs w:val="40"/>
        </w:rPr>
        <w:t>Naprzeciw wyzwaniom przyszłości</w:t>
      </w:r>
    </w:p>
    <w:p w:rsidR="007A7D3A" w:rsidRPr="009B4A58" w:rsidRDefault="007A7D3A" w:rsidP="00E055ED">
      <w:pPr>
        <w:spacing w:after="0" w:line="360" w:lineRule="auto"/>
        <w:ind w:left="4"/>
        <w:jc w:val="center"/>
        <w:rPr>
          <w:rFonts w:eastAsia="Times New Roman" w:cs="Times New Roman"/>
          <w:b/>
          <w:sz w:val="40"/>
          <w:szCs w:val="40"/>
        </w:rPr>
      </w:pPr>
    </w:p>
    <w:p w:rsidR="00E055ED" w:rsidRPr="009B4A58" w:rsidRDefault="00E055ED" w:rsidP="00E055E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sz w:val="28"/>
          <w:szCs w:val="28"/>
        </w:rPr>
        <w:t xml:space="preserve">SZACUNEK </w:t>
      </w:r>
    </w:p>
    <w:p w:rsidR="00E055ED" w:rsidRPr="009B4A58" w:rsidRDefault="00E055ED" w:rsidP="00E055E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tolerancja</w:t>
      </w:r>
    </w:p>
    <w:p w:rsidR="00E055ED" w:rsidRPr="009B4A58" w:rsidRDefault="00E055ED" w:rsidP="00E055E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empatia</w:t>
      </w:r>
    </w:p>
    <w:p w:rsidR="00E055ED" w:rsidRPr="009B4A58" w:rsidRDefault="00E055ED" w:rsidP="00E055E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pomoc drugiej osobie</w:t>
      </w:r>
    </w:p>
    <w:p w:rsidR="00E055ED" w:rsidRPr="009B4A58" w:rsidRDefault="00E055ED" w:rsidP="00E055E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kultura osobista</w:t>
      </w:r>
    </w:p>
    <w:p w:rsidR="00E055ED" w:rsidRPr="009B4A58" w:rsidRDefault="00E055ED" w:rsidP="00E055E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poczucie bezpieczeństwa</w:t>
      </w:r>
    </w:p>
    <w:p w:rsidR="00E055ED" w:rsidRDefault="00E055ED" w:rsidP="00E055E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poczucie własnej wartości</w:t>
      </w:r>
    </w:p>
    <w:p w:rsidR="00E055ED" w:rsidRDefault="00E055ED" w:rsidP="00E055ED">
      <w:pPr>
        <w:spacing w:after="0" w:line="360" w:lineRule="auto"/>
        <w:ind w:left="360"/>
        <w:rPr>
          <w:rFonts w:eastAsia="Times New Roman" w:cs="Times New Roman"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AKTYWNOŚĆ SPOŁECZNA</w:t>
      </w:r>
    </w:p>
    <w:p w:rsidR="00E055ED" w:rsidRPr="009B4A58" w:rsidRDefault="00E055ED" w:rsidP="00E055E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wolontariat</w:t>
      </w:r>
    </w:p>
    <w:p w:rsidR="00E055ED" w:rsidRPr="009B4A58" w:rsidRDefault="00E055ED" w:rsidP="00E055E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zaangażowanie w życie szkoły</w:t>
      </w:r>
    </w:p>
    <w:p w:rsidR="00E055ED" w:rsidRPr="009B4A58" w:rsidRDefault="00E055ED" w:rsidP="00E055E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aktywne uczestnictwo w różnych grupach społecznych</w:t>
      </w:r>
    </w:p>
    <w:p w:rsidR="00E055ED" w:rsidRPr="009B4A58" w:rsidRDefault="00E055ED" w:rsidP="00E055E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inicjowanie działań na rzecz społeczności</w:t>
      </w:r>
    </w:p>
    <w:p w:rsidR="00E055ED" w:rsidRDefault="00E055ED" w:rsidP="00E055ED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przyjmowanie postaw obywatelskich</w:t>
      </w:r>
    </w:p>
    <w:p w:rsidR="00E055ED" w:rsidRPr="009B4A58" w:rsidRDefault="00E055ED" w:rsidP="00E055E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4A58">
        <w:rPr>
          <w:rFonts w:ascii="Times New Roman" w:eastAsia="Times New Roman" w:hAnsi="Times New Roman" w:cs="Times New Roman"/>
          <w:b/>
          <w:sz w:val="28"/>
          <w:szCs w:val="28"/>
        </w:rPr>
        <w:t>ROZWÓJ OSOBISTY</w:t>
      </w:r>
    </w:p>
    <w:p w:rsidR="00E055ED" w:rsidRPr="009B4A58" w:rsidRDefault="00E055ED" w:rsidP="00E055E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wyznaczanie sobie celów</w:t>
      </w:r>
    </w:p>
    <w:p w:rsidR="00E055ED" w:rsidRPr="009B4A58" w:rsidRDefault="00E055ED" w:rsidP="00E055E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poznanie swoich mocnych i słabych stron</w:t>
      </w:r>
    </w:p>
    <w:p w:rsidR="00E055ED" w:rsidRPr="009B4A58" w:rsidRDefault="00E055ED" w:rsidP="00E055E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planowanie</w:t>
      </w:r>
    </w:p>
    <w:p w:rsidR="00E055ED" w:rsidRPr="009B4A58" w:rsidRDefault="00E055ED" w:rsidP="00E055E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podejmowanie działań</w:t>
      </w:r>
    </w:p>
    <w:p w:rsidR="00E055ED" w:rsidRPr="009B4A58" w:rsidRDefault="00E055ED" w:rsidP="00E055E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eksploracja (szukanie, poznawanie, badanie)</w:t>
      </w:r>
    </w:p>
    <w:p w:rsidR="00E055ED" w:rsidRPr="009B4A58" w:rsidRDefault="00E055ED" w:rsidP="00E055E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umiejętność uczenia się</w:t>
      </w:r>
      <w:r w:rsidRPr="009B4A5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E055ED" w:rsidRPr="009B4A58" w:rsidRDefault="00E055ED" w:rsidP="00E055E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praca na swoich mocnych stronach</w:t>
      </w:r>
    </w:p>
    <w:p w:rsidR="00E055ED" w:rsidRPr="009B4A58" w:rsidRDefault="00E055ED" w:rsidP="00E055E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sz w:val="28"/>
          <w:szCs w:val="28"/>
        </w:rPr>
        <w:t>MYŚLENIE KRYTYCZNE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analizowanie, tworzenie hipotez, ocenianie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tworzenie logicznych powiązań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odróżnianie faktów od opinii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 xml:space="preserve">rozpoznawanie emocji 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myślenie o konsekwencjach działań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kwestionowanie oczywistości, własne założenia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przetwarzanie informacji</w:t>
      </w:r>
    </w:p>
    <w:p w:rsidR="00E055ED" w:rsidRPr="009B4A58" w:rsidRDefault="00E055ED" w:rsidP="00E055E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lastRenderedPageBreak/>
        <w:t>sprawdzanie faktów</w:t>
      </w:r>
    </w:p>
    <w:p w:rsidR="00E055ED" w:rsidRPr="009B4A58" w:rsidRDefault="00E055ED" w:rsidP="00E055E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sz w:val="28"/>
          <w:szCs w:val="28"/>
        </w:rPr>
        <w:t>ZGODNOŚĆ Z NATURĄ</w:t>
      </w:r>
    </w:p>
    <w:p w:rsidR="00E055ED" w:rsidRPr="009B4A58" w:rsidRDefault="00E055ED" w:rsidP="00E055E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aktywny tryb życia</w:t>
      </w:r>
    </w:p>
    <w:p w:rsidR="00E055ED" w:rsidRPr="009B4A58" w:rsidRDefault="00E055ED" w:rsidP="00E055E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zdrowe odżywianie i jego promocja</w:t>
      </w:r>
    </w:p>
    <w:p w:rsidR="00E055ED" w:rsidRPr="009B4A58" w:rsidRDefault="00E055ED" w:rsidP="00E055E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aktywność na rzecz ZIEMI ( np. akcje uświadamiające)</w:t>
      </w:r>
    </w:p>
    <w:p w:rsidR="00E055ED" w:rsidRPr="009B4A58" w:rsidRDefault="00E055ED" w:rsidP="00E055E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szacunek dla zdrowia własnego i innych (używki, uzależnienia)</w:t>
      </w:r>
    </w:p>
    <w:p w:rsidR="00E055ED" w:rsidRPr="009B4A58" w:rsidRDefault="00E055ED" w:rsidP="00E055E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dbałość o środowisko naturalne w swoim otoczeniu</w:t>
      </w:r>
    </w:p>
    <w:p w:rsidR="00E055ED" w:rsidRPr="009B4A58" w:rsidRDefault="00E055ED" w:rsidP="00E055ED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segregacja śmieci</w:t>
      </w: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58">
        <w:rPr>
          <w:rFonts w:ascii="Times New Roman" w:hAnsi="Times New Roman" w:cs="Times New Roman"/>
          <w:b/>
          <w:sz w:val="28"/>
          <w:szCs w:val="28"/>
        </w:rPr>
        <w:t>PODSTAWOWE KIERUNKI REALIZACJI POLITYKI OŚWIATOWEJ W ROKU SZKOLNYM 2020/2021</w:t>
      </w:r>
    </w:p>
    <w:p w:rsidR="00E055ED" w:rsidRPr="009B4A58" w:rsidRDefault="00E055ED" w:rsidP="00E055ED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Zapewnienie wysokiej jakości kształcenia oraz wsparcia psychologiczno – pedagogicznego wszystkim uczniom </w:t>
      </w:r>
      <w:r w:rsidRPr="009B4A58">
        <w:rPr>
          <w:rFonts w:ascii="Times New Roman" w:hAnsi="Times New Roman" w:cs="Times New Roman"/>
          <w:sz w:val="28"/>
          <w:szCs w:val="28"/>
        </w:rPr>
        <w:br/>
        <w:t>z uwzględnieniem zróżnicowania ich potrzeb rozwojowych i  edukacyjnych.</w:t>
      </w:r>
    </w:p>
    <w:p w:rsidR="00E055ED" w:rsidRPr="009B4A58" w:rsidRDefault="00E055ED" w:rsidP="00E055ED">
      <w:pPr>
        <w:pStyle w:val="Standard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E055ED" w:rsidRPr="007A7D3A" w:rsidRDefault="00E055ED" w:rsidP="00E055ED">
      <w:pPr>
        <w:pStyle w:val="Standard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Działania wychowawcze szkoły. Wychowanie do wartości, kształtowanie postaw i respektowanie norm społecznych.</w:t>
      </w:r>
    </w:p>
    <w:p w:rsidR="007A7D3A" w:rsidRPr="009B4A58" w:rsidRDefault="007A7D3A" w:rsidP="007A7D3A">
      <w:pPr>
        <w:pStyle w:val="Standard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58">
        <w:rPr>
          <w:rFonts w:ascii="Times New Roman" w:hAnsi="Times New Roman" w:cs="Times New Roman"/>
          <w:b/>
          <w:sz w:val="28"/>
          <w:szCs w:val="28"/>
        </w:rPr>
        <w:t>CELE I ZADANIA SZKOŁY W ZAKRESIE WYCHOWANIA I PROFILAKTYKI</w:t>
      </w:r>
    </w:p>
    <w:p w:rsidR="00E055ED" w:rsidRPr="009B4A58" w:rsidRDefault="00E055ED" w:rsidP="00E055E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ab/>
        <w:t xml:space="preserve">Nauczanie i wychowanie w naszej szkole opiera się na najlepszych wartościach zaczerpniętych z polskiej tradycji i kultury, a także z chrześcijaństwa. Uczy się też szacunku dla wszystkich tradycji i kultur. Cele i zadania szkoły realizowane są podczas wszystkich zajęć dydaktycznych, wychowawczych i pozalekcyjnych. </w:t>
      </w:r>
    </w:p>
    <w:p w:rsidR="00E055ED" w:rsidRPr="009B4A58" w:rsidRDefault="00E055ED" w:rsidP="00E055ED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Celem głównym</w:t>
      </w: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wychowawczo-profilaktycznych podejmowanych w naszej placówce będzie kształtowanie w uczniach odpowiednich postaw prospołecznych, które w znacznym stopniu obniżą ryzyko wystąpienia zachowań zaburzających zdrowie fizyczne i psychiczne uczniów.</w:t>
      </w:r>
    </w:p>
    <w:p w:rsidR="00E055ED" w:rsidRPr="009B4A58" w:rsidRDefault="00E055ED" w:rsidP="00E055ED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55ED" w:rsidRPr="009B4A58" w:rsidRDefault="00E055ED" w:rsidP="00E055ED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szczegółowe</w:t>
      </w: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055ED" w:rsidRPr="009B4A58" w:rsidRDefault="00E055ED" w:rsidP="00E055ED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Budowanie poczucia własnej wartości.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Kształtowanie postawy zaangażowania w życie społeczne.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 xml:space="preserve">Kształtowanie  postawy </w:t>
      </w:r>
      <w:proofErr w:type="spellStart"/>
      <w:r w:rsidRPr="009B4A58">
        <w:rPr>
          <w:rFonts w:ascii="Times New Roman" w:hAnsi="Times New Roman" w:cs="Times New Roman"/>
          <w:sz w:val="28"/>
          <w:szCs w:val="28"/>
        </w:rPr>
        <w:t>proaktywnej</w:t>
      </w:r>
      <w:proofErr w:type="spellEnd"/>
      <w:r w:rsidRPr="009B4A58">
        <w:rPr>
          <w:rFonts w:ascii="Times New Roman" w:hAnsi="Times New Roman" w:cs="Times New Roman"/>
          <w:sz w:val="28"/>
          <w:szCs w:val="28"/>
        </w:rPr>
        <w:t xml:space="preserve">, w której uczeń przejmuje inicjatywę ale też </w:t>
      </w:r>
      <w:r>
        <w:rPr>
          <w:rFonts w:ascii="Times New Roman" w:hAnsi="Times New Roman" w:cs="Times New Roman"/>
          <w:sz w:val="28"/>
          <w:szCs w:val="28"/>
        </w:rPr>
        <w:t xml:space="preserve">odpowiedzialność za swoje   </w:t>
      </w:r>
      <w:r w:rsidRPr="009B4A58">
        <w:rPr>
          <w:rFonts w:ascii="Times New Roman" w:hAnsi="Times New Roman" w:cs="Times New Roman"/>
          <w:sz w:val="28"/>
          <w:szCs w:val="28"/>
        </w:rPr>
        <w:t>działania i decyzje.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Kultywowanie tradycji związanych z historią szkoły, oraz wsi</w:t>
      </w:r>
      <w:r w:rsidRPr="009B4A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postaw patriotycznych, szacunku dla hymnu państwowego, barw narodowych, godła, świąt państwowych.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Uwrażliwienie na takie wartości, jak: dobro, prawda, uczciwość, odpowiedzialność.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Przyjmowanie odpowiedzialności za własne słowa i czyny.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Kształtowanie tolerancji dla odmienności i indywidualności.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Dbanie o kulturę języka i zachowania.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umiejętności utrzymywania wartościowych i przyjaznych kontaktów z ludźmi.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Kształcenie umiejętności radzenia sobie z negatywnymi emocjami.</w:t>
      </w:r>
    </w:p>
    <w:p w:rsidR="00E055ED" w:rsidRPr="009B4A58" w:rsidRDefault="00E055ED" w:rsidP="00E055E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 umiejętności komunikowania się, oraz poznawanie sposobów rozwiązywania konfliktów.</w:t>
      </w:r>
    </w:p>
    <w:p w:rsidR="00E055ED" w:rsidRPr="00550034" w:rsidRDefault="00E055ED" w:rsidP="00E055ED">
      <w:pPr>
        <w:pStyle w:val="Standard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Kształtowanie nawyku właściwego odbioru i wykorzystywania komputera, </w:t>
      </w:r>
      <w:proofErr w:type="spellStart"/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internetu</w:t>
      </w:r>
      <w:proofErr w:type="spellEnd"/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multimediów z uwzględnieniem problematyki </w:t>
      </w:r>
      <w:proofErr w:type="spellStart"/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cyberprzemocy</w:t>
      </w:r>
      <w:proofErr w:type="spellEnd"/>
      <w:r w:rsidRPr="009B4A5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055ED" w:rsidRPr="001F73E8" w:rsidRDefault="00E055ED" w:rsidP="00E055ED">
      <w:pPr>
        <w:pStyle w:val="Default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00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Kształtowanie postaw prozdrowotnych </w:t>
      </w:r>
      <w:r w:rsidRPr="00550034">
        <w:rPr>
          <w:rFonts w:ascii="Times New Roman" w:eastAsiaTheme="minorHAnsi" w:hAnsi="Times New Roman" w:cs="Times New Roman"/>
          <w:sz w:val="28"/>
          <w:szCs w:val="28"/>
        </w:rPr>
        <w:t xml:space="preserve">poprzez promowanie aktywnego i zdrowego stylu życia </w:t>
      </w:r>
      <w:r>
        <w:rPr>
          <w:rFonts w:ascii="Times New Roman" w:eastAsiaTheme="minorHAnsi" w:hAnsi="Times New Roman" w:cs="Times New Roman"/>
          <w:sz w:val="28"/>
          <w:szCs w:val="28"/>
        </w:rPr>
        <w:t>z zachowaniem zasad sanitarnych w</w:t>
      </w:r>
      <w:r w:rsidRPr="00550034">
        <w:rPr>
          <w:rFonts w:ascii="Times New Roman" w:eastAsiaTheme="minorHAnsi" w:hAnsi="Times New Roman" w:cs="Times New Roman"/>
          <w:sz w:val="28"/>
          <w:szCs w:val="28"/>
        </w:rPr>
        <w:t xml:space="preserve"> dobie </w:t>
      </w:r>
      <w:proofErr w:type="spellStart"/>
      <w:r w:rsidRPr="00550034">
        <w:rPr>
          <w:rFonts w:ascii="Times New Roman" w:eastAsiaTheme="minorHAnsi" w:hAnsi="Times New Roman" w:cs="Times New Roman"/>
          <w:sz w:val="28"/>
          <w:szCs w:val="28"/>
        </w:rPr>
        <w:t>COVID-u</w:t>
      </w:r>
      <w:proofErr w:type="spellEnd"/>
      <w:r w:rsidRPr="00550034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Uwzględnienie profilaktyki uzależnień.</w:t>
      </w:r>
    </w:p>
    <w:p w:rsidR="00E055ED" w:rsidRPr="007A7D3A" w:rsidRDefault="00E055ED" w:rsidP="007A7D3A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sz w:val="28"/>
          <w:szCs w:val="28"/>
        </w:rPr>
        <w:t>Przygotowanie uczniów do świadomego wyboru dalszej drogi edukacyjnej, zawodowej.</w:t>
      </w: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sz w:val="28"/>
          <w:szCs w:val="28"/>
        </w:rPr>
        <w:lastRenderedPageBreak/>
        <w:t>SYLWETKA ABSOLWENTA</w:t>
      </w:r>
    </w:p>
    <w:p w:rsidR="00E055ED" w:rsidRDefault="00E055ED" w:rsidP="007A7D3A">
      <w:pPr>
        <w:spacing w:after="0" w:line="360" w:lineRule="auto"/>
        <w:ind w:left="4"/>
        <w:jc w:val="both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ab/>
        <w:t>Dążeniem Szkoły Podstawowej w Drożkach jest przygotowanie uczniów do efektywnego funkcjonowania w życiu społecznym oraz podejmowania samodzielnych decyzji w poczuciu odpowiedzialności za własny rozwój. Uczeń kończący szkołę, posiada następujące kompetencje kluczowe:</w:t>
      </w:r>
    </w:p>
    <w:p w:rsidR="007A7D3A" w:rsidRPr="007A7D3A" w:rsidRDefault="007A7D3A" w:rsidP="007A7D3A">
      <w:pPr>
        <w:spacing w:after="0" w:line="360" w:lineRule="auto"/>
        <w:ind w:left="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t>Porozumiewanie się w języku ojczystym</w:t>
      </w:r>
    </w:p>
    <w:p w:rsidR="00E055ED" w:rsidRPr="009B4A58" w:rsidRDefault="00E055ED" w:rsidP="00E055ED">
      <w:pPr>
        <w:spacing w:after="0" w:line="360" w:lineRule="auto"/>
        <w:ind w:left="4"/>
        <w:rPr>
          <w:rFonts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Wiedza:</w:t>
      </w:r>
    </w:p>
    <w:p w:rsidR="00E055ED" w:rsidRPr="009B4A58" w:rsidRDefault="00E055ED" w:rsidP="00E055E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słownictwo, gramatykę funkcjonalną i funkcję języka.</w:t>
      </w:r>
    </w:p>
    <w:p w:rsidR="00E055ED" w:rsidRPr="009B4A58" w:rsidRDefault="00E055ED" w:rsidP="00E055ED">
      <w:pPr>
        <w:pStyle w:val="Akapitzlist"/>
        <w:numPr>
          <w:ilvl w:val="0"/>
          <w:numId w:val="7"/>
        </w:numPr>
        <w:spacing w:after="0" w:line="36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pewien zakres tekstów literackich i innych tekstów kultury, główne cechy rozmaitych stylów.</w:t>
      </w:r>
    </w:p>
    <w:p w:rsidR="00E055ED" w:rsidRPr="009B4A58" w:rsidRDefault="00E055ED" w:rsidP="00E055ED">
      <w:pPr>
        <w:pStyle w:val="Akapitzlist"/>
        <w:numPr>
          <w:ilvl w:val="0"/>
          <w:numId w:val="7"/>
        </w:numPr>
        <w:spacing w:after="0" w:line="360" w:lineRule="auto"/>
        <w:ind w:right="66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Jest świadomy zmienności języka i sposobów porozumiewania się w różnych kontekstach.</w:t>
      </w:r>
    </w:p>
    <w:p w:rsidR="00E055ED" w:rsidRPr="009B4A58" w:rsidRDefault="00E055ED" w:rsidP="00E055ED">
      <w:pPr>
        <w:spacing w:after="0" w:line="360" w:lineRule="auto"/>
        <w:ind w:left="4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Umiejętności:</w:t>
      </w:r>
    </w:p>
    <w:p w:rsidR="00E055ED" w:rsidRPr="009B4A58" w:rsidRDefault="00E055ED" w:rsidP="00E055ED">
      <w:pPr>
        <w:pStyle w:val="Akapitzlist"/>
        <w:numPr>
          <w:ilvl w:val="0"/>
          <w:numId w:val="8"/>
        </w:numPr>
        <w:spacing w:after="0" w:line="360" w:lineRule="auto"/>
        <w:ind w:right="74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Posługuje się poprawną polszczyzną pod względem gramatycznym, stylistycznym.</w:t>
      </w:r>
    </w:p>
    <w:p w:rsidR="00E055ED" w:rsidRPr="009B4A58" w:rsidRDefault="00E055ED" w:rsidP="00E055ED">
      <w:pPr>
        <w:pStyle w:val="Akapitzlist"/>
        <w:numPr>
          <w:ilvl w:val="0"/>
          <w:numId w:val="8"/>
        </w:numPr>
        <w:spacing w:after="0" w:line="360" w:lineRule="auto"/>
        <w:ind w:right="102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Umie porozumiewać się w mowie i piśmie w różnych sytuacjach komunikacyjnych.</w:t>
      </w:r>
    </w:p>
    <w:p w:rsidR="00E055ED" w:rsidRPr="009B4A58" w:rsidRDefault="00E055ED" w:rsidP="00E055ED">
      <w:pPr>
        <w:pStyle w:val="Akapitzlist"/>
        <w:numPr>
          <w:ilvl w:val="0"/>
          <w:numId w:val="8"/>
        </w:numPr>
        <w:spacing w:after="0" w:line="360" w:lineRule="auto"/>
        <w:ind w:right="78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Umie rozróżniać i wykorzystywać różne typy tekstów, poszukiwać, gromadzić i przetwarzać informacje oraz wykorzystywać pomoce.</w:t>
      </w:r>
    </w:p>
    <w:p w:rsidR="00E055ED" w:rsidRPr="009B4A58" w:rsidRDefault="00E055ED" w:rsidP="00E055ED">
      <w:pPr>
        <w:pStyle w:val="Akapitzlist"/>
        <w:numPr>
          <w:ilvl w:val="0"/>
          <w:numId w:val="8"/>
        </w:numPr>
        <w:spacing w:after="0" w:line="36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Potrafi formułować i wyrażać własne argumenty w mowie i piśmie w przekonujący sposób, odpowiednio do kontekstu.</w:t>
      </w:r>
    </w:p>
    <w:p w:rsidR="00E055ED" w:rsidRPr="009B4A58" w:rsidRDefault="00E055ED" w:rsidP="00E055ED">
      <w:pPr>
        <w:spacing w:after="0" w:line="360" w:lineRule="auto"/>
        <w:ind w:left="4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Postawa:</w:t>
      </w:r>
    </w:p>
    <w:p w:rsidR="00E055ED" w:rsidRPr="007A7D3A" w:rsidRDefault="00E055ED" w:rsidP="007A7D3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Używa języka w sposób pozytywny i odpowiedzialny społecznie</w:t>
      </w:r>
    </w:p>
    <w:p w:rsidR="007A7D3A" w:rsidRPr="007A7D3A" w:rsidRDefault="007A7D3A" w:rsidP="007A7D3A">
      <w:pPr>
        <w:spacing w:after="0" w:line="360" w:lineRule="auto"/>
        <w:ind w:left="364"/>
        <w:rPr>
          <w:rFonts w:cs="Times New Roman"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ge6"/>
      <w:bookmarkEnd w:id="0"/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t>Porozumiewanie się w językach obcych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Wiedza:</w:t>
      </w:r>
    </w:p>
    <w:p w:rsidR="00E055ED" w:rsidRPr="009B4A58" w:rsidRDefault="00E055ED" w:rsidP="00E055ED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słownictwo, gramatykę funkcjonalną i funkcję języka. Posiada wiedzę na temat aspektu kulturowego języków.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lastRenderedPageBreak/>
        <w:t>Umiejętności:</w:t>
      </w:r>
    </w:p>
    <w:p w:rsidR="00E055ED" w:rsidRPr="009B4A58" w:rsidRDefault="00E055ED" w:rsidP="00E055ED">
      <w:pPr>
        <w:pStyle w:val="Akapitzlist"/>
        <w:numPr>
          <w:ilvl w:val="0"/>
          <w:numId w:val="10"/>
        </w:numPr>
        <w:spacing w:after="0" w:line="36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Komunikuje się w języku obcym: rozumie komunikaty słowne, potrafi inicjować, podtrzymywać i kończyć rozmowę oraz czyta, rozumie i pisze teksty odpowiednio do potrzeb.</w:t>
      </w:r>
    </w:p>
    <w:p w:rsidR="00E055ED" w:rsidRPr="009B4A58" w:rsidRDefault="00E055ED" w:rsidP="00E055E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Właściwie korzysta z różnych źródeł pomocy w nauce języka obcego.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Postawa:</w:t>
      </w:r>
    </w:p>
    <w:p w:rsidR="00E055ED" w:rsidRPr="007A7D3A" w:rsidRDefault="00E055ED" w:rsidP="007A7D3A">
      <w:pPr>
        <w:pStyle w:val="Akapitzlist"/>
        <w:numPr>
          <w:ilvl w:val="0"/>
          <w:numId w:val="11"/>
        </w:numPr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Jest świadomy różnorodności kulturowej, zainteresowany i ciekawy języków i komunikacji międzykulturowej.</w:t>
      </w:r>
    </w:p>
    <w:p w:rsidR="007A7D3A" w:rsidRPr="007A7D3A" w:rsidRDefault="007A7D3A" w:rsidP="007A7D3A">
      <w:pPr>
        <w:spacing w:after="0" w:line="360" w:lineRule="auto"/>
        <w:ind w:left="360" w:right="404"/>
        <w:rPr>
          <w:rFonts w:cs="Times New Roman"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6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matematyczne i podstawowe kompetencje naukowo-techniczne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Wiedza:</w:t>
      </w:r>
    </w:p>
    <w:p w:rsidR="00E055ED" w:rsidRPr="009B4A58" w:rsidRDefault="00E055ED" w:rsidP="00E055E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sposoby liczenia, miary i struktury, główne operacje i sposoby prezentacji matematycznej.</w:t>
      </w:r>
    </w:p>
    <w:p w:rsidR="00E055ED" w:rsidRPr="009B4A58" w:rsidRDefault="00E055ED" w:rsidP="00E055E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i rozumie terminy i pojęcia matematyczne.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Umiejętności:</w:t>
      </w:r>
    </w:p>
    <w:p w:rsidR="00E055ED" w:rsidRPr="009B4A58" w:rsidRDefault="00E055ED" w:rsidP="00E055E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Potrafi stosować główne zasady i procesy matematyczne w codziennych sytuacjach</w:t>
      </w:r>
    </w:p>
    <w:p w:rsidR="00E055ED" w:rsidRPr="009B4A58" w:rsidRDefault="00E055ED" w:rsidP="00E055ED">
      <w:pPr>
        <w:pStyle w:val="Akapitzlist"/>
        <w:numPr>
          <w:ilvl w:val="0"/>
          <w:numId w:val="12"/>
        </w:numPr>
        <w:spacing w:after="0" w:line="360" w:lineRule="auto"/>
        <w:ind w:right="18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Rozumuje w matematyczny sposób, rozumie dowód matematyczny i komunikuje się</w:t>
      </w:r>
    </w:p>
    <w:p w:rsidR="00E055ED" w:rsidRPr="009B4A58" w:rsidRDefault="00E055ED" w:rsidP="00E055ED">
      <w:pPr>
        <w:spacing w:after="0" w:line="360" w:lineRule="auto"/>
        <w:rPr>
          <w:rFonts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 xml:space="preserve">          językiem matematycznym oraz korzysta z odpowiednich pomocy.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Postawy:</w:t>
      </w:r>
    </w:p>
    <w:p w:rsidR="00E055ED" w:rsidRPr="009B4A58" w:rsidRDefault="00E055ED" w:rsidP="00E055E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Okazuje szacunek dla prawdy.</w:t>
      </w:r>
    </w:p>
    <w:p w:rsidR="00E055ED" w:rsidRPr="009B4A58" w:rsidRDefault="00E055ED" w:rsidP="00E055E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Szuka przyczyn i ocenia ich zasadność.</w:t>
      </w:r>
    </w:p>
    <w:p w:rsidR="00E055ED" w:rsidRPr="009B4A58" w:rsidRDefault="00E055ED" w:rsidP="00E055ED">
      <w:pPr>
        <w:spacing w:after="0" w:line="360" w:lineRule="auto"/>
        <w:rPr>
          <w:rFonts w:cs="Times New Roman"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informatyczne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Wiedza:</w:t>
      </w:r>
    </w:p>
    <w:p w:rsidR="00E055ED" w:rsidRPr="009B4A58" w:rsidRDefault="00E055ED" w:rsidP="00E055ED">
      <w:pPr>
        <w:pStyle w:val="Akapitzlist"/>
        <w:numPr>
          <w:ilvl w:val="0"/>
          <w:numId w:val="1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rolę i możliwości technologii społeczeństwa informacyjnego /TSI/ w codziennych kontekstach.</w:t>
      </w:r>
    </w:p>
    <w:p w:rsidR="00E055ED" w:rsidRPr="009B4A58" w:rsidRDefault="00E055ED" w:rsidP="00E055ED">
      <w:pPr>
        <w:pStyle w:val="Akapitzlist"/>
        <w:numPr>
          <w:ilvl w:val="0"/>
          <w:numId w:val="14"/>
        </w:numPr>
        <w:spacing w:after="0" w:line="360" w:lineRule="auto"/>
        <w:ind w:left="709" w:right="12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lastRenderedPageBreak/>
        <w:t>Zna możliwości i potencjalne zagrożenia związane z Internetem i komunikacją za pośrednictwem mediów elektronicznych.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Umiejętności:</w:t>
      </w:r>
    </w:p>
    <w:p w:rsidR="00E055ED" w:rsidRPr="009B4A58" w:rsidRDefault="00E055ED" w:rsidP="00E055ED">
      <w:pPr>
        <w:pStyle w:val="Akapitzlist"/>
        <w:numPr>
          <w:ilvl w:val="0"/>
          <w:numId w:val="15"/>
        </w:numPr>
        <w:spacing w:after="0" w:line="360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Posiada zdolność poszukiwania, gromadzenia i przetwarzania informacji oraz ich wykorzystywania w krytyczny i systematyczny sposób.</w:t>
      </w:r>
    </w:p>
    <w:p w:rsidR="00E055ED" w:rsidRPr="009B4A58" w:rsidRDefault="00E055ED" w:rsidP="00E055ED">
      <w:pPr>
        <w:pStyle w:val="Akapitzlist"/>
        <w:numPr>
          <w:ilvl w:val="0"/>
          <w:numId w:val="15"/>
        </w:numPr>
        <w:spacing w:after="0" w:line="360" w:lineRule="auto"/>
        <w:ind w:right="10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Posiada umiejętność wykorzystywania narzędzi TIK do tworzenia, prezentowania i rozumienia złożonych informacji;</w:t>
      </w:r>
    </w:p>
    <w:p w:rsidR="00E055ED" w:rsidRPr="009B4A58" w:rsidRDefault="00E055ED" w:rsidP="00E055ED">
      <w:pPr>
        <w:pStyle w:val="Akapitzlist"/>
        <w:numPr>
          <w:ilvl w:val="0"/>
          <w:numId w:val="15"/>
        </w:numPr>
        <w:spacing w:after="0" w:line="360" w:lineRule="auto"/>
        <w:ind w:right="92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Umie korzystać z usług oferowanych w Internecie w sposób bezpieczny i odpowiedzialny.</w:t>
      </w:r>
    </w:p>
    <w:p w:rsidR="00E055ED" w:rsidRPr="009B4A58" w:rsidRDefault="00E055ED" w:rsidP="00E055ED">
      <w:pPr>
        <w:pStyle w:val="Akapitzlist"/>
        <w:numPr>
          <w:ilvl w:val="0"/>
          <w:numId w:val="15"/>
        </w:numPr>
        <w:spacing w:after="0" w:line="360" w:lineRule="auto"/>
        <w:ind w:right="764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Okazuje krytyczną i refleksyjną postawę w stosunku do treści zawartych w Internecie, udziału w społecznościach i grupach wirtualnych, z których odpowiedzialnie korzysta.</w:t>
      </w:r>
    </w:p>
    <w:p w:rsidR="00E055ED" w:rsidRPr="009B4A58" w:rsidRDefault="00E055ED" w:rsidP="00E055ED">
      <w:pPr>
        <w:spacing w:after="0" w:line="360" w:lineRule="auto"/>
        <w:ind w:left="1080" w:right="764"/>
        <w:rPr>
          <w:rFonts w:cs="Times New Roman"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6"/>
        </w:num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ge7"/>
      <w:bookmarkEnd w:id="1"/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t>Umiejętność uczenia się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Wiedza:</w:t>
      </w:r>
    </w:p>
    <w:p w:rsidR="00E055ED" w:rsidRPr="009B4A58" w:rsidRDefault="00E055ED" w:rsidP="00E055E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i rozumie swoje preferowane strategie uczenia się, silne i słabe strony własnych umiejętności.</w:t>
      </w:r>
    </w:p>
    <w:p w:rsidR="00E055ED" w:rsidRPr="009B4A58" w:rsidRDefault="00E055ED" w:rsidP="00E055ED">
      <w:pPr>
        <w:pStyle w:val="Akapitzlist"/>
        <w:numPr>
          <w:ilvl w:val="0"/>
          <w:numId w:val="16"/>
        </w:numPr>
        <w:spacing w:after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Wie jak uzyskać pomoc i wsparcie w uczeniu się i rozwijaniu swoich umiejętności i wiedzy.</w:t>
      </w:r>
    </w:p>
    <w:p w:rsidR="00E055ED" w:rsidRPr="009B4A58" w:rsidRDefault="00E055ED" w:rsidP="00E055ED">
      <w:pPr>
        <w:pStyle w:val="Akapitzlist"/>
        <w:numPr>
          <w:ilvl w:val="0"/>
          <w:numId w:val="16"/>
        </w:numPr>
        <w:spacing w:after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Posiada umiejętności umożliwiające samodzielne uczenie się, docieranie do nowej wiedzy, jej przetwarzanie, przyswajanie i wykorzystywanie.</w:t>
      </w:r>
    </w:p>
    <w:p w:rsidR="00E055ED" w:rsidRPr="009B4A58" w:rsidRDefault="00E055ED" w:rsidP="00E055E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Organizuje własny proces uczenia się, umie szukać rady, informacji i wsparcia.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Postawy:</w:t>
      </w:r>
    </w:p>
    <w:p w:rsidR="00E055ED" w:rsidRPr="009B4A58" w:rsidRDefault="00E055ED" w:rsidP="00E055ED">
      <w:pPr>
        <w:pStyle w:val="Akapitzlist"/>
        <w:numPr>
          <w:ilvl w:val="0"/>
          <w:numId w:val="17"/>
        </w:numPr>
        <w:spacing w:after="0" w:line="36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Jest zmotywowany do uczenia się przez całe życie, nastawiony na rozwiązywanie problemów i pokonywanie przeszkód.</w:t>
      </w:r>
    </w:p>
    <w:p w:rsidR="00E055ED" w:rsidRDefault="00E055ED" w:rsidP="00E055ED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7A7D3A" w:rsidRDefault="007A7D3A" w:rsidP="00E055ED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7A7D3A" w:rsidRDefault="007A7D3A" w:rsidP="00E055ED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7A7D3A" w:rsidRPr="009B4A58" w:rsidRDefault="007A7D3A" w:rsidP="00E055ED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Kompetencje społeczne i obywatelskie</w:t>
      </w:r>
    </w:p>
    <w:p w:rsidR="00E055ED" w:rsidRPr="009B4A58" w:rsidRDefault="00E055ED" w:rsidP="00E055ED">
      <w:pPr>
        <w:spacing w:after="0" w:line="360" w:lineRule="auto"/>
        <w:rPr>
          <w:rFonts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Wiedza:</w:t>
      </w:r>
    </w:p>
    <w:p w:rsidR="00E055ED" w:rsidRPr="009B4A58" w:rsidRDefault="00E055ED" w:rsidP="00E055ED">
      <w:pPr>
        <w:pStyle w:val="Akapitzlist"/>
        <w:numPr>
          <w:ilvl w:val="0"/>
          <w:numId w:val="17"/>
        </w:numPr>
        <w:spacing w:after="0"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zasady zdrowego stylu życia, przyczyniające się do osiągnięcia optymalnego poziomu zdrowia fizycznego i psychicznego.</w:t>
      </w:r>
    </w:p>
    <w:p w:rsidR="00E055ED" w:rsidRPr="009B4A58" w:rsidRDefault="00E055ED" w:rsidP="00E055ED">
      <w:pPr>
        <w:pStyle w:val="Akapitzlist"/>
        <w:numPr>
          <w:ilvl w:val="0"/>
          <w:numId w:val="17"/>
        </w:numPr>
        <w:spacing w:after="0" w:line="360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i rozumie zasady postępowania i reguły zachowania ogólnie przyjętego w różnych społeczeństwach i środowiskach.</w:t>
      </w:r>
    </w:p>
    <w:p w:rsidR="00E055ED" w:rsidRPr="009B4A58" w:rsidRDefault="00E055ED" w:rsidP="00E055ED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Ma wiedzę na temat wielokulturowych i społeczno-ekonomicznych wymiarów społeczeństw europejskich, wzajemnej interakcji narodowej tożsamości kulturowej i tożsamości europejskiej.</w:t>
      </w:r>
    </w:p>
    <w:p w:rsidR="00E055ED" w:rsidRPr="009B4A58" w:rsidRDefault="00E055ED" w:rsidP="00E055ED">
      <w:pPr>
        <w:pStyle w:val="Akapitzlist"/>
        <w:numPr>
          <w:ilvl w:val="0"/>
          <w:numId w:val="17"/>
        </w:numPr>
        <w:spacing w:after="0"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Posiada znajomość pojęć związanych ze społeczeństwem demokratycznym.</w:t>
      </w:r>
    </w:p>
    <w:p w:rsidR="00E055ED" w:rsidRPr="009B4A58" w:rsidRDefault="00E055ED" w:rsidP="00E055ED">
      <w:pPr>
        <w:pStyle w:val="Akapitzlist"/>
        <w:numPr>
          <w:ilvl w:val="0"/>
          <w:numId w:val="17"/>
        </w:numPr>
        <w:spacing w:after="0" w:line="360" w:lineRule="auto"/>
        <w:ind w:right="700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Ma wiedzę dotyczącą współczesnych wydarzeń w Europie i świecie</w:t>
      </w:r>
    </w:p>
    <w:p w:rsidR="00E055ED" w:rsidRPr="009B4A58" w:rsidRDefault="00E055ED" w:rsidP="00E055ED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prawa i obowiązki obywatelskie.</w:t>
      </w:r>
    </w:p>
    <w:p w:rsidR="00E055ED" w:rsidRPr="009B4A58" w:rsidRDefault="00E055ED" w:rsidP="00E055ED">
      <w:pPr>
        <w:spacing w:after="0" w:line="360" w:lineRule="auto"/>
        <w:ind w:right="180"/>
        <w:rPr>
          <w:rFonts w:cs="Times New Roman"/>
          <w:sz w:val="28"/>
          <w:szCs w:val="28"/>
        </w:rPr>
      </w:pPr>
      <w:r w:rsidRPr="009B4A58">
        <w:rPr>
          <w:rFonts w:cs="Times New Roman"/>
          <w:sz w:val="28"/>
          <w:szCs w:val="28"/>
        </w:rPr>
        <w:t>Umiejętności:</w:t>
      </w:r>
    </w:p>
    <w:p w:rsidR="00E055ED" w:rsidRPr="009B4A58" w:rsidRDefault="00E055ED" w:rsidP="00E055ED">
      <w:pPr>
        <w:pStyle w:val="Akapitzlist"/>
        <w:numPr>
          <w:ilvl w:val="0"/>
          <w:numId w:val="18"/>
        </w:numPr>
        <w:spacing w:after="0" w:line="36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Konstruktywnie radzi sobie ze stresem i sytuacjami trudnymi, wyraża emocje w sposób akceptowany społecznie.</w:t>
      </w:r>
    </w:p>
    <w:p w:rsidR="00E055ED" w:rsidRPr="009B4A58" w:rsidRDefault="00E055ED" w:rsidP="00E055ED">
      <w:pPr>
        <w:pStyle w:val="Akapitzlist"/>
        <w:numPr>
          <w:ilvl w:val="0"/>
          <w:numId w:val="18"/>
        </w:numPr>
        <w:spacing w:after="0" w:line="36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Umie negocjować, wyrażać własne i rozumieć odmienne punkty widzenia oraz porozumiewa się w różnych środowiskach.</w:t>
      </w:r>
    </w:p>
    <w:p w:rsidR="00E055ED" w:rsidRPr="009B4A58" w:rsidRDefault="00E055ED" w:rsidP="00E055ED">
      <w:pPr>
        <w:pStyle w:val="Akapitzlist"/>
        <w:numPr>
          <w:ilvl w:val="0"/>
          <w:numId w:val="18"/>
        </w:numPr>
        <w:spacing w:after="0" w:line="360" w:lineRule="auto"/>
        <w:ind w:right="50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Potrafi udzielić wsparcia i pomocy, korzysta z pomocy innych, adekwatnie do potrzeb.</w:t>
      </w:r>
    </w:p>
    <w:p w:rsidR="00E055ED" w:rsidRPr="009B4A58" w:rsidRDefault="00E055ED" w:rsidP="00E055E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Angażuje się w działania na rzecz społeczności lokalnych i sąsiedzkich.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Postawy:</w:t>
      </w:r>
    </w:p>
    <w:p w:rsidR="00E055ED" w:rsidRPr="009B4A58" w:rsidRDefault="00E055ED" w:rsidP="00E055ED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Dba o własne zdrowie psychiczne i fizyczne.</w:t>
      </w:r>
    </w:p>
    <w:p w:rsidR="00E055ED" w:rsidRPr="009B4A58" w:rsidRDefault="00E055ED" w:rsidP="00E055ED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Okazuje szacunek, docenia różnorodność społeczną i współpracuje z innymi.</w:t>
      </w:r>
    </w:p>
    <w:p w:rsidR="00E055ED" w:rsidRPr="009B4A58" w:rsidRDefault="00E055ED" w:rsidP="00E055ED">
      <w:pPr>
        <w:pStyle w:val="Akapitzlist"/>
        <w:numPr>
          <w:ilvl w:val="0"/>
          <w:numId w:val="19"/>
        </w:numPr>
        <w:spacing w:after="0" w:line="360" w:lineRule="auto"/>
        <w:ind w:right="580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Ma poczucie przynależności do swojego otoczenia, kraju, Europy i świata.</w:t>
      </w:r>
    </w:p>
    <w:p w:rsidR="00E055ED" w:rsidRPr="009B4A58" w:rsidRDefault="00E055ED" w:rsidP="00E055ED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Wykazuje się poczuciem obowiązku i przestrzeganiem prawa w codziennym działaniu</w:t>
      </w:r>
    </w:p>
    <w:p w:rsidR="00E055ED" w:rsidRPr="009B4A58" w:rsidRDefault="00E055ED" w:rsidP="00E055ED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Kieruje się wartościami opartymi na poszanowaniu praw człowieka.</w:t>
      </w:r>
    </w:p>
    <w:p w:rsidR="00E055ED" w:rsidRPr="009B4A58" w:rsidRDefault="00E055ED" w:rsidP="00E055ED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Uznaje i rozumie różnice w systemach wartości różnych religii i grup etnicznych.</w:t>
      </w:r>
    </w:p>
    <w:p w:rsidR="00E055ED" w:rsidRPr="009B4A58" w:rsidRDefault="00E055ED" w:rsidP="00E055ED">
      <w:pPr>
        <w:pStyle w:val="Akapitzlist"/>
        <w:numPr>
          <w:ilvl w:val="0"/>
          <w:numId w:val="6"/>
        </w:numPr>
        <w:spacing w:after="0" w:line="360" w:lineRule="auto"/>
        <w:ind w:right="-15"/>
        <w:rPr>
          <w:rFonts w:ascii="Times New Roman" w:hAnsi="Times New Roman" w:cs="Times New Roman"/>
          <w:sz w:val="28"/>
          <w:szCs w:val="28"/>
        </w:rPr>
      </w:pPr>
      <w:bookmarkStart w:id="2" w:name="page8"/>
      <w:bookmarkEnd w:id="2"/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t>Inicjatywność i przedsiębiorczość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lastRenderedPageBreak/>
        <w:t>Wiedza:</w:t>
      </w:r>
    </w:p>
    <w:p w:rsidR="00E055ED" w:rsidRPr="009B4A58" w:rsidRDefault="00E055ED" w:rsidP="00E055ED">
      <w:pPr>
        <w:pStyle w:val="Akapitzlist"/>
        <w:numPr>
          <w:ilvl w:val="0"/>
          <w:numId w:val="20"/>
        </w:numPr>
        <w:spacing w:after="0" w:line="360" w:lineRule="auto"/>
        <w:ind w:right="46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zasady funkcjonowania gospodarki, globalnych zależności ekonomicznych w świecie.</w:t>
      </w:r>
    </w:p>
    <w:p w:rsidR="00E055ED" w:rsidRPr="009B4A58" w:rsidRDefault="00E055ED" w:rsidP="00E055ED">
      <w:pPr>
        <w:pStyle w:val="Akapitzlist"/>
        <w:numPr>
          <w:ilvl w:val="0"/>
          <w:numId w:val="20"/>
        </w:numPr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swoje predyspozycje zawodowe, ścieżki kształcenia, specyfikę zawodów oraz wymagania i możliwości rynku pracy.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Umiejętności:</w:t>
      </w:r>
    </w:p>
    <w:p w:rsidR="00E055ED" w:rsidRPr="009B4A58" w:rsidRDefault="00E055ED" w:rsidP="00E055ED">
      <w:pPr>
        <w:pStyle w:val="Akapitzlist"/>
        <w:numPr>
          <w:ilvl w:val="0"/>
          <w:numId w:val="21"/>
        </w:num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Identyfikuje i ocenia swoje mocne i słabe strony, umiejętności i predyspozycje oraz planuje ścieżkę dalszego kształcenia i kariery zawodowej.</w:t>
      </w:r>
    </w:p>
    <w:p w:rsidR="00E055ED" w:rsidRPr="009B4A58" w:rsidRDefault="00E055ED" w:rsidP="00E055ED">
      <w:pPr>
        <w:pStyle w:val="Akapitzlist"/>
        <w:numPr>
          <w:ilvl w:val="0"/>
          <w:numId w:val="21"/>
        </w:numPr>
        <w:spacing w:after="0" w:line="360" w:lineRule="auto"/>
        <w:ind w:right="406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Potrafi pracować indywidualnie i w zespole. Umie dokonać pozytywnej autoprezentacji.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Postawa:</w:t>
      </w:r>
    </w:p>
    <w:p w:rsidR="00E055ED" w:rsidRPr="009B4A58" w:rsidRDefault="00E055ED" w:rsidP="00E055ED">
      <w:pPr>
        <w:pStyle w:val="Akapitzlist"/>
        <w:numPr>
          <w:ilvl w:val="0"/>
          <w:numId w:val="22"/>
        </w:numPr>
        <w:spacing w:after="0" w:line="360" w:lineRule="auto"/>
        <w:ind w:right="82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Aktywnie, innowacyjnie, niezależnie dąży do realizowania celów osobistych i zawodowych.</w:t>
      </w:r>
    </w:p>
    <w:p w:rsidR="00E055ED" w:rsidRPr="009B4A58" w:rsidRDefault="00E055ED" w:rsidP="00E055ED">
      <w:pPr>
        <w:spacing w:after="0" w:line="360" w:lineRule="auto"/>
        <w:ind w:right="4"/>
        <w:rPr>
          <w:rFonts w:cs="Times New Roman"/>
          <w:sz w:val="28"/>
          <w:szCs w:val="28"/>
        </w:rPr>
      </w:pPr>
    </w:p>
    <w:p w:rsidR="00E055ED" w:rsidRPr="009B4A58" w:rsidRDefault="00E055ED" w:rsidP="00E055ED">
      <w:pPr>
        <w:pStyle w:val="Akapitzlist"/>
        <w:numPr>
          <w:ilvl w:val="0"/>
          <w:numId w:val="6"/>
        </w:numPr>
        <w:spacing w:after="0"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b/>
          <w:bCs/>
          <w:sz w:val="28"/>
          <w:szCs w:val="28"/>
        </w:rPr>
        <w:t>Świadomość i ekspresja kulturalna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Wiedza:</w:t>
      </w:r>
    </w:p>
    <w:p w:rsidR="00E055ED" w:rsidRPr="009B4A58" w:rsidRDefault="00E055ED" w:rsidP="00E055E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Zna najważniejsze dzieła kultury narodowej i światowej.</w:t>
      </w:r>
    </w:p>
    <w:p w:rsidR="00E055ED" w:rsidRPr="009B4A58" w:rsidRDefault="00E055ED" w:rsidP="00E055ED">
      <w:pPr>
        <w:pStyle w:val="Akapitzlist"/>
        <w:numPr>
          <w:ilvl w:val="0"/>
          <w:numId w:val="22"/>
        </w:numPr>
        <w:spacing w:after="0" w:line="360" w:lineRule="auto"/>
        <w:ind w:right="4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Rozumie różnorodność kulturową i językową w Europie i innych rejonach świata oraz konieczność jej zachowania.</w:t>
      </w:r>
    </w:p>
    <w:p w:rsidR="00E055ED" w:rsidRPr="009B4A58" w:rsidRDefault="00E055ED" w:rsidP="00E055ED">
      <w:pPr>
        <w:pStyle w:val="Akapitzlist"/>
        <w:numPr>
          <w:ilvl w:val="0"/>
          <w:numId w:val="22"/>
        </w:numPr>
        <w:spacing w:after="0" w:line="360" w:lineRule="auto"/>
        <w:ind w:right="84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Ma świadomość istnienia lokalnego, narodowego i europejskiego dziedzictwa kulturalnego oraz jego miejsca w świecie.</w:t>
      </w:r>
    </w:p>
    <w:p w:rsidR="00E055ED" w:rsidRPr="009B4A58" w:rsidRDefault="00E055ED" w:rsidP="00E055E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Rozumie znaczenie czynników estetycznych w życiu codziennym.</w:t>
      </w: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Umiejętności:</w:t>
      </w:r>
    </w:p>
    <w:p w:rsidR="00E055ED" w:rsidRPr="009B4A58" w:rsidRDefault="00E055ED" w:rsidP="00E055ED">
      <w:pPr>
        <w:pStyle w:val="Akapitzlist"/>
        <w:numPr>
          <w:ilvl w:val="0"/>
          <w:numId w:val="23"/>
        </w:numPr>
        <w:spacing w:after="0" w:line="360" w:lineRule="auto"/>
        <w:ind w:right="102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Posługuje się różnymi środkami wyrazu artystycznego oraz wykorzystuje te umiejętności w codziennym życiu.</w:t>
      </w:r>
    </w:p>
    <w:p w:rsidR="00E055ED" w:rsidRPr="009B4A58" w:rsidRDefault="00E055ED" w:rsidP="00E055E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Dba o estetykę swojego otoczenia, swojego wyglądu, wytworów swojej pracy.</w:t>
      </w:r>
    </w:p>
    <w:p w:rsidR="00E055ED" w:rsidRPr="009B4A58" w:rsidRDefault="00E055ED" w:rsidP="00E055E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t>Korzysta z oferty instytucji kulturalnych.</w:t>
      </w:r>
    </w:p>
    <w:p w:rsidR="007A7D3A" w:rsidRDefault="007A7D3A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E055ED" w:rsidRPr="009B4A58" w:rsidRDefault="00E055ED" w:rsidP="00E055ED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9B4A58">
        <w:rPr>
          <w:rFonts w:eastAsia="Times New Roman" w:cs="Times New Roman"/>
          <w:sz w:val="28"/>
          <w:szCs w:val="28"/>
        </w:rPr>
        <w:t>Postawy:</w:t>
      </w:r>
    </w:p>
    <w:p w:rsidR="00E055ED" w:rsidRPr="009B4A58" w:rsidRDefault="00E055ED" w:rsidP="00E055ED">
      <w:pPr>
        <w:pStyle w:val="Akapitzlist"/>
        <w:numPr>
          <w:ilvl w:val="0"/>
          <w:numId w:val="24"/>
        </w:numPr>
        <w:spacing w:after="0" w:line="360" w:lineRule="auto"/>
        <w:ind w:right="764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eastAsia="Times New Roman" w:hAnsi="Times New Roman" w:cs="Times New Roman"/>
          <w:sz w:val="28"/>
          <w:szCs w:val="28"/>
        </w:rPr>
        <w:lastRenderedPageBreak/>
        <w:t>Pielęgnuje i rozwija wrażliwość estetyczną poprzez wyrażanie siebie środkami artystycznymi i udział w życiu kulturalnym.</w:t>
      </w: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/>
          <w:sz w:val="28"/>
          <w:szCs w:val="28"/>
        </w:rPr>
        <w:t>STRATEGIE WYCHOWAWCZO-PROFILAKTYCZNE SZKOŁY</w:t>
      </w:r>
    </w:p>
    <w:p w:rsidR="007A7D3A" w:rsidRDefault="00E055ED" w:rsidP="007A7D3A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ab/>
        <w:t>Cele i zadania programu realizowane będą w oparciu o następujące strategie  wychowawczo - profilaktyczne:</w:t>
      </w:r>
    </w:p>
    <w:p w:rsidR="00E055ED" w:rsidRPr="009B4A58" w:rsidRDefault="00E055ED" w:rsidP="007A7D3A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>1) strategie informacyjne  – dostarczenie informacji na temat celów i treści kształcenia  oraz efektów pracy, jasne kryteria oceniania, wskazywanie mocnych i słabych stron  ucznia;</w:t>
      </w:r>
    </w:p>
    <w:p w:rsidR="00E055ED" w:rsidRPr="009B4A58" w:rsidRDefault="00E055ED" w:rsidP="00E055E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>2) strategie komunikacyjne  – wyrażanie emocji, inicjowanie dyskusji umożliwiających  wyrażanie własnych poglądów, szczerości i otwartości w dyskusji, podejmowanie tematów trudnych, dotyczących jednostki i grupy.</w:t>
      </w:r>
    </w:p>
    <w:p w:rsidR="00E055ED" w:rsidRPr="009B4A58" w:rsidRDefault="00E055ED" w:rsidP="00E055E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>3) strategie współdziałania – podejmowanie współpracy z uczniem i jego rodzicami, wspólne rozwiązywanie problemów i konfliktów, inspirowanie współpracy między uczniami;</w:t>
      </w:r>
    </w:p>
    <w:p w:rsidR="00E055ED" w:rsidRPr="009B4A58" w:rsidRDefault="00E055ED" w:rsidP="00E055E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>4) strategie modelowania – bycie wzorem, autorytetem dla ucznia, wskazywanie reguł i norm postępowania na lekcji, w szkole i w otoczeniu innych ludzi;</w:t>
      </w:r>
    </w:p>
    <w:p w:rsidR="00E055ED" w:rsidRPr="009B4A58" w:rsidRDefault="00E055ED" w:rsidP="00E055E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>5) strategie doświadczania – stwarzanie różnorodnych sytuacji wychowawczych, aktywne i refleksyjne pełnienie ról w klasie i w szkole, dzielenie się efektami własnej pracy z innymi;</w:t>
      </w:r>
    </w:p>
    <w:p w:rsidR="00E055ED" w:rsidRPr="009B4A58" w:rsidRDefault="00E055ED" w:rsidP="00E055E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>6) strategie alternatyw – stwarzanie warunków do wyboru różnej aktywności przez ucznia oraz różnych strategii umożliwiających mu korzystanie z własnych zasobów i niwelowanie indywidualnych deficytów;</w:t>
      </w:r>
    </w:p>
    <w:p w:rsidR="00E055ED" w:rsidRPr="009B4A58" w:rsidRDefault="00E055ED" w:rsidP="00E055ED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9B4A58">
        <w:rPr>
          <w:rFonts w:eastAsia="Times New Roman" w:cs="Times New Roman"/>
          <w:sz w:val="28"/>
          <w:szCs w:val="28"/>
          <w:lang w:eastAsia="pl-PL"/>
        </w:rPr>
        <w:t>7) strategie interwencyjne – pomoc w identyfikacji i rozwiązywaniu zaistniałych problemów, udzielania wsparcia w sytuacjach trudnych</w:t>
      </w:r>
      <w:r w:rsidRPr="009B4A58">
        <w:rPr>
          <w:rFonts w:eastAsia="Times New Roman" w:cs="Times New Roman"/>
          <w:lang w:eastAsia="pl-PL"/>
        </w:rPr>
        <w:t>.</w:t>
      </w:r>
    </w:p>
    <w:p w:rsidR="00E055ED" w:rsidRPr="009B4A58" w:rsidRDefault="00E055ED" w:rsidP="00E055E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EWALUACJA</w:t>
      </w:r>
    </w:p>
    <w:p w:rsidR="00E055ED" w:rsidRPr="009B4A58" w:rsidRDefault="00E055ED" w:rsidP="00E055ED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A58">
        <w:rPr>
          <w:rFonts w:ascii="Times New Roman" w:hAnsi="Times New Roman" w:cs="Times New Roman"/>
          <w:color w:val="000000"/>
          <w:sz w:val="28"/>
          <w:szCs w:val="28"/>
        </w:rPr>
        <w:t>W trakcie realizacji założeń zawartych w Programie Wychowawczo-Profilaktycznym ewaluacja będzie miała charakter kształcący. Polegać ona będzie na poprawie i wzmacnianiu programu. Na zakończenie roku szkolnego zostanie przeprowadzona ewaluacja podsumowująca, która pozwoli określić czy program jest efektywny i czy pozwolił osiągnąć wyniki zgodne z oczekiwaniami oraz czy działania były jednoznaczne i właściwie dobrane.</w:t>
      </w:r>
    </w:p>
    <w:p w:rsidR="00E055ED" w:rsidRPr="009B4A58" w:rsidRDefault="00E055ED" w:rsidP="00E055ED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8"/>
          <w:szCs w:val="28"/>
        </w:rPr>
        <w:t>Podstawę dla formułowania oceny programu stanowią narzędzia stosowane w ramach wewnętrznego mierzenia jakości pracy szkoły:</w:t>
      </w:r>
    </w:p>
    <w:p w:rsidR="00E055ED" w:rsidRPr="009B4A58" w:rsidRDefault="00E055ED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B4A58">
        <w:rPr>
          <w:rFonts w:ascii="Times New Roman" w:hAnsi="Times New Roman" w:cs="Times New Roman"/>
          <w:color w:val="000000"/>
          <w:sz w:val="28"/>
          <w:szCs w:val="28"/>
        </w:rPr>
        <w:tab/>
        <w:t>sprawozdania</w:t>
      </w:r>
    </w:p>
    <w:p w:rsidR="00E055ED" w:rsidRPr="009B4A58" w:rsidRDefault="00E055ED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B4A58">
        <w:rPr>
          <w:rFonts w:ascii="Times New Roman" w:hAnsi="Times New Roman" w:cs="Times New Roman"/>
          <w:color w:val="000000"/>
          <w:sz w:val="28"/>
          <w:szCs w:val="28"/>
        </w:rPr>
        <w:tab/>
        <w:t>analizy, dane statystyczne</w:t>
      </w:r>
    </w:p>
    <w:p w:rsidR="00E055ED" w:rsidRPr="009B4A58" w:rsidRDefault="00E055ED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B4A58">
        <w:rPr>
          <w:rFonts w:ascii="Times New Roman" w:hAnsi="Times New Roman" w:cs="Times New Roman"/>
          <w:color w:val="000000"/>
          <w:sz w:val="28"/>
          <w:szCs w:val="28"/>
        </w:rPr>
        <w:tab/>
        <w:t>zapisy w dokumentacji</w:t>
      </w:r>
    </w:p>
    <w:p w:rsidR="00E055ED" w:rsidRPr="009B4A58" w:rsidRDefault="00E055ED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B4A58">
        <w:rPr>
          <w:rFonts w:ascii="Times New Roman" w:hAnsi="Times New Roman" w:cs="Times New Roman"/>
          <w:color w:val="000000"/>
          <w:sz w:val="28"/>
          <w:szCs w:val="28"/>
        </w:rPr>
        <w:tab/>
        <w:t>badania ankietowe</w:t>
      </w:r>
    </w:p>
    <w:p w:rsidR="00E055ED" w:rsidRPr="009B4A58" w:rsidRDefault="00E055ED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B4A58">
        <w:rPr>
          <w:rFonts w:ascii="Times New Roman" w:hAnsi="Times New Roman" w:cs="Times New Roman"/>
          <w:color w:val="000000"/>
          <w:sz w:val="28"/>
          <w:szCs w:val="28"/>
        </w:rPr>
        <w:tab/>
        <w:t>obserwacje, hospitacje</w:t>
      </w:r>
    </w:p>
    <w:p w:rsidR="00E055ED" w:rsidRDefault="00E055ED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58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B4A58">
        <w:rPr>
          <w:rFonts w:ascii="Times New Roman" w:hAnsi="Times New Roman" w:cs="Times New Roman"/>
          <w:color w:val="000000"/>
          <w:sz w:val="28"/>
          <w:szCs w:val="28"/>
        </w:rPr>
        <w:tab/>
        <w:t>programy, scenariusze</w:t>
      </w:r>
    </w:p>
    <w:p w:rsidR="007A7D3A" w:rsidRDefault="007A7D3A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7A7D3A" w:rsidRDefault="007A7D3A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7A7D3A" w:rsidRDefault="007A7D3A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7A7D3A" w:rsidRDefault="007A7D3A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F95B14" w:rsidRDefault="00F95B14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F95B14" w:rsidRDefault="00F95B14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F95B14" w:rsidRDefault="00F95B14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F95B14" w:rsidRDefault="00F95B14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E055ED" w:rsidRDefault="00E055ED" w:rsidP="0063279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DZIAŁAŃ WYCHOWAWCZO - PROFILAKTYCZNYCH</w:t>
      </w:r>
    </w:p>
    <w:p w:rsidR="00F95B14" w:rsidRDefault="00F95B14" w:rsidP="00E055ED">
      <w:pPr>
        <w:spacing w:after="0" w:line="360" w:lineRule="auto"/>
        <w:jc w:val="center"/>
        <w:rPr>
          <w:b/>
          <w:sz w:val="28"/>
          <w:szCs w:val="28"/>
        </w:rPr>
      </w:pPr>
    </w:p>
    <w:p w:rsidR="0063279E" w:rsidRPr="0063279E" w:rsidRDefault="0063279E" w:rsidP="0063279E">
      <w:pPr>
        <w:jc w:val="center"/>
        <w:rPr>
          <w:rFonts w:cs="Times New Roman"/>
          <w:b/>
          <w:lang w:eastAsia="pl-PL"/>
        </w:rPr>
      </w:pPr>
      <w:r w:rsidRPr="0063279E">
        <w:rPr>
          <w:rFonts w:cs="Times New Roman"/>
          <w:b/>
          <w:lang w:eastAsia="pl-PL"/>
        </w:rPr>
        <w:lastRenderedPageBreak/>
        <w:t>Klasa I</w:t>
      </w:r>
    </w:p>
    <w:p w:rsidR="0063279E" w:rsidRPr="0063279E" w:rsidRDefault="0063279E" w:rsidP="0063279E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t>Szacunek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63279E" w:rsidRPr="0063279E" w:rsidTr="006327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poszczególnych edukacjach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63279E" w:rsidRPr="0063279E" w:rsidTr="0063279E">
        <w:trPr>
          <w:trHeight w:val="8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Poczucie bezpieczeństwa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przestrzegania obowiązujących reguł.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Przygotowanie do bezpiecznego organizowania zajęć ruchowych i poruszania się po drogach.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Styl1"/>
              <w:rPr>
                <w:rFonts w:cs="Times New Roman"/>
                <w:sz w:val="24"/>
                <w:szCs w:val="24"/>
              </w:rPr>
            </w:pPr>
            <w:r w:rsidRPr="0063279E">
              <w:rPr>
                <w:rFonts w:cs="Times New Roman"/>
                <w:sz w:val="24"/>
                <w:szCs w:val="24"/>
              </w:rPr>
              <w:t>Przypomnienie zasad bezpieczeństwa podczas dni wolnych od nauki.</w:t>
            </w:r>
          </w:p>
          <w:p w:rsidR="0063279E" w:rsidRPr="0063279E" w:rsidRDefault="0063279E" w:rsidP="0063279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podstawowymi zasadami bezpieczeństwa w sytuacji zagrożenia życia i zdrowia oraz sytuacjach nadzwyczajnych.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podstawowymi zasadami bezpieczeństwa w różnych sytuacjach życiowych.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Omówienie zasad bezpieczeństwa i regulaminów postępowania w związku z pandemią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</w:p>
          <w:p w:rsidR="0063279E" w:rsidRPr="0063279E" w:rsidRDefault="0063279E" w:rsidP="0063279E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Zawarcie kontraktu - zapisanie i podpisanie zasad ważnych dla dzieci. 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i rozumienie słowa: </w:t>
            </w:r>
            <w:r w:rsidRPr="00632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umowa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Akceptowanie konsekwencji swojego uczestnictwa w grupie i własnego w niej postępowania w odniesieniu do przyjętych zasad i norm.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Przestrzeganie zasad zgodnej zabawy i współpracy z rówieśnikami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Właściwe zachowanie w bibliotece szkolnej oraz czytelni, przestrzeganie ustalonego regulaminu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5"/>
              </w:numPr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Zgodna współpraca i respektowanie reguły w czasie gry planszowej.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5"/>
              </w:numPr>
              <w:tabs>
                <w:tab w:val="left" w:pos="170"/>
              </w:tabs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Właściwe zachowanie u lekarza i w poczekalni.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5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Bezpieczeństwo w drodze z domu do szkoły i ze szkoły do domu.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5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Bezpieczne korzystanie ze środków komunikacji miejskiej.</w:t>
            </w:r>
          </w:p>
          <w:p w:rsidR="0063279E" w:rsidRPr="0063279E" w:rsidRDefault="0063279E" w:rsidP="006327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5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Rozmowa na temat stosowania zasad ruchu drogowego . Bezpieczne przechodzenie przez jezdnię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6"/>
              </w:numPr>
              <w:tabs>
                <w:tab w:val="left" w:pos="170"/>
              </w:tabs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Rozróżnianie podstawowych znaków drogowych. 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Wskazywanie prawidłowych i niewłaściwych zachowań podczas wypoczynku w dniach wolnych od nauki.</w:t>
            </w: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7"/>
              </w:numPr>
              <w:tabs>
                <w:tab w:val="left" w:pos="1140"/>
              </w:tabs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numerami alarmowymi i podanie kolejności czynności związanych z wzywaniem odpowiednich służb.</w:t>
            </w: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realizacja treści programowych np. bezpiecznego zachowania się w lesie, odnajdywanie drogi ewakuacyjnej w szkole, bezpieczne miejsca zabaw, </w:t>
            </w: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przestrzeganie zasad właściwego zachowania się podczas wycieczki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lastRenderedPageBreak/>
              <w:t>IX i w miarę potrzeb/wychowawca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szkolny/nauczyciele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X/Bogumiła Kotowska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IV/wychowawca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</w:tc>
      </w:tr>
      <w:tr w:rsidR="0063279E" w:rsidRPr="0063279E" w:rsidTr="0063279E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Kultura osobista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właściwego komunikowania się w różnych sytuacjach społecznych, dbałość o język i kulturę wypowiadania się.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autoSpaceDE w:val="0"/>
              <w:autoSpaceDN w:val="0"/>
              <w:adjustRightInd w:val="0"/>
              <w:ind w:left="-13"/>
              <w:jc w:val="both"/>
              <w:rPr>
                <w:rFonts w:cs="Times New Roman"/>
              </w:rPr>
            </w:pPr>
            <w:r w:rsidRPr="0063279E">
              <w:rPr>
                <w:rFonts w:cs="Times New Roman"/>
              </w:rPr>
              <w:t>Obdarzanie szacunkiem wspólnoty osób – rodziny, klasy, narodu, ojczyzny a także symboli tych wspólnot.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Poszanowanie tradycji i kultury własnego narodu, środowiska rodzinnego, społeczności szkolnej, a także poszanowania innych kultur i tradycji.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Zasady zachowania się w miejscach czczenia pamięci zmarłych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pStyle w:val="Akapitzlist"/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Kulturalne zachowanie się w każdej sytuacji, w kontaktach z rówieśnikami nie używanie wulgaryzmów.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Wyrażanie szacunku wobec członków rodziny, kolegów, nauczycieli i innych dorosłych osób poprzez używanie odpowiednich zwrotów.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Wykonanie kartek okolicznościowych i świątecznych 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Wyrażanie szacunku względem symboli narodowych podczas uroczystości szkolnych poświęconym obchodom świąt narodowych.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contextualSpacing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Właściwe zachowanie się w różnych miejscach 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Aktywne uczestnictwo i właściwe zachowanie się podczas uroczystości szkolnych, apeli i akademii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Dostosowanie stroju do danej uroczystości</w:t>
            </w: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tradycji związanej ze świętami Wszystkich Świętych. Przypomnienie zasad zachowania się na cmentarzu i miejscach czczenia pamięci zmarłych. </w:t>
            </w:r>
          </w:p>
          <w:p w:rsidR="0063279E" w:rsidRPr="0063279E" w:rsidRDefault="0063279E" w:rsidP="0063279E">
            <w:pPr>
              <w:contextualSpacing/>
              <w:rPr>
                <w:rFonts w:cs="Times New Roman"/>
              </w:rPr>
            </w:pPr>
          </w:p>
          <w:p w:rsidR="0063279E" w:rsidRPr="0063279E" w:rsidRDefault="0063279E" w:rsidP="0063279E">
            <w:pPr>
              <w:contextualSpacing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szkolny/wszyscy nauczyciele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szkolny/wszyscy nauczyciele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X, XII, III/wychowawca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XI, V/wychowawca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Default="0063279E" w:rsidP="0063279E">
            <w:pPr>
              <w:jc w:val="center"/>
              <w:rPr>
                <w:rFonts w:cs="Times New Roman"/>
              </w:rPr>
            </w:pPr>
          </w:p>
          <w:p w:rsidR="004743C2" w:rsidRDefault="004743C2" w:rsidP="0063279E">
            <w:pPr>
              <w:jc w:val="center"/>
              <w:rPr>
                <w:rFonts w:cs="Times New Roman"/>
              </w:rPr>
            </w:pPr>
          </w:p>
          <w:p w:rsidR="004743C2" w:rsidRPr="0063279E" w:rsidRDefault="004743C2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X/XI/ 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</w:tc>
      </w:tr>
      <w:tr w:rsidR="0063279E" w:rsidRPr="0063279E" w:rsidTr="0063279E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Tolerancja </w:t>
            </w: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Empatia</w:t>
            </w: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Pomoc drugiej osobie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Poczucie własnej wartości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postaw wyrażających szacunek dla ludzi, niezależnie od religii, statusu materialnego, wieku, wyglądu, poziomu rozwoju intelektualnego i fizycznego oraz respektowanie ich praw, podejmowanie działań w celu zapobiegania dyskryminacji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Rozwijanie empatii, umiejętności podejmowania działań mających na celu pomoc słabszym i potrzebującym, 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Times New Roman"/>
                <w:color w:val="000000"/>
              </w:rPr>
            </w:pPr>
            <w:r w:rsidRPr="0063279E">
              <w:rPr>
                <w:rFonts w:cs="Times New Roman"/>
                <w:color w:val="000000" w:themeColor="text1"/>
              </w:rPr>
              <w:t>Kształtowanie poczucia własnej wartości dziecka, podtrzymywanie ciekawości poznawczej, rozwijanie talentów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Poszanowanie zwyczajów i tradycji różnych narodów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Znaczenie bycia dobrym sąsiadem.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Nauka tego czym jest tolerancja na podstawie pracy z tekstem np. „Syrenie siostry”, „Urodziny Maćka”, „Jesteśmy różni-jesteśmy równi”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Wypowiadanie się na temat konieczności pomagania ptakom w okresie jesienno-zimowym.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innym. Odwaga i mądrość jako zalety zwyciężające zło.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Pomoc innym np. dziadkom, osobom starszym w rodzinie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Uczucia i potrzeby chorych, pomoc koleżeńska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8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Wartość dobrych uczynków, wyjaśnienie pojęcia „bezinteresowność”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Styl1"/>
              <w:numPr>
                <w:ilvl w:val="0"/>
                <w:numId w:val="38"/>
              </w:numPr>
              <w:rPr>
                <w:rFonts w:cs="Times New Roman"/>
                <w:sz w:val="24"/>
                <w:szCs w:val="24"/>
              </w:rPr>
            </w:pPr>
            <w:r w:rsidRPr="0063279E">
              <w:rPr>
                <w:rFonts w:cs="Times New Roman"/>
                <w:sz w:val="24"/>
                <w:szCs w:val="24"/>
              </w:rPr>
              <w:t>Podjęcie próby odpowiedzenia na pytania „W czym jestem dobry” „Co lubię robić?”</w:t>
            </w:r>
          </w:p>
          <w:p w:rsidR="0063279E" w:rsidRPr="0063279E" w:rsidRDefault="0063279E" w:rsidP="0063279E">
            <w:pPr>
              <w:pStyle w:val="Styl1"/>
              <w:numPr>
                <w:ilvl w:val="0"/>
                <w:numId w:val="38"/>
              </w:numPr>
              <w:rPr>
                <w:rFonts w:cs="Times New Roman"/>
                <w:sz w:val="24"/>
                <w:szCs w:val="24"/>
              </w:rPr>
            </w:pPr>
            <w:r w:rsidRPr="0063279E">
              <w:rPr>
                <w:rFonts w:cs="Times New Roman"/>
                <w:sz w:val="24"/>
                <w:szCs w:val="24"/>
              </w:rPr>
              <w:t>Udział uczniów w różnorodnych konkursach i przedstawieniach</w:t>
            </w:r>
          </w:p>
          <w:p w:rsidR="0063279E" w:rsidRPr="0063279E" w:rsidRDefault="0063279E" w:rsidP="0063279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firstLine="34"/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firstLine="34"/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firstLine="34"/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XI/wychowawca</w:t>
            </w:r>
          </w:p>
          <w:p w:rsidR="0063279E" w:rsidRPr="0063279E" w:rsidRDefault="0063279E" w:rsidP="0063279E">
            <w:pPr>
              <w:ind w:firstLine="34"/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firstLine="34"/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</w:tc>
      </w:tr>
    </w:tbl>
    <w:p w:rsidR="0063279E" w:rsidRPr="0063279E" w:rsidRDefault="0063279E" w:rsidP="0063279E">
      <w:pPr>
        <w:jc w:val="center"/>
        <w:rPr>
          <w:rFonts w:cs="Times New Roman"/>
          <w:b/>
        </w:rPr>
      </w:pPr>
    </w:p>
    <w:p w:rsidR="0063279E" w:rsidRPr="0063279E" w:rsidRDefault="0063279E" w:rsidP="0063279E">
      <w:pPr>
        <w:jc w:val="center"/>
        <w:rPr>
          <w:rFonts w:cs="Times New Roman"/>
          <w:b/>
        </w:rPr>
      </w:pPr>
    </w:p>
    <w:p w:rsidR="0063279E" w:rsidRPr="0063279E" w:rsidRDefault="0063279E" w:rsidP="0063279E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lastRenderedPageBreak/>
        <w:t>Aktywność społeczna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63279E" w:rsidRPr="0063279E" w:rsidTr="006327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poszczególnych edukacjach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63279E" w:rsidRPr="0063279E" w:rsidTr="0063279E">
        <w:trPr>
          <w:trHeight w:val="8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Wolontariat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Zaangażowanie w życie szkoły i działań na rzecz społeczności.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Przyjmowanie postaw obywatelskich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Rozwijanie empatii, umiejętności podejmowania działań mających na celu pomoc słabszym i potrzebującym.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Uczestniczenie w życiu kulturalnym środowiska szkolnego, lokalnego oraz wydarzeniach organizowanych przez najbliższą społeczność.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Rozwijanie kreatywności i przedsiębiorczości oraz brania odpowiedzialności za swoje decyzje i działania.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Wstępne kształtowanie postaw wyrażających szacunek do symboli i tradycji narodowych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pStyle w:val="Akapitzlist"/>
              <w:numPr>
                <w:ilvl w:val="0"/>
                <w:numId w:val="39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Rozmowa na temat - "Czym jest wolontariat?"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9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Angażowanie się w akcje charytatywne organizowane przez SU </w:t>
            </w: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9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Udział i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współorganizacja</w:t>
            </w:r>
            <w:proofErr w:type="spellEnd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 imprez szkolnych i klasowych np.: Dzień Edukacji Narodowej, Andrzejki, Mikołajki, Dzień Babci i Dziadka i inne.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39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Uczestniczenie w wyborach samorządu klasowego i szkolnego</w:t>
            </w:r>
          </w:p>
          <w:p w:rsidR="0063279E" w:rsidRPr="0063279E" w:rsidRDefault="0063279E" w:rsidP="0063279E">
            <w:pPr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w zajęciach rozwijających zainteresowania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w projektach „Akademia Bezpiecznego Puchatka” i „Kubusiowi przyjaciele natury”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Odpowiedzialne wywiązywanie się z obowiązków ucznia</w:t>
            </w:r>
          </w:p>
          <w:p w:rsidR="0063279E" w:rsidRPr="0063279E" w:rsidRDefault="0063279E" w:rsidP="0063279E">
            <w:pPr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Właściwe zachowanie się podczas uroczystości szkolnych w czasie śpiewu hymnu państwowego. Dbanie o właściwy strój.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Poznanie postaci Seweryna Szulca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Zapalenie znicza pod tablicą upamiętniającą wizytę prezydenta Polski - St. Wojciechowskiego u Seweryna Szulca w Drożkach.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  <w:p w:rsidR="0063279E" w:rsidRDefault="0063279E" w:rsidP="0063279E">
            <w:pPr>
              <w:jc w:val="center"/>
              <w:rPr>
                <w:rFonts w:cs="Times New Roman"/>
              </w:rPr>
            </w:pPr>
          </w:p>
          <w:p w:rsidR="004743C2" w:rsidRPr="0063279E" w:rsidRDefault="004743C2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proofErr w:type="spellStart"/>
            <w:r w:rsidRPr="0063279E">
              <w:rPr>
                <w:rFonts w:cs="Times New Roman"/>
              </w:rPr>
              <w:t>IX,X</w:t>
            </w:r>
            <w:proofErr w:type="spellEnd"/>
            <w:r w:rsidRPr="0063279E">
              <w:rPr>
                <w:rFonts w:cs="Times New Roman"/>
              </w:rPr>
              <w:t>/wychowawca, opiekun SU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szkolny/ 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</w:tc>
      </w:tr>
    </w:tbl>
    <w:p w:rsidR="0063279E" w:rsidRPr="0063279E" w:rsidRDefault="0063279E" w:rsidP="0063279E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lastRenderedPageBreak/>
        <w:t>Rozwój osobisty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63279E" w:rsidRPr="0063279E" w:rsidTr="006327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poszczególnych edukacjach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63279E" w:rsidRPr="0063279E" w:rsidTr="0063279E">
        <w:trPr>
          <w:trHeight w:val="1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Poznanie swoich mocnych i słabych stron oraz wyznaczanie sobie celów.</w:t>
            </w: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Podejmowanie działań</w:t>
            </w: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eksploracja (szukanie, poznawanie, badanie)</w:t>
            </w: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63279E" w:rsidRPr="0063279E" w:rsidRDefault="0063279E" w:rsidP="0063279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 w:rsidRPr="0063279E">
              <w:rPr>
                <w:rFonts w:cs="Times New Roman"/>
              </w:rPr>
              <w:t>Umiejętność uczenia się, praca na swoich mocnych stronach.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poczucia własnej wartości dziecka, podtrzymywanie ciekawości poznawczej.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Kształtowania wytrwałości w działaniu i dążeniu do celu, umiejętności adekwatnego zachowania się  w sytuacjach zwycięstwa i porażki.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podstawowych umiejętności komunikacyjnych.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Przygotowanie do sprawiedliwego i uczciwego oceniania zachowania własnego i innych ludzi.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Próba określenia swoich mocnych i słabszych stron na podstawie osiągniętych wyników  w nauce oraz testów czytania i preferencji.</w:t>
            </w: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Aktywny udział w zajęciach rozwijających zainteresowania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Kształtowanie postaw podczas pracy na zajęciach oraz przez przykłady w literaturze.</w:t>
            </w:r>
          </w:p>
          <w:p w:rsidR="0063279E" w:rsidRPr="0063279E" w:rsidRDefault="0063279E" w:rsidP="0063279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Pogadanki, rozmowy na temat budowania dobrych relacji w grupie na podstawie własnych doświadczeń i opowiadań  z cyklu "Listy od Hani i Henia"</w:t>
            </w:r>
          </w:p>
          <w:p w:rsidR="0063279E" w:rsidRPr="0063279E" w:rsidRDefault="0063279E" w:rsidP="0063279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Próba samooceny z wywiązywania się z obowiązków i przyjętych funkcji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Próba samooceny w różnych sytuacjach</w:t>
            </w:r>
          </w:p>
          <w:p w:rsidR="0063279E" w:rsidRPr="0063279E" w:rsidRDefault="0063279E" w:rsidP="0063279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Przypomnienie zasad efektywnego uczenia się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I, II / 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I, II i przez cały rok szkolny/</w:t>
            </w:r>
            <w:proofErr w:type="spellStart"/>
            <w:r w:rsidRPr="0063279E">
              <w:rPr>
                <w:rFonts w:cs="Times New Roman"/>
              </w:rPr>
              <w:t>wych</w:t>
            </w:r>
            <w:proofErr w:type="spellEnd"/>
            <w:r w:rsidRPr="0063279E">
              <w:rPr>
                <w:rFonts w:cs="Times New Roman"/>
              </w:rPr>
              <w:t>.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Default="0063279E" w:rsidP="0063279E">
            <w:pPr>
              <w:rPr>
                <w:rFonts w:cs="Times New Roman"/>
              </w:rPr>
            </w:pPr>
          </w:p>
          <w:p w:rsidR="004743C2" w:rsidRPr="0063279E" w:rsidRDefault="004743C2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II/wychowawca</w:t>
            </w:r>
          </w:p>
        </w:tc>
      </w:tr>
    </w:tbl>
    <w:p w:rsidR="0063279E" w:rsidRPr="0063279E" w:rsidRDefault="0063279E" w:rsidP="0063279E">
      <w:pPr>
        <w:jc w:val="center"/>
        <w:rPr>
          <w:rFonts w:cs="Times New Roman"/>
          <w:b/>
        </w:rPr>
      </w:pPr>
    </w:p>
    <w:p w:rsidR="0063279E" w:rsidRPr="0063279E" w:rsidRDefault="0063279E" w:rsidP="0063279E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lastRenderedPageBreak/>
        <w:t>Myślenie krytyczne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5191"/>
        <w:gridCol w:w="3544"/>
      </w:tblGrid>
      <w:tr w:rsidR="0063279E" w:rsidRPr="0063279E" w:rsidTr="0063279E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poszczególnych edukacjach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63279E" w:rsidRPr="0063279E" w:rsidTr="0063279E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Analizowanie, tworzenie hipotez, ocenianie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Rozpoznawanie emocji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Myślenie o konsekwencjach działań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analizy prostych sytuacji wychowawczych, odróżniania dobra od zła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wyrażania własnych emocji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  <w:r w:rsidRPr="0063279E">
              <w:rPr>
                <w:rStyle w:val="A3"/>
                <w:rFonts w:cs="Times New Roman"/>
                <w:sz w:val="24"/>
                <w:szCs w:val="24"/>
              </w:rPr>
              <w:t>Rozwijanie świadomości dotyczącej prawa do prywatności, w tym do ochrony danych osobo</w:t>
            </w:r>
            <w:r w:rsidRPr="0063279E">
              <w:rPr>
                <w:rStyle w:val="A3"/>
                <w:rFonts w:cs="Times New Roman"/>
                <w:sz w:val="24"/>
                <w:szCs w:val="24"/>
              </w:rPr>
              <w:softHyphen/>
              <w:t>wych oraz ograniczonego zaufania do osób pozna</w:t>
            </w:r>
            <w:r w:rsidRPr="0063279E">
              <w:rPr>
                <w:rStyle w:val="A3"/>
                <w:rFonts w:cs="Times New Roman"/>
                <w:sz w:val="24"/>
                <w:szCs w:val="24"/>
              </w:rPr>
              <w:softHyphen/>
              <w:t xml:space="preserve">nych w sieci. Uwrażliwianie na współczesne zagrożenia i uzależnienia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Podejmowanie dyskusji na temat różnych kłótni, czy obrażania się uczniów, wyciąganie wniosków po każdej tego typu sytuacji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Wdrażanie do analizy zachowania pod kątem odróżniania dobra od zła na podstawie codziennego życia i analizy oraz oceny postępowania bohaterów literackich.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2"/>
              </w:numPr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Kiedy pojawia się złość i jak mogę ją opanować?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3"/>
              </w:numPr>
              <w:suppressAutoHyphens w:val="0"/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Wskazywanie uczuć pozytywnych i negatywnych.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3"/>
              </w:numPr>
              <w:suppressAutoHyphens w:val="0"/>
              <w:ind w:left="689" w:hanging="284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Swobodne wypowiedzi na temat uczuć i umiejętności nazywania stanów emocjonalnych na podstawie analizy różnych tekstów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3"/>
              </w:numPr>
              <w:suppressAutoHyphens w:val="0"/>
              <w:ind w:left="689" w:hanging="284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Czym jest agresja i jak sobie z nią radzić ?</w:t>
            </w:r>
          </w:p>
          <w:p w:rsidR="0063279E" w:rsidRPr="0063279E" w:rsidRDefault="0063279E" w:rsidP="0063279E">
            <w:pPr>
              <w:ind w:left="405"/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405"/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ind w:left="405"/>
              <w:jc w:val="both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3"/>
              </w:numPr>
              <w:suppressAutoHyphens w:val="0"/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Cyberprzemoc</w:t>
            </w:r>
            <w:proofErr w:type="spellEnd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uzależnienie od </w:t>
            </w:r>
            <w:proofErr w:type="spellStart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internetu</w:t>
            </w:r>
            <w:proofErr w:type="spellEnd"/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czym są i jak ich unikać? Dyskusja </w:t>
            </w:r>
          </w:p>
          <w:p w:rsidR="0063279E" w:rsidRPr="0063279E" w:rsidRDefault="0063279E" w:rsidP="0063279E">
            <w:pPr>
              <w:autoSpaceDE w:val="0"/>
              <w:autoSpaceDN w:val="0"/>
              <w:adjustRightInd w:val="0"/>
              <w:spacing w:line="240" w:lineRule="atLeast"/>
              <w:ind w:left="405"/>
              <w:textAlignment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3"/>
              </w:numPr>
              <w:suppressAutoHyphens w:val="0"/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nietykiety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IV/wychowawca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IV/wychowawca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III/IV wychowawca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III/IV 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</w:tc>
      </w:tr>
    </w:tbl>
    <w:p w:rsidR="0063279E" w:rsidRPr="0063279E" w:rsidRDefault="0063279E" w:rsidP="0063279E">
      <w:pPr>
        <w:jc w:val="center"/>
        <w:rPr>
          <w:rFonts w:cs="Times New Roman"/>
          <w:b/>
        </w:rPr>
      </w:pPr>
      <w:r w:rsidRPr="0063279E">
        <w:rPr>
          <w:rFonts w:cs="Times New Roman"/>
          <w:b/>
        </w:rPr>
        <w:lastRenderedPageBreak/>
        <w:t>Zgodność z naturą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5191"/>
        <w:gridCol w:w="3544"/>
      </w:tblGrid>
      <w:tr w:rsidR="0063279E" w:rsidRPr="0063279E" w:rsidTr="0063279E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Działania wychowawczo-profilaktyczne,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tematyka realizowana na poszczególnych edukacjach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E" w:rsidRPr="0063279E" w:rsidRDefault="0063279E" w:rsidP="0063279E">
            <w:pPr>
              <w:jc w:val="center"/>
              <w:rPr>
                <w:rFonts w:cs="Times New Roman"/>
                <w:b/>
              </w:rPr>
            </w:pPr>
            <w:r w:rsidRPr="0063279E">
              <w:rPr>
                <w:rFonts w:cs="Times New Roman"/>
                <w:b/>
              </w:rPr>
              <w:t>Termin realizacji/osoba odpowiedzialna</w:t>
            </w:r>
          </w:p>
        </w:tc>
      </w:tr>
      <w:tr w:rsidR="0063279E" w:rsidRPr="0063279E" w:rsidTr="0063279E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Aktywny tryb życia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Zdrowe odżywianie i jego promocja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Aktywność na rzecz Ziemi (np. akcje uświadamiające)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Szacunek dla zdrowia własnego i innych (używki, uzależnienia)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Dbałość o środowisko naturalne w swoim otoczeniu.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63279E">
              <w:rPr>
                <w:rFonts w:cs="Times New Roman"/>
              </w:rPr>
              <w:t>Segregacja śmieci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Przygotowanie do podejmowania działań mających na celu zdrowy styl życia w aspekcie fizycznym i psychicznym.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zasadami zdrowego, racjonalnego odżywiania.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Rozwijanie umiejętności podejmowania działań na rzecz ochrony przyrody w swoim środowisku.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Zapoznanie z podstawowymi zasadami dbałości o zdrowie własne i innych.</w:t>
            </w: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63279E" w:rsidRPr="0063279E" w:rsidRDefault="0063279E" w:rsidP="0063279E">
            <w:pPr>
              <w:spacing w:before="100" w:beforeAutospacing="1" w:after="100" w:afterAutospacing="1"/>
              <w:rPr>
                <w:rFonts w:cs="Times New Roman"/>
              </w:rPr>
            </w:pPr>
            <w:r w:rsidRPr="0063279E">
              <w:rPr>
                <w:rFonts w:cs="Times New Roman"/>
              </w:rPr>
              <w:t>Kształtowanie umiejętności kreowania środowiska sprzyjającego zdrowemu stylowi życia.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pStyle w:val="Akapitzlist"/>
              <w:tabs>
                <w:tab w:val="left" w:pos="1140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tabs>
                <w:tab w:val="left" w:pos="1140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Rola racjonalnego odżywiania się, snu i ruchu na świeżym powietrzu dla zdrowia człowieka.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Aktywne formy spędzania czasu wolnego jako alternatywa dla komputera i telewizji – dyskusja i praca plastyczna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Gry i zabawy na świeżym powietrzu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Udział uczniów w programie „Trzymaj Formę”</w:t>
            </w: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zdrowej przekąski z warzyw i owoców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Poznanie wartości odżywczych owoców i warzyw,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Układanie i prezentowanie reklamy zdrowej żywności 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programie „Działaj z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imPETem</w:t>
            </w:r>
            <w:proofErr w:type="spellEnd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” zachęcającym do segregacji odpadów.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Wskazywanie rzeczy z których można odzyskać surowce potrzebne do produkcji innych przedmiotów. Wyjaśnienie pojęcia recykling.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Jak ważne jest oszczędzanie wody – dyskusja na temat sposobów oszczędzania.</w:t>
            </w:r>
          </w:p>
          <w:p w:rsidR="0063279E" w:rsidRPr="0063279E" w:rsidRDefault="0063279E" w:rsidP="0063279E">
            <w:pPr>
              <w:pStyle w:val="Akapitzlist"/>
              <w:tabs>
                <w:tab w:val="left" w:pos="1140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tabs>
                <w:tab w:val="left" w:pos="1140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tabs>
                <w:tab w:val="left" w:pos="1140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Omówienie zasad bezpieczeństwa i regulaminów postępowania w związku z pandemią </w:t>
            </w:r>
            <w:proofErr w:type="spellStart"/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Wyróżnianie sytuacji bezpiecznych i niebezpiecznych w czasie wakacji.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Dbanie o czystość w swoim otoczeniu</w:t>
            </w: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Dbanie o higienę pracy i zabaw</w:t>
            </w:r>
          </w:p>
          <w:p w:rsidR="0063279E" w:rsidRPr="0063279E" w:rsidRDefault="0063279E" w:rsidP="0063279E">
            <w:pPr>
              <w:pStyle w:val="Akapitzlist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„Kubusiowi przyjaciele natury” </w:t>
            </w:r>
          </w:p>
          <w:p w:rsidR="0063279E" w:rsidRPr="0063279E" w:rsidRDefault="0063279E" w:rsidP="0063279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63279E" w:rsidRPr="0063279E" w:rsidRDefault="0063279E" w:rsidP="0063279E">
            <w:pPr>
              <w:pStyle w:val="Akapitzlist"/>
              <w:numPr>
                <w:ilvl w:val="0"/>
                <w:numId w:val="44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E">
              <w:rPr>
                <w:rFonts w:ascii="Times New Roman" w:hAnsi="Times New Roman" w:cs="Times New Roman"/>
                <w:sz w:val="24"/>
                <w:szCs w:val="24"/>
              </w:rPr>
              <w:t>Segregacja śmieci w 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proofErr w:type="spellStart"/>
            <w:r w:rsidRPr="0063279E">
              <w:rPr>
                <w:rFonts w:cs="Times New Roman"/>
              </w:rPr>
              <w:t>X,VI</w:t>
            </w:r>
            <w:proofErr w:type="spellEnd"/>
            <w:r w:rsidRPr="0063279E">
              <w:rPr>
                <w:rFonts w:cs="Times New Roman"/>
              </w:rPr>
              <w:t>/wychowawca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V/ wychowawca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proofErr w:type="spellStart"/>
            <w:r w:rsidRPr="0063279E">
              <w:rPr>
                <w:rFonts w:cs="Times New Roman"/>
              </w:rPr>
              <w:t>V,VI</w:t>
            </w:r>
            <w:proofErr w:type="spellEnd"/>
            <w:r w:rsidRPr="0063279E">
              <w:rPr>
                <w:rFonts w:cs="Times New Roman"/>
              </w:rPr>
              <w:t xml:space="preserve"> i cały rok szkolny/nauczyciel </w:t>
            </w:r>
            <w:proofErr w:type="spellStart"/>
            <w:r w:rsidRPr="0063279E">
              <w:rPr>
                <w:rFonts w:cs="Times New Roman"/>
              </w:rPr>
              <w:t>w-f</w:t>
            </w:r>
            <w:proofErr w:type="spellEnd"/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X/wychowawca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rok/wychowawca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VI/ wychowawca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4743C2" w:rsidRDefault="004743C2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IX i w miarę potrzeb/wychowawca</w:t>
            </w:r>
          </w:p>
          <w:p w:rsidR="0063279E" w:rsidRPr="0063279E" w:rsidRDefault="0063279E" w:rsidP="0063279E">
            <w:pPr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 xml:space="preserve">V, VI i przy nadarzających okazjach/ wychowawca, 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  <w:r w:rsidRPr="0063279E">
              <w:rPr>
                <w:rFonts w:cs="Times New Roman"/>
              </w:rPr>
              <w:t>Cały rok szkolny</w:t>
            </w: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  <w:p w:rsidR="0063279E" w:rsidRPr="0063279E" w:rsidRDefault="0063279E" w:rsidP="0063279E">
            <w:pPr>
              <w:jc w:val="center"/>
              <w:rPr>
                <w:rFonts w:cs="Times New Roman"/>
              </w:rPr>
            </w:pPr>
          </w:p>
        </w:tc>
      </w:tr>
    </w:tbl>
    <w:p w:rsidR="0063279E" w:rsidRPr="00007376" w:rsidRDefault="0063279E" w:rsidP="0063279E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</w:p>
    <w:p w:rsidR="00E055ED" w:rsidRDefault="00E055ED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Pr="00190900" w:rsidRDefault="0003548F" w:rsidP="00E055E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48F" w:rsidRDefault="0003548F" w:rsidP="0003548F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Klasa II i III</w:t>
      </w:r>
    </w:p>
    <w:p w:rsidR="0003548F" w:rsidRDefault="0003548F" w:rsidP="000354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Szacunek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4819"/>
        <w:gridCol w:w="4394"/>
        <w:gridCol w:w="3119"/>
      </w:tblGrid>
      <w:tr w:rsidR="0003548F" w:rsidTr="002816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odpowiedzialna</w:t>
            </w:r>
          </w:p>
        </w:tc>
      </w:tr>
      <w:tr w:rsidR="0003548F" w:rsidTr="002816AE">
        <w:trPr>
          <w:trHeight w:val="1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Poczucie bezpieczeństwa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przestrzegania obowiązujących reguł.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Pr="00E00A71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Przygotowanie do bezpiecznego organizowania zajęć ruchowych i poruszania się po drogach.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Pr="004C72B6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pStyle w:val="Styl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Przypomnienie zasad bezpieczeństwa podczas dni wolnych od nauki.</w:t>
            </w:r>
          </w:p>
          <w:p w:rsidR="0003548F" w:rsidRDefault="0003548F" w:rsidP="002816A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03548F" w:rsidRDefault="0003548F" w:rsidP="002816A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03548F" w:rsidRDefault="0003548F" w:rsidP="002816A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03548F" w:rsidRDefault="0003548F" w:rsidP="002816A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03548F" w:rsidRDefault="0003548F" w:rsidP="002816A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03548F" w:rsidRPr="0037378C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podstawowymi zasadami bezpieczeństwa w sytuacji zagrożenia życia i zdrowia oraz sytuacjach nadzwyczajnych.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03548F" w:rsidRPr="004C72B6" w:rsidRDefault="0003548F" w:rsidP="002816AE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podstawowymi zasadami bezpieczeństwa w różnych sytuacjach życiowych.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Pr="000B76B7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Zachowanie ostrożności w kontaktach z obcymi.</w:t>
            </w:r>
          </w:p>
          <w:p w:rsidR="0003548F" w:rsidRPr="000B76B7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Bezpieczeństwo w kontakcie ze zwierzętami.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dzieci z zasadami bezpieczeństwa w związku z pandemią </w:t>
            </w:r>
          </w:p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Zawarcie kontraktu - zapisanie i podpisanie zasad ważnych dla dzieci. </w:t>
            </w:r>
          </w:p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Respektowanie ustalonych norm i zasad postępowania w grupie, przestrzeganie kontraktu klasowego i regulaminu szkolnego</w:t>
            </w:r>
          </w:p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samorządy klasowego i podział zadań między członków samorządu.</w:t>
            </w:r>
          </w:p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praw i obowiązków dyżurnego. Zorganizowanie dyżurów w klasie.</w:t>
            </w:r>
          </w:p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Cotygodniowa ocena pełnionych dyżurów.</w:t>
            </w:r>
          </w:p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praw i obowiązków ucznia</w:t>
            </w:r>
          </w:p>
          <w:p w:rsidR="0003548F" w:rsidRPr="007F7853" w:rsidRDefault="0003548F" w:rsidP="007F7853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Aktywne uczestniczenie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-ciach na temat bezpiecznego za -chowania się w szkole i w domu podczas realizacji bloków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-tycznych edukacji polonistycznej, zajęć plastyczno-technicznych i zajęć wychowania fizycznego.</w:t>
            </w:r>
          </w:p>
          <w:p w:rsidR="0003548F" w:rsidRPr="004C72B6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"Bezpiecznie przechodzę przez jezdnię bez sygnalizacji świetlnej"- praktyczne przypomnienie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bezpiecznego sposobu przechodzenia przez jezdnię.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bezpiecznego zachowania się przed dniami wolnymi od nauki.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Utrwalenie telefonów alarmowych i pomocy w sytuacjach zagrożenia podczas m. in. realizacji bloku tematycznego -"Klasa małych ratowników" 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treści programowych np. bezpieczne korzystanie z prądu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utrwalająca właściwe zachowanie w kontakcie z nieznajomymi. Umiejętność powiedzenia "NIE".</w:t>
            </w:r>
          </w:p>
          <w:p w:rsidR="0003548F" w:rsidRPr="004C72B6" w:rsidRDefault="0003548F" w:rsidP="002816AE">
            <w:pPr>
              <w:tabs>
                <w:tab w:val="left" w:pos="1140"/>
              </w:tabs>
              <w:ind w:left="360"/>
              <w:contextualSpacing/>
              <w:rPr>
                <w:rFonts w:cs="Times New Roman"/>
              </w:rPr>
            </w:pPr>
          </w:p>
          <w:p w:rsidR="0003548F" w:rsidRPr="004C72B6" w:rsidRDefault="0003548F" w:rsidP="0003548F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bloku tematycznego o zwierzętach np. "Las", "Pole", "Ludzie i zwierzęta", "Zwierzęta wokół nas", "Mowa zwierząt"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36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i omawianie lektury "Sposób na Elfa", "O psie, który jeździł koleją".</w:t>
            </w:r>
          </w:p>
          <w:p w:rsidR="0003548F" w:rsidRPr="00876D3F" w:rsidRDefault="0003548F" w:rsidP="002816AE">
            <w:pPr>
              <w:tabs>
                <w:tab w:val="left" w:pos="1140"/>
              </w:tabs>
              <w:ind w:left="360"/>
              <w:contextualSpacing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IX 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Cały rok szkolny/nauczyciele 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szkolny/nauczyciele uczący klasy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II/nauczyciel ed. polonistycznej i społ.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Pr="004C72B6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II/nauczyciel </w:t>
            </w:r>
            <w:proofErr w:type="spellStart"/>
            <w:r>
              <w:rPr>
                <w:rFonts w:cs="Times New Roman"/>
              </w:rPr>
              <w:t>ed.przyrodniczej</w:t>
            </w:r>
            <w:proofErr w:type="spellEnd"/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Pr="004C72B6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Cały rok szkolny/wychowawca i </w:t>
            </w: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przyrodniczej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</w:tc>
      </w:tr>
      <w:tr w:rsidR="0003548F" w:rsidTr="002816AE">
        <w:trPr>
          <w:trHeight w:val="17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Kultura osobista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Pr="00710CF6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właściwego komunikowania się w różnych sytuacjach społecznych, dbałość o język i kulturę wypowiadania się.</w:t>
            </w:r>
          </w:p>
          <w:p w:rsidR="0003548F" w:rsidRDefault="0003548F" w:rsidP="002816AE">
            <w:pPr>
              <w:autoSpaceDE w:val="0"/>
              <w:autoSpaceDN w:val="0"/>
              <w:adjustRightInd w:val="0"/>
              <w:ind w:left="-13"/>
              <w:jc w:val="both"/>
              <w:rPr>
                <w:rFonts w:cs="Times New Roman"/>
              </w:rPr>
            </w:pPr>
          </w:p>
          <w:p w:rsidR="0003548F" w:rsidRDefault="0003548F" w:rsidP="002816AE">
            <w:pPr>
              <w:autoSpaceDE w:val="0"/>
              <w:autoSpaceDN w:val="0"/>
              <w:adjustRightInd w:val="0"/>
              <w:ind w:left="-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Obdarzanie szacunkiem wspólnoty osób – rodziny, klasy, narodu (ojczyzny a także symboli tych wspólnot.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Pisownia zwrotów grzecznościowych.</w:t>
            </w:r>
          </w:p>
          <w:p w:rsidR="0003548F" w:rsidRPr="00976A31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Poszanowanie tradycji i kultury własnego narodu, środowiska rodzinnego, społeczności szkolnej, a także poszanowania innych kultur i tradycji.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03548F" w:rsidRPr="009B1D36" w:rsidRDefault="0003548F" w:rsidP="002816AE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Zasady zachowania się w miejscach czczenia pamięci zmarłych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03548F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Kulturalne zachowanie się w każdej sytuacji, w kontaktach z rówieśnikami nie używanie wulgaryzmów.</w:t>
            </w: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szacunku wobec członków rodziny poprzez przygotowanie upominków na ich święta, występów.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tematycznie związanych bloków np. "Opisujemy siebie i innych", "W szkole", "Rodzinne świętowanie", "Przyjaźń"</w:t>
            </w:r>
          </w:p>
          <w:p w:rsidR="0003548F" w:rsidRPr="000324B2" w:rsidRDefault="0003548F" w:rsidP="0003548F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szacunku względem symboli narodowych podczas uroczystości szkolnych poświęconym obchodom świąt narodowych.</w:t>
            </w:r>
          </w:p>
          <w:p w:rsidR="0003548F" w:rsidRPr="00710CF6" w:rsidRDefault="0003548F" w:rsidP="002816AE">
            <w:pPr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treści programowych z ed. polonistycznej</w:t>
            </w:r>
          </w:p>
          <w:p w:rsidR="0003548F" w:rsidRDefault="0003548F" w:rsidP="002816AE">
            <w:pPr>
              <w:ind w:left="360"/>
              <w:contextualSpacing/>
              <w:rPr>
                <w:rFonts w:cs="Times New Roman"/>
              </w:rPr>
            </w:pPr>
          </w:p>
          <w:p w:rsidR="0003548F" w:rsidRPr="000324B2" w:rsidRDefault="0003548F" w:rsidP="002816AE">
            <w:pPr>
              <w:ind w:left="360"/>
              <w:contextualSpacing/>
              <w:rPr>
                <w:rFonts w:cs="Times New Roman"/>
              </w:rPr>
            </w:pPr>
          </w:p>
          <w:p w:rsidR="0003548F" w:rsidRPr="000324B2" w:rsidRDefault="0003548F" w:rsidP="002816AE">
            <w:pPr>
              <w:rPr>
                <w:rFonts w:cs="Times New Roman"/>
                <w:sz w:val="6"/>
                <w:szCs w:val="6"/>
              </w:rPr>
            </w:pPr>
          </w:p>
          <w:p w:rsidR="0003548F" w:rsidRPr="000324B2" w:rsidRDefault="0003548F" w:rsidP="0003548F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36">
              <w:rPr>
                <w:rFonts w:ascii="Times New Roman" w:hAnsi="Times New Roman" w:cs="Times New Roman"/>
                <w:sz w:val="24"/>
                <w:szCs w:val="24"/>
              </w:rPr>
              <w:t xml:space="preserve">Właściwe zachowanie się w różnych miejscach 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37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uczestnictwo i właściwe zachowanie się podczas uroczystości szkolnych:</w:t>
            </w: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 xml:space="preserve">Dnia Edukacji Narodowej </w:t>
            </w:r>
          </w:p>
          <w:p w:rsidR="0003548F" w:rsidRDefault="0003548F" w:rsidP="002816AE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Święta Niepodległości Polski</w:t>
            </w:r>
          </w:p>
          <w:p w:rsidR="0003548F" w:rsidRDefault="0003548F" w:rsidP="002816AE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 xml:space="preserve">Wigilii </w:t>
            </w:r>
          </w:p>
          <w:p w:rsidR="0003548F" w:rsidRDefault="0003548F" w:rsidP="002816AE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Śniadania wielkanocnego</w:t>
            </w:r>
          </w:p>
          <w:p w:rsidR="0003548F" w:rsidRDefault="0003548F" w:rsidP="002816AE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Święta Pracy</w:t>
            </w:r>
          </w:p>
          <w:p w:rsidR="0003548F" w:rsidRDefault="0003548F" w:rsidP="002816AE">
            <w:pPr>
              <w:ind w:left="1114"/>
              <w:rPr>
                <w:rFonts w:cs="Times New Roman"/>
              </w:rPr>
            </w:pPr>
            <w:r>
              <w:rPr>
                <w:rFonts w:cs="Times New Roman"/>
              </w:rPr>
              <w:t>Święta Konstytucji 3 Maja</w:t>
            </w:r>
          </w:p>
          <w:p w:rsidR="0003548F" w:rsidRDefault="0003548F" w:rsidP="002816AE">
            <w:pPr>
              <w:ind w:left="1114"/>
              <w:rPr>
                <w:rFonts w:cs="Times New Roman"/>
              </w:rPr>
            </w:pPr>
          </w:p>
          <w:p w:rsidR="0003548F" w:rsidRDefault="0003548F" w:rsidP="002816AE">
            <w:pPr>
              <w:ind w:left="689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Rozumienie faktu, że strój i zachowanie są wyrazem szacunku - oglądanie zdjęć filmów o różnych strojach w zależności od okazji.</w:t>
            </w: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tradycji związanej ze świętami Wszystkich Świętych. Przypomnienie zasad zachowania się na cmentarzu i miejscach czczenia pamięci zmarłych.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Cały rok szkolny/wychowawca i inni </w:t>
            </w:r>
            <w:proofErr w:type="spellStart"/>
            <w:r>
              <w:rPr>
                <w:rFonts w:cs="Times New Roman"/>
              </w:rPr>
              <w:t>n-ele</w:t>
            </w:r>
            <w:proofErr w:type="spellEnd"/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I, </w:t>
            </w:r>
            <w:proofErr w:type="spellStart"/>
            <w:r>
              <w:rPr>
                <w:rFonts w:cs="Times New Roman"/>
              </w:rPr>
              <w:t>V,VI</w:t>
            </w:r>
            <w:proofErr w:type="spellEnd"/>
            <w:r>
              <w:rPr>
                <w:rFonts w:cs="Times New Roman"/>
              </w:rPr>
              <w:t>/wychowawca, nauczyciel plastyki</w:t>
            </w: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Pr="00710CF6" w:rsidRDefault="0003548F" w:rsidP="002816A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XI,V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wychowawca,n-ciel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ed.polonistycznej</w:t>
            </w:r>
            <w:proofErr w:type="spellEnd"/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X/XI/</w:t>
            </w:r>
            <w:proofErr w:type="spellStart"/>
            <w:r>
              <w:rPr>
                <w:rFonts w:cs="Times New Roman"/>
              </w:rPr>
              <w:t>n-ciel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</w:tc>
      </w:tr>
      <w:tr w:rsidR="0003548F" w:rsidTr="002816AE">
        <w:trPr>
          <w:trHeight w:val="2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Tolerancja </w:t>
            </w: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Empatia</w:t>
            </w: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Poczucie własnej wartości</w:t>
            </w: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Pomoc drugiej osobie</w:t>
            </w: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Tolerancyjne podejście do zachowań i wyglądu innych.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16"/>
                <w:szCs w:val="16"/>
              </w:rPr>
            </w:pPr>
          </w:p>
          <w:p w:rsidR="0003548F" w:rsidRPr="00BA7B67" w:rsidRDefault="0003548F" w:rsidP="002816AE">
            <w:pPr>
              <w:spacing w:before="100" w:beforeAutospacing="1" w:after="100" w:afterAutospacing="1"/>
              <w:rPr>
                <w:rFonts w:cs="Times New Roman"/>
                <w:sz w:val="16"/>
                <w:szCs w:val="16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Respektowanie prawa innych do pracy, wypoczynku oraz prywatności.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Kształtowanie szacunku do siebie i innych, poczucia własnej wartości, postawy akceptacji siebie i innych w kontekście zalet i wad ludzi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03548F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treści na podstawie literatury np. lektury "Brzydkie Kaczątko" , opowiadania "Mam na imię Inna" i innych.</w:t>
            </w: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Zasady zachowania gdy skończę zadanie. 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Burza mózgów na temat prawa każdego do spokojnej pracy i odpoczynku.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ocena zachowania bohaterów literackich np. Henia w opowiadaniu "Przyjaciel, kto to taki"</w:t>
            </w: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ind w:left="360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9"/>
              </w:numPr>
              <w:tabs>
                <w:tab w:val="left" w:pos="170"/>
              </w:tabs>
              <w:suppressAutoHyphens w:val="0"/>
              <w:autoSpaceDE w:val="0"/>
              <w:adjustRightInd w:val="0"/>
              <w:spacing w:line="240" w:lineRule="atLeast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Prawa dziecka.  Świadomość, że każdy człowiek posiada swoją niezbywalną godność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oraz,  że wszystkie inne osoby posiadają taką godność. Czytanie ze zrozumieniem informacji o Rzeczniku Praw Dziecka w Polsce.</w:t>
            </w:r>
          </w:p>
          <w:p w:rsidR="0003548F" w:rsidRDefault="0003548F" w:rsidP="002816AE">
            <w:pPr>
              <w:pStyle w:val="Styl1"/>
              <w:rPr>
                <w:rFonts w:cs="Times New Roman"/>
                <w:sz w:val="24"/>
                <w:szCs w:val="24"/>
              </w:rPr>
            </w:pPr>
          </w:p>
          <w:p w:rsidR="0003548F" w:rsidRPr="000324B2" w:rsidRDefault="0003548F" w:rsidP="0003548F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konieczności niesienia pomocy słabszym i potrzebującym na podstawie własnych doświadczeń i przykładów z literatury np. "Dobre uczynki Cecylki Knedelek" Joanny Krzyżanek , 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Pomagamy na święta"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konieczności zorganizowanie samopomocy koleżeńskiej.</w:t>
            </w:r>
          </w:p>
          <w:p w:rsidR="0003548F" w:rsidRPr="00976A31" w:rsidRDefault="0003548F" w:rsidP="002816AE">
            <w:pPr>
              <w:ind w:left="36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IX, X/nauczyciel ed. polonistycznej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X/nauczyciel </w:t>
            </w:r>
            <w:proofErr w:type="spellStart"/>
            <w:r>
              <w:rPr>
                <w:rFonts w:cs="Times New Roman"/>
              </w:rPr>
              <w:t>ed.polonistycznej</w:t>
            </w:r>
            <w:proofErr w:type="spellEnd"/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X/wychowawca</w:t>
            </w: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34"/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ind w:firstLine="708"/>
              <w:rPr>
                <w:rFonts w:cs="Times New Roman"/>
              </w:rPr>
            </w:pPr>
          </w:p>
          <w:p w:rsidR="0003548F" w:rsidRDefault="0003548F" w:rsidP="002816AE">
            <w:pPr>
              <w:ind w:firstLine="7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XI/nauczyciel </w:t>
            </w:r>
            <w:proofErr w:type="spellStart"/>
            <w:r>
              <w:rPr>
                <w:rFonts w:cs="Times New Roman"/>
              </w:rPr>
              <w:t>ed.polonistycznej</w:t>
            </w:r>
            <w:proofErr w:type="spellEnd"/>
          </w:p>
          <w:p w:rsidR="0003548F" w:rsidRDefault="0003548F" w:rsidP="002816AE">
            <w:pPr>
              <w:ind w:firstLine="708"/>
              <w:rPr>
                <w:rFonts w:cs="Times New Roman"/>
              </w:rPr>
            </w:pPr>
          </w:p>
          <w:p w:rsidR="0003548F" w:rsidRDefault="0003548F" w:rsidP="002816AE">
            <w:pPr>
              <w:ind w:firstLine="708"/>
              <w:rPr>
                <w:rFonts w:cs="Times New Roman"/>
              </w:rPr>
            </w:pPr>
          </w:p>
          <w:p w:rsidR="0003548F" w:rsidRDefault="0003548F" w:rsidP="002816AE">
            <w:pPr>
              <w:ind w:firstLine="708"/>
              <w:rPr>
                <w:rFonts w:cs="Times New Roman"/>
              </w:rPr>
            </w:pPr>
          </w:p>
          <w:p w:rsidR="0003548F" w:rsidRDefault="0003548F" w:rsidP="002816AE">
            <w:pPr>
              <w:ind w:firstLine="708"/>
              <w:rPr>
                <w:rFonts w:cs="Times New Roman"/>
              </w:rPr>
            </w:pPr>
          </w:p>
          <w:p w:rsidR="00BC0AC7" w:rsidRDefault="00BC0AC7" w:rsidP="002816AE">
            <w:pPr>
              <w:ind w:firstLine="708"/>
              <w:rPr>
                <w:rFonts w:cs="Times New Roman"/>
              </w:rPr>
            </w:pPr>
          </w:p>
          <w:p w:rsidR="0003548F" w:rsidRDefault="0003548F" w:rsidP="002816AE">
            <w:pPr>
              <w:ind w:firstLine="708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03548F" w:rsidRDefault="0003548F" w:rsidP="002816AE">
            <w:pPr>
              <w:ind w:firstLine="708"/>
              <w:jc w:val="center"/>
              <w:rPr>
                <w:rFonts w:cs="Times New Roman"/>
              </w:rPr>
            </w:pPr>
          </w:p>
        </w:tc>
      </w:tr>
    </w:tbl>
    <w:p w:rsidR="0003548F" w:rsidRDefault="0003548F" w:rsidP="0003548F">
      <w:pPr>
        <w:jc w:val="center"/>
        <w:rPr>
          <w:rFonts w:cs="Times New Roman"/>
          <w:b/>
        </w:rPr>
      </w:pPr>
    </w:p>
    <w:p w:rsidR="0003548F" w:rsidRDefault="0003548F" w:rsidP="000354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Aktywność społeczna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03548F" w:rsidTr="002816A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odpowiedzialna</w:t>
            </w:r>
          </w:p>
        </w:tc>
      </w:tr>
      <w:tr w:rsidR="0003548F" w:rsidTr="002816AE">
        <w:trPr>
          <w:trHeight w:val="79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Wolontariat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Zaangażowanie w życie szkoły i działań na rzecz społeczności.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Pr="00496A14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Pr="00496A14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Przyjmowanie postaw obywatelskich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Rozwijanie empatii, umiejętności podejmowania działań mających na celu pomoc słabszym i potrzebującym.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Uczestniczenie w życiu kulturalnym środowiska szkolnego, lokalnego oraz wydarzeniach organizowanych przez najbliższą społeczność.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03548F" w:rsidRPr="002802CB" w:rsidRDefault="0003548F" w:rsidP="002816AE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Rozwijanie kreatywności i przedsiębiorczości oraz brania odpowiedzialności za swoje </w:t>
            </w:r>
            <w:r>
              <w:rPr>
                <w:rFonts w:cs="Times New Roman"/>
              </w:rPr>
              <w:lastRenderedPageBreak/>
              <w:t>decyzje i działania.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6"/>
                <w:szCs w:val="6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03548F" w:rsidRPr="00496A14" w:rsidRDefault="0003548F" w:rsidP="002816AE">
            <w:pPr>
              <w:spacing w:before="100" w:beforeAutospacing="1" w:after="100" w:afterAutospacing="1"/>
              <w:rPr>
                <w:rFonts w:cs="Times New Roman"/>
                <w:sz w:val="2"/>
                <w:szCs w:val="2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Wstępne kształtowanie postaw wyrażających szacunek do symboli i tradycji narodowych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03548F">
            <w:pPr>
              <w:pStyle w:val="Akapitzlist"/>
              <w:numPr>
                <w:ilvl w:val="0"/>
                <w:numId w:val="39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Rozmowa na temat - "Czym jest wolontariat?"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39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akcji charytatywnych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Pr="002802CB" w:rsidRDefault="0003548F" w:rsidP="0003548F">
            <w:pPr>
              <w:pStyle w:val="Akapitzlist"/>
              <w:numPr>
                <w:ilvl w:val="0"/>
                <w:numId w:val="39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współorganizacja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imprez szkolnych i klasowych np.: Narodowe  Święto Niepodległości, Andrzejki, Mikołajki, Wigilia i inne.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39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w wyborach samorządu klasowego i szkolnego</w:t>
            </w:r>
          </w:p>
          <w:p w:rsidR="0003548F" w:rsidRDefault="0003548F" w:rsidP="002816AE">
            <w:pPr>
              <w:jc w:val="both"/>
              <w:rPr>
                <w:rFonts w:cs="Times New Roman"/>
              </w:rPr>
            </w:pPr>
          </w:p>
          <w:p w:rsidR="0003548F" w:rsidRDefault="0003548F" w:rsidP="002816AE">
            <w:pPr>
              <w:jc w:val="both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klas w zajęciach rozwijających zainteresowania </w:t>
            </w:r>
          </w:p>
          <w:p w:rsidR="0003548F" w:rsidRPr="002802CB" w:rsidRDefault="0003548F" w:rsidP="0003548F">
            <w:pPr>
              <w:pStyle w:val="Akapitzlist"/>
              <w:numPr>
                <w:ilvl w:val="0"/>
                <w:numId w:val="5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wyborach klasowych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szkolnych</w:t>
            </w:r>
          </w:p>
          <w:p w:rsidR="0003548F" w:rsidRPr="002802CB" w:rsidRDefault="0003548F" w:rsidP="0003548F">
            <w:pPr>
              <w:pStyle w:val="Akapitzlist"/>
              <w:numPr>
                <w:ilvl w:val="0"/>
                <w:numId w:val="5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projektach i programach edukacyjnych np. "Kubusiowi Przyjaciele Natury", "Działaj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imPETem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Odpowiedzialne wywiązywanie się z obowiązków ucznia</w:t>
            </w:r>
          </w:p>
          <w:p w:rsidR="0003548F" w:rsidRDefault="0003548F" w:rsidP="002816AE">
            <w:pPr>
              <w:contextualSpacing/>
              <w:jc w:val="both"/>
              <w:rPr>
                <w:rFonts w:cs="Times New Roman"/>
              </w:rPr>
            </w:pPr>
          </w:p>
          <w:p w:rsidR="0003548F" w:rsidRPr="00496A14" w:rsidRDefault="0003548F" w:rsidP="002816AE">
            <w:pPr>
              <w:contextualSpacing/>
              <w:jc w:val="both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 zachowanie się podczas uroczystości szkolnych w czasie śpiewu hymnu państwowego. Dbanie o właściwy strój.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0"/>
              </w:numPr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bloków tematycznych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"Moja ojczyzna", "Kraj nad Wisłą i Odrą", "Rowerem przez Polskę", "Ale historia!"</w:t>
            </w:r>
          </w:p>
          <w:p w:rsidR="0003548F" w:rsidRDefault="0003548F" w:rsidP="002816AE">
            <w:pPr>
              <w:ind w:left="360"/>
              <w:jc w:val="both"/>
              <w:rPr>
                <w:rFonts w:cs="Times New Roman"/>
              </w:rPr>
            </w:pPr>
          </w:p>
          <w:p w:rsidR="0003548F" w:rsidRDefault="0003548F" w:rsidP="002816AE">
            <w:pPr>
              <w:jc w:val="both"/>
              <w:rPr>
                <w:rFonts w:cs="Times New Roman"/>
              </w:rPr>
            </w:pPr>
          </w:p>
          <w:p w:rsidR="0003548F" w:rsidRPr="00496A14" w:rsidRDefault="0003548F" w:rsidP="002816AE">
            <w:pPr>
              <w:ind w:left="36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XII/wychowawca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XII/wychowawca, opiekun SU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XI, XII/wychowawcy klas I-III, opiekun SU, nauczyciel muzyki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IX,X</w:t>
            </w:r>
            <w:proofErr w:type="spellEnd"/>
            <w:r>
              <w:rPr>
                <w:rFonts w:cs="Times New Roman"/>
              </w:rPr>
              <w:t>/wychowawca, opiekun SU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IX, X/</w:t>
            </w:r>
            <w:proofErr w:type="spellStart"/>
            <w:r>
              <w:rPr>
                <w:rFonts w:cs="Times New Roman"/>
              </w:rPr>
              <w:t>wych</w:t>
            </w:r>
            <w:proofErr w:type="spellEnd"/>
            <w:r>
              <w:rPr>
                <w:rFonts w:cs="Times New Roman"/>
              </w:rPr>
              <w:t>, op. SU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XI, V/wychowawca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jc w:val="center"/>
              <w:rPr>
                <w:rFonts w:cs="Times New Roman"/>
              </w:rPr>
            </w:pPr>
          </w:p>
          <w:p w:rsidR="0003548F" w:rsidRPr="00AF3489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03548F" w:rsidRPr="00AF3489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</w:tc>
      </w:tr>
    </w:tbl>
    <w:p w:rsidR="0003548F" w:rsidRDefault="0003548F" w:rsidP="0003548F">
      <w:pPr>
        <w:jc w:val="center"/>
        <w:rPr>
          <w:rFonts w:cs="Times New Roman"/>
          <w:b/>
        </w:rPr>
      </w:pPr>
    </w:p>
    <w:p w:rsidR="0003548F" w:rsidRDefault="0003548F" w:rsidP="000354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Rozwój osobisty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03548F" w:rsidTr="002816A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odpowiedzialna</w:t>
            </w:r>
          </w:p>
        </w:tc>
      </w:tr>
      <w:tr w:rsidR="0003548F" w:rsidTr="002816AE">
        <w:trPr>
          <w:trHeight w:val="11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Poznanie swoich mocnych i słabych stron oraz wyznaczanie sobie celów.</w:t>
            </w: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Podejmowanie działań</w:t>
            </w: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eksploracja (szukanie, poznawanie, badanie)</w:t>
            </w: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  <w:p w:rsidR="0003548F" w:rsidRDefault="0003548F" w:rsidP="002816AE">
            <w:pPr>
              <w:suppressAutoHyphens/>
              <w:autoSpaceDN w:val="0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Umiejętność uczenia się, praca na swoich mocnych stronach.</w:t>
            </w: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color w:val="FF0000"/>
                <w:u w:val="single"/>
              </w:rPr>
              <w:t xml:space="preserve">  </w:t>
            </w:r>
          </w:p>
          <w:p w:rsidR="0003548F" w:rsidRDefault="0003548F" w:rsidP="002816AE">
            <w:pPr>
              <w:suppressAutoHyphens/>
              <w:autoSpaceDN w:val="0"/>
              <w:spacing w:line="360" w:lineRule="auto"/>
              <w:ind w:left="360"/>
              <w:textAlignment w:val="baseline"/>
              <w:rPr>
                <w:rFonts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Kształtowanie poczucia własnej wartości dziecka, podtrzymywanie ciekawości poznawczej.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03548F" w:rsidRPr="002863DA" w:rsidRDefault="0003548F" w:rsidP="002816AE">
            <w:pPr>
              <w:spacing w:before="100" w:beforeAutospacing="1" w:after="100" w:afterAutospacing="1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Kształtowania wytrwałości w działaniu i dążeniu do celu, umiejętności adekwatnego zachowania się  w sytuacjach zwycięstwa i porażki.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Kształtowanie podstawowych umiejętności komunikacyjnych.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Przygotowanie do sprawiedliwego i uczciwego oceniania zachowania własnego i innych ludzi.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Pr="00AF3489" w:rsidRDefault="0003548F" w:rsidP="0003548F">
            <w:pPr>
              <w:pStyle w:val="Akapitzlist"/>
              <w:numPr>
                <w:ilvl w:val="0"/>
                <w:numId w:val="54"/>
              </w:numPr>
              <w:tabs>
                <w:tab w:val="left" w:pos="1140"/>
              </w:tabs>
              <w:suppressAutoHyphens w:val="0"/>
              <w:ind w:left="7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Próba określenia swoich mocnych i słabszych stron na podstawie osiągniętych wyników  w nauce oraz testów czytania i preferencji.</w:t>
            </w:r>
          </w:p>
          <w:p w:rsidR="0003548F" w:rsidRPr="00AF3489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zajęciach rozwijających zainteresowania.</w:t>
            </w:r>
          </w:p>
          <w:p w:rsidR="0003548F" w:rsidRPr="002863DA" w:rsidRDefault="0003548F" w:rsidP="002816AE">
            <w:pPr>
              <w:tabs>
                <w:tab w:val="left" w:pos="1140"/>
              </w:tabs>
              <w:ind w:left="360"/>
              <w:contextualSpacing/>
              <w:jc w:val="both"/>
              <w:rPr>
                <w:rFonts w:cs="Times New Roman"/>
              </w:rPr>
            </w:pPr>
          </w:p>
          <w:p w:rsidR="0003548F" w:rsidRPr="002863DA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bloków tematycznych: "Opisujemy siebie i innych", "O emocjach", "W świecie dziecięcych spraw", "Czy zawsze trzeba wygrywać?"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podczas pracy na zajęciach oraz przez przykłady w literaturze.</w:t>
            </w:r>
          </w:p>
          <w:p w:rsidR="0003548F" w:rsidRDefault="0003548F" w:rsidP="002816A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Pogadanki, rozmowy na temat budowania dobrych relacji w grupie na podstawie własnych doświadczeń i opowiadań  z cyklu "Listy od Hani i Henia"</w:t>
            </w:r>
          </w:p>
          <w:p w:rsidR="0003548F" w:rsidRDefault="0003548F" w:rsidP="002816A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03548F" w:rsidRPr="002863DA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samooceny z wywiązywania się z obowiązków i przyjętych funkcji - cotygodniowa ocena dyżurów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samooceny w różnych sytuacjach</w:t>
            </w:r>
          </w:p>
          <w:p w:rsidR="0003548F" w:rsidRDefault="0003548F" w:rsidP="002816A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jc w:val="both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1"/>
              </w:numPr>
              <w:tabs>
                <w:tab w:val="left" w:pos="1140"/>
              </w:tabs>
              <w:suppressAutoHyphens w:val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zasad efektywnego uczenia się.</w:t>
            </w:r>
          </w:p>
          <w:p w:rsidR="0003548F" w:rsidRPr="00A622CD" w:rsidRDefault="0003548F" w:rsidP="002816AE">
            <w:pPr>
              <w:tabs>
                <w:tab w:val="left" w:pos="1140"/>
              </w:tabs>
              <w:ind w:left="36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I, II / 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szkolny/nauczyciele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Cały rok szkolny/wychowawca, 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szkolny/wychowawca,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ed. polonistycznej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I/wychowawca</w:t>
            </w:r>
          </w:p>
        </w:tc>
      </w:tr>
    </w:tbl>
    <w:p w:rsidR="0003548F" w:rsidRDefault="0003548F" w:rsidP="0003548F">
      <w:pPr>
        <w:jc w:val="center"/>
        <w:rPr>
          <w:rFonts w:cs="Times New Roman"/>
          <w:b/>
        </w:rPr>
      </w:pPr>
    </w:p>
    <w:p w:rsidR="0003548F" w:rsidRDefault="0003548F" w:rsidP="000354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Myślenie krytyczne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03548F" w:rsidTr="002816AE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odpowiedzialna</w:t>
            </w:r>
          </w:p>
        </w:tc>
      </w:tr>
      <w:tr w:rsidR="0003548F" w:rsidTr="002816AE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BC0AC7">
              <w:rPr>
                <w:rFonts w:cs="Times New Roman"/>
              </w:rPr>
              <w:lastRenderedPageBreak/>
              <w:t>Analizowanie, tworzenie hipotez, ocenianie</w:t>
            </w: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BC0AC7" w:rsidRPr="00BC0AC7" w:rsidRDefault="00BC0AC7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BC0AC7">
              <w:rPr>
                <w:rFonts w:cs="Times New Roman"/>
              </w:rPr>
              <w:t>Rozpoznawanie emocji</w:t>
            </w: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BC0AC7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 w:rsidRPr="00BC0AC7">
              <w:rPr>
                <w:rFonts w:cs="Times New Roman"/>
              </w:rPr>
              <w:t>Myślenie o konsekwencjach działań</w:t>
            </w: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BC0AC7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Pr="00BC0AC7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BC0AC7" w:rsidRPr="00BC0AC7" w:rsidRDefault="00BC0AC7" w:rsidP="002816AE">
            <w:pPr>
              <w:rPr>
                <w:rFonts w:cs="Times New Roman"/>
              </w:rPr>
            </w:pPr>
          </w:p>
          <w:p w:rsidR="00BC0AC7" w:rsidRPr="00BC0AC7" w:rsidRDefault="00BC0AC7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  <w:r w:rsidRPr="00BC0AC7">
              <w:rPr>
                <w:rFonts w:cs="Times New Roman"/>
              </w:rPr>
              <w:t>Kształtowanie umiejętności wyrażania własnych emocji</w:t>
            </w: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</w:p>
          <w:p w:rsidR="0003548F" w:rsidRPr="00BC0AC7" w:rsidRDefault="0003548F" w:rsidP="002816AE">
            <w:pPr>
              <w:rPr>
                <w:rFonts w:cs="Times New Roman"/>
              </w:rPr>
            </w:pPr>
            <w:r w:rsidRPr="00BC0AC7">
              <w:rPr>
                <w:rStyle w:val="A3"/>
                <w:rFonts w:cs="Times New Roman"/>
                <w:sz w:val="24"/>
                <w:szCs w:val="24"/>
              </w:rPr>
              <w:t xml:space="preserve">Rozwijanie świadomości dotyczącej prawa do </w:t>
            </w:r>
            <w:r w:rsidRPr="00BC0AC7">
              <w:rPr>
                <w:rStyle w:val="A3"/>
                <w:rFonts w:cs="Times New Roman"/>
                <w:sz w:val="24"/>
                <w:szCs w:val="24"/>
              </w:rPr>
              <w:lastRenderedPageBreak/>
              <w:t>prywatności, w tym do ochrony danych osobo</w:t>
            </w:r>
            <w:r w:rsidRPr="00BC0AC7">
              <w:rPr>
                <w:rStyle w:val="A3"/>
                <w:rFonts w:cs="Times New Roman"/>
                <w:sz w:val="24"/>
                <w:szCs w:val="24"/>
              </w:rPr>
              <w:softHyphen/>
              <w:t>wych oraz ograniczonego zaufania do osób pozna</w:t>
            </w:r>
            <w:r w:rsidRPr="00BC0AC7">
              <w:rPr>
                <w:rStyle w:val="A3"/>
                <w:rFonts w:cs="Times New Roman"/>
                <w:sz w:val="24"/>
                <w:szCs w:val="24"/>
              </w:rPr>
              <w:softHyphen/>
              <w:t xml:space="preserve">nych w sieci. Uwrażliwianie na współczesne zagrożenia i uzależnienia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03548F">
            <w:pPr>
              <w:pStyle w:val="Akapitzlist"/>
              <w:numPr>
                <w:ilvl w:val="0"/>
                <w:numId w:val="52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Cotygodniowe oceny dyżurów</w:t>
            </w:r>
          </w:p>
          <w:p w:rsidR="0003548F" w:rsidRDefault="0003548F" w:rsidP="002816AE">
            <w:pPr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2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Dostrzeganie, że lepiej poznajemy siebie, bardziej się rozwijamy i czerpiemy szczęście w relacji z innymi osobami niż w samotności na podstawie literatury i własnych doświadczeń.</w:t>
            </w: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2"/>
              </w:numPr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analizy zachowania pod kątem odróżniania dobra od zła na podstawie codziennego życia i analizy oraz oceny postępowania bohaterów literackich.</w:t>
            </w: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2816AE">
            <w:pPr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3"/>
              </w:numPr>
              <w:suppressAutoHyphens w:val="0"/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Wskazywanie uczuć pozytywnych i negatywnych.</w:t>
            </w:r>
          </w:p>
          <w:p w:rsidR="0003548F" w:rsidRDefault="0003548F" w:rsidP="002816AE">
            <w:pPr>
              <w:autoSpaceDE w:val="0"/>
              <w:autoSpaceDN w:val="0"/>
              <w:adjustRightInd w:val="0"/>
              <w:spacing w:line="240" w:lineRule="atLeast"/>
              <w:ind w:left="405"/>
              <w:textAlignment w:val="center"/>
              <w:rPr>
                <w:rFonts w:cs="Times New Roman"/>
                <w:color w:val="000000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3"/>
              </w:numPr>
              <w:suppressAutoHyphens w:val="0"/>
              <w:ind w:left="689" w:hanging="284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Swobodne wypowiedzi na temat uczuć i umiejętności nazywania stanów emocjonalnych na podstawie wysłuchanego tekstu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in.:"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Wiosna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wiosna", "Co ja czuję?", " Nieudane święto"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cyklu „Listy od Hani i Henia”, "O emocjach".</w:t>
            </w:r>
          </w:p>
          <w:p w:rsidR="0003548F" w:rsidRDefault="0003548F" w:rsidP="002816AE">
            <w:pPr>
              <w:ind w:left="405"/>
              <w:jc w:val="both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3"/>
              </w:numPr>
              <w:suppressAutoHyphens w:val="0"/>
              <w:ind w:left="689" w:hanging="284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Jak sobie radzić z niektórymi emocjami - dyskusja inspirowana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książką Grzegorza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Kasdepkego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Tylko bez całowania!"</w:t>
            </w:r>
          </w:p>
          <w:p w:rsidR="0003548F" w:rsidRDefault="0003548F" w:rsidP="002816AE">
            <w:pPr>
              <w:ind w:left="405"/>
              <w:jc w:val="both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3"/>
              </w:numPr>
              <w:suppressAutoHyphens w:val="0"/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uzależnienie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czym są i jak ich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unikać? Dyskusja </w:t>
            </w:r>
          </w:p>
          <w:p w:rsidR="0003548F" w:rsidRDefault="0003548F" w:rsidP="002816AE">
            <w:pPr>
              <w:autoSpaceDE w:val="0"/>
              <w:autoSpaceDN w:val="0"/>
              <w:adjustRightInd w:val="0"/>
              <w:spacing w:line="240" w:lineRule="atLeast"/>
              <w:ind w:left="405"/>
              <w:textAlignment w:val="center"/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43"/>
              </w:numPr>
              <w:suppressAutoHyphens w:val="0"/>
              <w:autoSpaceDE w:val="0"/>
              <w:adjustRightInd w:val="0"/>
              <w:spacing w:line="240" w:lineRule="atLeast"/>
              <w:ind w:left="689" w:hanging="284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nietykiety</w:t>
            </w:r>
            <w:proofErr w:type="spell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Cały rok szkolny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III/IV wychowawca</w:t>
            </w:r>
          </w:p>
        </w:tc>
      </w:tr>
    </w:tbl>
    <w:p w:rsidR="0003548F" w:rsidRDefault="0003548F" w:rsidP="0003548F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Zgodność z naturą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20"/>
        <w:gridCol w:w="3371"/>
        <w:gridCol w:w="4199"/>
        <w:gridCol w:w="4199"/>
      </w:tblGrid>
      <w:tr w:rsidR="0003548F" w:rsidTr="002816AE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Obszar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Treści wychowawczo - 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 wychowawczo-profilaktyczne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F" w:rsidRDefault="0003548F" w:rsidP="002816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realizacji/osoba odpowiedzialna</w:t>
            </w:r>
          </w:p>
        </w:tc>
      </w:tr>
      <w:tr w:rsidR="0003548F" w:rsidTr="002816AE">
        <w:trPr>
          <w:trHeight w:val="7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Aktywny tryb życia</w:t>
            </w: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976A31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  <w:sz w:val="16"/>
                <w:szCs w:val="16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Zdrowe odżywianie i jego promocja</w:t>
            </w: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Pr="00976A31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  <w:sz w:val="16"/>
                <w:szCs w:val="16"/>
              </w:rPr>
            </w:pPr>
          </w:p>
          <w:p w:rsidR="0003548F" w:rsidRPr="00976A31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  <w:sz w:val="16"/>
                <w:szCs w:val="16"/>
                <w:vertAlign w:val="superscript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  <w:sz w:val="4"/>
                <w:szCs w:val="4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Aktywność na rzecz Ziemi (np. akcje </w:t>
            </w:r>
            <w:r>
              <w:rPr>
                <w:rFonts w:cs="Times New Roman"/>
              </w:rPr>
              <w:lastRenderedPageBreak/>
              <w:t>uświadamiające)</w:t>
            </w: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Szacunek dla zdrowia własnego i innych (używki, uzależnienia)</w:t>
            </w: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Dbałość o środowisko naturalne w swoim otoczeniu.</w:t>
            </w: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Segregacja śmieci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Przygotowanie do podejmowania działań mających na celu zdrowy styl życia w aspekcie fizycznym i psychicznym.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zasadami zdrowego, racjonalnego odżywiania.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Rozwijanie umiejętności </w:t>
            </w:r>
            <w:r>
              <w:rPr>
                <w:rFonts w:cs="Times New Roman"/>
              </w:rPr>
              <w:lastRenderedPageBreak/>
              <w:t>podejmowania działań na rzecz ochrony przyrody w swoim środowisku.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Zapoznanie z podstawowymi zasadami dbałości o zdrowie własne i innych.</w:t>
            </w: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03548F" w:rsidRDefault="0003548F" w:rsidP="002816AE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kreowania środowiska sprzyjającego zdrowemu stylowi życia.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Spędzanie przerw międzylekcyjnych na świeżym powietrzu.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na temat aktywnego wypoczynku na podstawie własnych doświadczeń i literatury np. "Odpoczywanie" z cyklu "Listy od Hani i Henia", "Zdrowie"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dawnych zabaw i gier podwórkowych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zdrowego śniadania z przypomnieniem zasad racjonalnego odżywiania.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treści programowych edukacji przyrodniczej i polonistycznej - np.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marchewki" opowiadanie z cyklu - "Listy od Hani i Henia"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Programie Edukacyjnym "Działaj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imPETem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oraz "Kubusiowi Przyjaciele Natury"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Ziemi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Wody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Wskazywanie właściwych zachowań dotyczących ograniczenia wytwarzania odpadów, poszanowania wody i energii elektrycznej.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Wskazywanie złego wpływu używek na nasze zdrowie - film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Uzależnienie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telefonu, gier - dyskusja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Wyróżnianie sytuacji bezpiecznych i niebezpiecznych w czasie wakacji.</w:t>
            </w: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czystość w swoim otoczeniu</w:t>
            </w: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higienę pracy i zabaw</w:t>
            </w:r>
          </w:p>
          <w:p w:rsidR="0003548F" w:rsidRDefault="0003548F" w:rsidP="002816AE">
            <w:pPr>
              <w:pStyle w:val="Akapitzlist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8F" w:rsidRDefault="0003548F" w:rsidP="002816AE">
            <w:pPr>
              <w:pStyle w:val="Akapitzlist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8F" w:rsidRDefault="0003548F" w:rsidP="002816AE">
            <w:pPr>
              <w:tabs>
                <w:tab w:val="left" w:pos="1140"/>
              </w:tabs>
              <w:rPr>
                <w:rFonts w:cs="Times New Roman"/>
              </w:rPr>
            </w:pPr>
          </w:p>
          <w:p w:rsidR="0003548F" w:rsidRDefault="0003548F" w:rsidP="0003548F">
            <w:pPr>
              <w:pStyle w:val="Akapitzlist"/>
              <w:numPr>
                <w:ilvl w:val="0"/>
                <w:numId w:val="53"/>
              </w:numPr>
              <w:tabs>
                <w:tab w:val="left" w:pos="1140"/>
              </w:tabs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Segregacja śmieci w szkole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F" w:rsidRDefault="0003548F" w:rsidP="002816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V,VI</w:t>
            </w:r>
            <w:proofErr w:type="spellEnd"/>
            <w:r>
              <w:rPr>
                <w:rFonts w:cs="Times New Roman"/>
              </w:rPr>
              <w:t xml:space="preserve"> i cały rok szkolny/wszyscy </w:t>
            </w:r>
            <w:proofErr w:type="spellStart"/>
            <w:r>
              <w:rPr>
                <w:rFonts w:cs="Times New Roman"/>
              </w:rPr>
              <w:t>n-ele</w:t>
            </w:r>
            <w:proofErr w:type="spellEnd"/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V/ wychowawca, </w:t>
            </w:r>
            <w:proofErr w:type="spellStart"/>
            <w:r>
              <w:rPr>
                <w:rFonts w:cs="Times New Roman"/>
              </w:rPr>
              <w:t>n-el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w-f</w:t>
            </w:r>
            <w:proofErr w:type="spellEnd"/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BC0AC7" w:rsidRDefault="00BC0AC7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V, VI/nauczyciel </w:t>
            </w:r>
            <w:proofErr w:type="spellStart"/>
            <w:r>
              <w:rPr>
                <w:rFonts w:cs="Times New Roman"/>
              </w:rPr>
              <w:t>w-f</w:t>
            </w:r>
            <w:proofErr w:type="spellEnd"/>
            <w:r>
              <w:rPr>
                <w:rFonts w:cs="Times New Roman"/>
              </w:rPr>
              <w:t>, 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V/ nauczyciel </w:t>
            </w:r>
            <w:proofErr w:type="spellStart"/>
            <w:r>
              <w:rPr>
                <w:rFonts w:cs="Times New Roman"/>
              </w:rPr>
              <w:t>ed.przyrodniczej</w:t>
            </w:r>
            <w:proofErr w:type="spellEnd"/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ed. polonistycznej i przyrodniczej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X, XI/ wychowawca i A. Miś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IV/ A.M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IV/ A.M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V, VI i przy nadarzających okazjach/ wychowawca, nauczyciel ed. przyrodniczej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V, VI/wychowawca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V, VI/ 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VI/wychowawca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 szkolny</w:t>
            </w: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</w:p>
          <w:p w:rsidR="0003548F" w:rsidRDefault="0003548F" w:rsidP="00281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</w:tc>
      </w:tr>
    </w:tbl>
    <w:p w:rsidR="0003548F" w:rsidRDefault="0003548F" w:rsidP="0003548F">
      <w:pPr>
        <w:jc w:val="center"/>
        <w:rPr>
          <w:rFonts w:cs="Times New Roman"/>
          <w:b/>
        </w:rPr>
      </w:pPr>
    </w:p>
    <w:p w:rsidR="00BC0AC7" w:rsidRDefault="00BC0AC7" w:rsidP="00BC0AC7">
      <w:pPr>
        <w:rPr>
          <w:rFonts w:cs="Times New Roman"/>
          <w:b/>
        </w:rPr>
      </w:pPr>
    </w:p>
    <w:p w:rsidR="00BC0AC7" w:rsidRDefault="00BC0AC7" w:rsidP="00BC0AC7">
      <w:pPr>
        <w:rPr>
          <w:rFonts w:cs="Times New Roman"/>
          <w:b/>
        </w:rPr>
      </w:pPr>
    </w:p>
    <w:p w:rsidR="00BC0AC7" w:rsidRDefault="00BC0AC7" w:rsidP="00BC0AC7">
      <w:pPr>
        <w:rPr>
          <w:rFonts w:cs="Times New Roman"/>
          <w:b/>
        </w:rPr>
      </w:pPr>
    </w:p>
    <w:p w:rsidR="00BC0AC7" w:rsidRDefault="00BC0AC7" w:rsidP="00BC0AC7">
      <w:pPr>
        <w:rPr>
          <w:rFonts w:cs="Times New Roman"/>
          <w:b/>
        </w:rPr>
      </w:pPr>
    </w:p>
    <w:p w:rsidR="002816AE" w:rsidRDefault="002816AE" w:rsidP="002816AE"/>
    <w:tbl>
      <w:tblPr>
        <w:tblStyle w:val="Tabela-Siatka"/>
        <w:tblW w:w="0" w:type="auto"/>
        <w:tblInd w:w="108" w:type="dxa"/>
        <w:tblLook w:val="04A0"/>
      </w:tblPr>
      <w:tblGrid>
        <w:gridCol w:w="2690"/>
        <w:gridCol w:w="2799"/>
        <w:gridCol w:w="2799"/>
        <w:gridCol w:w="3478"/>
        <w:gridCol w:w="2976"/>
      </w:tblGrid>
      <w:tr w:rsidR="002816AE" w:rsidTr="002816AE">
        <w:tc>
          <w:tcPr>
            <w:tcW w:w="2690" w:type="dxa"/>
          </w:tcPr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OBSZAR</w:t>
            </w:r>
          </w:p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052" w:type="dxa"/>
            <w:gridSpan w:val="4"/>
          </w:tcPr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KLASA IV i V</w:t>
            </w:r>
          </w:p>
        </w:tc>
      </w:tr>
      <w:tr w:rsidR="002816AE" w:rsidTr="002816AE">
        <w:tc>
          <w:tcPr>
            <w:tcW w:w="2690" w:type="dxa"/>
            <w:vMerge w:val="restart"/>
          </w:tcPr>
          <w:p w:rsidR="002816AE" w:rsidRPr="007A0540" w:rsidRDefault="002816AE" w:rsidP="002816AE">
            <w:pPr>
              <w:jc w:val="center"/>
              <w:rPr>
                <w:rFonts w:cs="Times New Roman"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Szacunek</w:t>
            </w:r>
          </w:p>
        </w:tc>
        <w:tc>
          <w:tcPr>
            <w:tcW w:w="2799" w:type="dxa"/>
          </w:tcPr>
          <w:p w:rsidR="002816AE" w:rsidRPr="002816AE" w:rsidRDefault="002816AE" w:rsidP="002816AE">
            <w:pPr>
              <w:jc w:val="center"/>
              <w:rPr>
                <w:rFonts w:cs="Times New Roman"/>
                <w:b/>
              </w:rPr>
            </w:pPr>
            <w:r w:rsidRPr="002816AE">
              <w:rPr>
                <w:rFonts w:cs="Times New Roman"/>
                <w:b/>
              </w:rPr>
              <w:t>Treści wychowawczo-profilaktyczne do dyspozycji wychowawcy klas IV i V</w:t>
            </w:r>
          </w:p>
        </w:tc>
        <w:tc>
          <w:tcPr>
            <w:tcW w:w="2799" w:type="dxa"/>
          </w:tcPr>
          <w:p w:rsidR="002816AE" w:rsidRPr="002816AE" w:rsidRDefault="002816AE" w:rsidP="002816AE">
            <w:pPr>
              <w:jc w:val="center"/>
              <w:rPr>
                <w:rFonts w:cs="Times New Roman"/>
                <w:b/>
              </w:rPr>
            </w:pPr>
            <w:r w:rsidRPr="002816AE">
              <w:rPr>
                <w:rFonts w:cs="Times New Roman"/>
                <w:b/>
              </w:rPr>
              <w:t>Tematyka godzin wychowawczych</w:t>
            </w:r>
          </w:p>
        </w:tc>
        <w:tc>
          <w:tcPr>
            <w:tcW w:w="3478" w:type="dxa"/>
          </w:tcPr>
          <w:p w:rsidR="002816AE" w:rsidRPr="002816AE" w:rsidRDefault="002816AE" w:rsidP="002816AE">
            <w:pPr>
              <w:jc w:val="center"/>
              <w:rPr>
                <w:rFonts w:cs="Times New Roman"/>
                <w:b/>
              </w:rPr>
            </w:pPr>
            <w:r w:rsidRPr="002816AE">
              <w:rPr>
                <w:rFonts w:cs="Times New Roman"/>
                <w:b/>
              </w:rPr>
              <w:t>Inne sposobności wychowawczo-profilaktyczne</w:t>
            </w:r>
          </w:p>
        </w:tc>
        <w:tc>
          <w:tcPr>
            <w:tcW w:w="2976" w:type="dxa"/>
          </w:tcPr>
          <w:p w:rsidR="002816AE" w:rsidRPr="002816AE" w:rsidRDefault="002816AE" w:rsidP="002816AE">
            <w:pPr>
              <w:jc w:val="center"/>
              <w:rPr>
                <w:rFonts w:cs="Times New Roman"/>
                <w:b/>
              </w:rPr>
            </w:pPr>
            <w:r w:rsidRPr="002816AE">
              <w:rPr>
                <w:rFonts w:cs="Times New Roman"/>
                <w:b/>
              </w:rPr>
              <w:t>Termin realizacji/ osoba odpowiedzialna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Rozwijanie umiejętności komunikacyjnych: wyrażanie własnych opinii, przekonań i poglądów. Rozwiązywanie problemów i kształtowanie szacunku wobec innych osób.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Organizacja pracy w nowym roku szkolnym. Jak należy zachowywać się w szkole?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Wrzesień/ wychowawca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Rozwijanie w świadomości roli i wartości rodziny w życiu człowieka. Współpraca z rodzicami.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Organizacja uroczystości klasowych i szkolnych z pomocą rodziców.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Cały rok szkolny / wychowawca/ inni nauczyciele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Kształtowanie umiejętności oceny sytuacji społecznych, właściwej interpretacji, zachowań własnych.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W grupie siła!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Szacunek do drugiego człowieka.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Czy jesteśmy tolerancyjni?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 xml:space="preserve">Wrzesień/ </w:t>
            </w:r>
            <w:proofErr w:type="spellStart"/>
            <w:r w:rsidRPr="007A0540">
              <w:rPr>
                <w:rFonts w:cs="Times New Roman"/>
              </w:rPr>
              <w:t>n-l</w:t>
            </w:r>
            <w:proofErr w:type="spellEnd"/>
            <w:r w:rsidRPr="007A0540">
              <w:rPr>
                <w:rFonts w:cs="Times New Roman"/>
              </w:rPr>
              <w:t xml:space="preserve"> języka polskiego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Budowanie poczucia własnej wartości.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6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Oto ja – eksponuję moje zalety.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56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Moje cele i marzenia.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Styczeń/wychowawca</w:t>
            </w:r>
          </w:p>
        </w:tc>
      </w:tr>
      <w:tr w:rsidR="002816AE" w:rsidTr="002816AE">
        <w:tc>
          <w:tcPr>
            <w:tcW w:w="2690" w:type="dxa"/>
            <w:vMerge w:val="restart"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Aktywność społeczna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 xml:space="preserve">Integrowanie zespołu klasowego, eliminowanie wykluczenia społecznego. Kształtowanie postawy </w:t>
            </w:r>
            <w:r w:rsidRPr="007A0540">
              <w:rPr>
                <w:rFonts w:cs="Times New Roman"/>
              </w:rPr>
              <w:lastRenderedPageBreak/>
              <w:t>wyrozumiałości i altruizmu.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Czym jest wolontariat? 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Dlaczego warto pomagać innym?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Udział w akcjach charytatywnych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 xml:space="preserve">Organizacja imprez klasowych, uroczystości </w:t>
            </w:r>
            <w:r w:rsidRPr="007A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szkolnych (Dzień Chłopca, Wigilia, Koncert </w:t>
            </w:r>
            <w:proofErr w:type="spellStart"/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walentynkowy</w:t>
            </w:r>
            <w:proofErr w:type="spellEnd"/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lastRenderedPageBreak/>
              <w:t>Grudzień/ kwiecień/ wychowawca/ nauczyciel jęz. polskiego, nauczyciel historii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Przyjmowanie postaw obywatelskich.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8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Pamiętajmy o tych, których z nami już nie ma.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8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Prezentacja sylwetek zasłużonych Polaków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Listopad/ wychowawca/ nauczyciele języka polskiego i historii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Zaangażowanie w życie szkoły i działania na rzecz społeczności.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Kultywowanie świątecznych tradycji podczas wspólnie spędzanego czasu.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Grudzień/ wychowawca</w:t>
            </w:r>
          </w:p>
        </w:tc>
      </w:tr>
      <w:tr w:rsidR="002816AE" w:rsidTr="002816AE">
        <w:tc>
          <w:tcPr>
            <w:tcW w:w="2690" w:type="dxa"/>
            <w:vMerge w:val="restart"/>
          </w:tcPr>
          <w:p w:rsidR="002816AE" w:rsidRPr="007A0540" w:rsidRDefault="002816AE" w:rsidP="002816AE">
            <w:pPr>
              <w:rPr>
                <w:rFonts w:cs="Times New Roman"/>
                <w:b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Rozwój osobisty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Rozwój zainteresowań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Moje pasje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 xml:space="preserve">Jak ciekawie i konstruktywnie spędzić czas wolny? 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Zachęcanie do udziału w zajęciach pozalekcyjnych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Udział uczniów w akademiach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 xml:space="preserve">Uwzględnianie preferencji dzieci 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Styczeń/luty / wychowawca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Rozpoznawanie swoich mocnych i słabych stron.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Mocne i słabe strony (karta pracy)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 xml:space="preserve">Podsumowuję swoje działania w pierwszym półroczu. 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Styczeń/Luty/ wychowawca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Eksploracja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Bajka o czterech królewiczach – rozpoznawanie cech charakteru i typów osobowości.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Styczeń/wychowawca</w:t>
            </w:r>
          </w:p>
        </w:tc>
      </w:tr>
      <w:tr w:rsidR="002816AE" w:rsidTr="002816AE">
        <w:tc>
          <w:tcPr>
            <w:tcW w:w="2690" w:type="dxa"/>
            <w:vMerge w:val="restart"/>
          </w:tcPr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Myślenie krytyczne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Rozwijanie umiejętności krytycznego myślenia w kontekście analizy wpływów rówieśników i mediów na zachowanie. Dbałość o kulturę osobistą.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 xml:space="preserve">Wartości, które należy pielęgnować – ranking 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Omówienie pozytywnych bohaterów reprezentujących cechy takie jak: pracowitość, odpowiedzialność, prawdomówność, rzetelność i wytrwałość.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 xml:space="preserve">Całoroczna praca nad </w:t>
            </w:r>
            <w:r w:rsidRPr="007A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ocenami cząstkowymi i oceną z zachowania.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Dążenie do zrealizowania wyznaczonych celów.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lastRenderedPageBreak/>
              <w:t xml:space="preserve">Marzec/ cały rok szkolny/ wychowawca, nauczyciel języka </w:t>
            </w:r>
            <w:proofErr w:type="spellStart"/>
            <w:r w:rsidRPr="007A0540">
              <w:rPr>
                <w:rFonts w:cs="Times New Roman"/>
              </w:rPr>
              <w:t>polskiegp</w:t>
            </w:r>
            <w:proofErr w:type="spellEnd"/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Analizowanie i przetwarzanie informacji.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Test czujności grupy.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Marzec/wychowawca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Dokonywanie analizy postaw, wartości, norm społecznych, przekonań i czynników, które na nie wpływają (w tym: tolerancji, współpracy i umiejętności rozwiązywania konfliktów)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Czym jest dla mnie odpowiedzialność? Ankieta dla uczniów i analiza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Jak poznać potrzeby innych? Tworzymy piramidę potrzeb.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Inni, obcy, tacy sami? O tolerancji.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Kwiecień/ wychowawca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 xml:space="preserve">Rozwijanie świadomości dotyczącej prawa do prywatności, w tym do ochrony danych osobowych oraz ograniczonego zaufania do osób poznanych w sieci. Uwrażliwianie na współczesne zagrożenia i uzależnienia (Internet, portale </w:t>
            </w:r>
            <w:proofErr w:type="spellStart"/>
            <w:r w:rsidRPr="007A0540">
              <w:rPr>
                <w:rFonts w:cs="Times New Roman"/>
              </w:rPr>
              <w:t>społecznościowe</w:t>
            </w:r>
            <w:proofErr w:type="spellEnd"/>
            <w:r w:rsidRPr="007A0540">
              <w:rPr>
                <w:rFonts w:cs="Times New Roman"/>
              </w:rPr>
              <w:t xml:space="preserve">, </w:t>
            </w:r>
            <w:proofErr w:type="spellStart"/>
            <w:r w:rsidRPr="007A0540">
              <w:rPr>
                <w:rFonts w:cs="Times New Roman"/>
              </w:rPr>
              <w:t>smartfony</w:t>
            </w:r>
            <w:proofErr w:type="spellEnd"/>
            <w:r w:rsidRPr="007A0540">
              <w:rPr>
                <w:rFonts w:cs="Times New Roman"/>
              </w:rPr>
              <w:t>)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7A0540">
              <w:rPr>
                <w:rFonts w:ascii="Times New Roman" w:hAnsi="Times New Roman" w:cs="Times New Roman"/>
                <w:sz w:val="24"/>
                <w:szCs w:val="24"/>
              </w:rPr>
              <w:t xml:space="preserve"> i uzależnienie od Internetu – czym są i jak ich unikać? 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ind w:left="360"/>
              <w:rPr>
                <w:rFonts w:cs="Times New Roman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Kwiecień/wychowawca</w:t>
            </w:r>
          </w:p>
        </w:tc>
      </w:tr>
      <w:tr w:rsidR="002816AE" w:rsidTr="002816AE">
        <w:tc>
          <w:tcPr>
            <w:tcW w:w="2690" w:type="dxa"/>
            <w:vMerge w:val="restart"/>
          </w:tcPr>
          <w:p w:rsidR="002816AE" w:rsidRPr="007A0540" w:rsidRDefault="002816AE" w:rsidP="002816AE">
            <w:pPr>
              <w:rPr>
                <w:rFonts w:cs="Times New Roman"/>
                <w:b/>
              </w:rPr>
            </w:pPr>
          </w:p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Zgodność</w:t>
            </w:r>
          </w:p>
          <w:p w:rsidR="002816AE" w:rsidRPr="007A0540" w:rsidRDefault="002816AE" w:rsidP="002816AE">
            <w:pPr>
              <w:jc w:val="center"/>
              <w:rPr>
                <w:rFonts w:cs="Times New Roman"/>
                <w:b/>
              </w:rPr>
            </w:pPr>
            <w:r w:rsidRPr="007A0540">
              <w:rPr>
                <w:rFonts w:cs="Times New Roman"/>
                <w:b/>
              </w:rPr>
              <w:t>z naturą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Dbałość o środowisko naturalne.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Ekologia w naszym życiu.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Maj/wychowawca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Dostarczanie wiedzy na temat osób i instytucji świadczących pomoc w trudnych sytuacjach.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Jak radzić sobie ze stresem? Prezentacja rad odnośnie radzenia sobie ze stresem, uczenia się i spędzania wolnego czasu.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Maj/ cały rok szkolny/ wychowawca, pedagog, nauczyciele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Rozwijanie umiejętności radzenia sobie z własnymi negatywnymi emocjami oraz zachowaniami agresywnymi, przeciwdziałanie przemocy.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Przemoc – to nie jest dobre rozwiązanie.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Cały rok szkolny/ wychowawca/ pedagog/ nauczyciele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Zwiększenie bezpieczeństwa uczniów w szkole i w jej obrębie.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Bezpieczne ferie- wakacje - pogadanka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Kontrola zachowań uczniów, informowanie rodziców o niebezpiecznych sygnałach.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Współpraca z pedagogiem i policją.</w:t>
            </w: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Czerwiec/ cały rok szkolny/ pedagog/ nauczyciele</w:t>
            </w:r>
          </w:p>
        </w:tc>
      </w:tr>
      <w:tr w:rsidR="002816AE" w:rsidTr="002816AE">
        <w:tc>
          <w:tcPr>
            <w:tcW w:w="2690" w:type="dxa"/>
            <w:vMerge/>
          </w:tcPr>
          <w:p w:rsidR="002816AE" w:rsidRPr="007A0540" w:rsidRDefault="002816AE" w:rsidP="002816AE">
            <w:pPr>
              <w:rPr>
                <w:rFonts w:cs="Times New Roman"/>
              </w:rPr>
            </w:pPr>
          </w:p>
        </w:tc>
        <w:tc>
          <w:tcPr>
            <w:tcW w:w="2799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Rozwijanie właściwej postawy wobec zdrowia i życia jako najważniejszych wartości. Doskonalenie i wzmacnianie zdrowia fizycznego. Uświadomienie o szkodliwości używek dla zdrowia i życia.</w:t>
            </w:r>
          </w:p>
        </w:tc>
        <w:tc>
          <w:tcPr>
            <w:tcW w:w="2799" w:type="dxa"/>
          </w:tcPr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Używki są mi niepotrzebne! Prezentacja multimedialna dotycząca szkodliwości używek i pogadanka na temat zagrożenia używkami.</w:t>
            </w:r>
          </w:p>
          <w:p w:rsidR="002816AE" w:rsidRPr="007A0540" w:rsidRDefault="002816AE" w:rsidP="002816AE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40">
              <w:rPr>
                <w:rFonts w:ascii="Times New Roman" w:hAnsi="Times New Roman" w:cs="Times New Roman"/>
                <w:sz w:val="24"/>
                <w:szCs w:val="24"/>
              </w:rPr>
              <w:t>Zdrowo się odżywiam</w:t>
            </w:r>
          </w:p>
        </w:tc>
        <w:tc>
          <w:tcPr>
            <w:tcW w:w="3478" w:type="dxa"/>
          </w:tcPr>
          <w:p w:rsidR="002816AE" w:rsidRPr="007A0540" w:rsidRDefault="002816AE" w:rsidP="00281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16AE" w:rsidRPr="007A0540" w:rsidRDefault="002816AE" w:rsidP="002816AE">
            <w:pPr>
              <w:rPr>
                <w:rFonts w:cs="Times New Roman"/>
              </w:rPr>
            </w:pPr>
            <w:r w:rsidRPr="007A0540">
              <w:rPr>
                <w:rFonts w:cs="Times New Roman"/>
              </w:rPr>
              <w:t>Maj/wychowawca</w:t>
            </w:r>
          </w:p>
        </w:tc>
      </w:tr>
    </w:tbl>
    <w:p w:rsidR="0003548F" w:rsidRDefault="0003548F" w:rsidP="0003548F">
      <w:pPr>
        <w:jc w:val="center"/>
        <w:rPr>
          <w:rFonts w:cs="Times New Roman"/>
          <w:b/>
        </w:rPr>
      </w:pPr>
    </w:p>
    <w:p w:rsidR="0003548F" w:rsidRDefault="0003548F" w:rsidP="0003548F"/>
    <w:p w:rsidR="00201D69" w:rsidRDefault="00201D69"/>
    <w:p w:rsidR="002816AE" w:rsidRDefault="002816AE"/>
    <w:p w:rsidR="002816AE" w:rsidRDefault="002816AE"/>
    <w:p w:rsidR="002816AE" w:rsidRDefault="002816AE"/>
    <w:tbl>
      <w:tblPr>
        <w:tblW w:w="1474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2"/>
        <w:gridCol w:w="2828"/>
        <w:gridCol w:w="2828"/>
        <w:gridCol w:w="3498"/>
        <w:gridCol w:w="2976"/>
      </w:tblGrid>
      <w:tr w:rsidR="002816AE" w:rsidRPr="002816AE" w:rsidTr="002816A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1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Klasa VI i VII</w:t>
            </w:r>
          </w:p>
        </w:tc>
      </w:tr>
      <w:tr w:rsidR="002816AE" w:rsidRPr="002816AE" w:rsidTr="004743C2">
        <w:trPr>
          <w:trHeight w:val="1266"/>
        </w:trPr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SZACUNEK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43C2" w:rsidRPr="002816AE" w:rsidRDefault="004743C2" w:rsidP="004743C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wychowawczo - profilaktyczne do dyspozycji wychowawcy klasy VI  i VII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Zadania - cele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Godzina wychowawcza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sposobności wychowawczo - profilaktyczne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realizacji / osoba odpowiedzialna</w:t>
            </w:r>
          </w:p>
        </w:tc>
      </w:tr>
      <w:tr w:rsidR="002816AE" w:rsidRPr="002816AE" w:rsidTr="004743C2">
        <w:trPr>
          <w:trHeight w:val="2287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3C2" w:rsidRPr="004743C2" w:rsidRDefault="002816AE" w:rsidP="004743C2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komunikacyjnych: wy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rażanie własnych opinii, przekonań i poglądów. Rozwiązywanie problemów i kształtowanie postawy szacunku wobec innych osób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1.Wzajemny szacunek. Jak porozumiewać się tak, by nie urazić innych?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Dyskusja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</w:tc>
      </w:tr>
      <w:tr w:rsidR="002816AE" w:rsidRPr="002816AE" w:rsidTr="004743C2">
        <w:trPr>
          <w:trHeight w:val="1770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roli i wartości rodziny w życiu człowieka. Współpraca z rodzicami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Za co powinniśmy szanować i kochać swoich rodziców?</w:t>
            </w: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Organizacja uroczystości szkolnych i klasowych z pomocą rodziców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Październik/wychowawca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wychowawca, inni nauczyciele</w:t>
            </w:r>
          </w:p>
        </w:tc>
      </w:tr>
      <w:tr w:rsidR="002816AE" w:rsidRPr="002816AE" w:rsidTr="002816AE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4743C2" w:rsidRDefault="002816AE" w:rsidP="004743C2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umiejętności oceny sytuacji społecznych, właściwej interpretacji zachowań własnych i innych osób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Jak być sobą w grupie? Zachowaj indywidualizm!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Kl. VI:</w:t>
            </w:r>
          </w:p>
          <w:p w:rsidR="002816AE" w:rsidRPr="002816AE" w:rsidRDefault="002816AE" w:rsidP="004743C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Szacunek jest ważny. Nie oceniajmy powierzchownie</w:t>
            </w:r>
          </w:p>
          <w:p w:rsidR="002816AE" w:rsidRPr="002816AE" w:rsidRDefault="002816AE" w:rsidP="004743C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Tolerancja w codziennym życiu</w:t>
            </w:r>
          </w:p>
          <w:p w:rsidR="002816AE" w:rsidRPr="002816AE" w:rsidRDefault="002816AE" w:rsidP="004743C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Kl. VII:</w:t>
            </w:r>
          </w:p>
          <w:p w:rsidR="004743C2" w:rsidRDefault="002816AE" w:rsidP="004743C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Siła przebaczenia</w:t>
            </w:r>
          </w:p>
          <w:p w:rsidR="002816AE" w:rsidRPr="002816AE" w:rsidRDefault="002816AE" w:rsidP="004743C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Niezłomność charakteru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języka polskiego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SZACUNEK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więzi</w:t>
            </w:r>
          </w:p>
          <w:p w:rsidR="002816AE" w:rsidRPr="002816AE" w:rsidRDefault="002816AE" w:rsidP="002816AE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poczucia własnej wartości</w:t>
            </w:r>
          </w:p>
          <w:p w:rsidR="002816AE" w:rsidRPr="002816AE" w:rsidRDefault="002816AE" w:rsidP="002816AE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Mój autoportret. Co jest dla mnie ważne?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 Jak być dobrym przyjacielem? Wartość przyjaźni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Przyjaźń i zaufanie na przykładzie lektury „Mały Książę” w kl. VII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Październik/ nauczyciel języka polskiego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 /wychowawca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październik/ wychowawca</w:t>
            </w:r>
          </w:p>
        </w:tc>
      </w:tr>
      <w:tr w:rsidR="002816AE" w:rsidRPr="002816AE" w:rsidTr="002816A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AKTYWNOŚĆ SPOŁECZNA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Integrowanie zespołu klasowego, eliminowanie wykluczenia społecznego. Kształtowanie postawy wyrozumiałości i altruizmu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Życzliwość w relacjach międzyludzkich</w:t>
            </w:r>
          </w:p>
          <w:p w:rsidR="002816AE" w:rsidRPr="002816AE" w:rsidRDefault="002816AE" w:rsidP="002816AE">
            <w:pPr>
              <w:pStyle w:val="Standard"/>
              <w:ind w:left="10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Organizacja klasowych uroczystości (w miarę możliwości), np. Dzień Chłopca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wrzesień,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 wychowawca, inni nauczyciele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AKTYWNOŚĆ SPOŁECZNA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szacunku dla kultury i dorobku narodo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wego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Bohater On – czym jest ta akcja i dlaczego warto wziąć w niej udział?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Czynny udział w działaniach propagujących patriotyzm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Opieka nad tablicą upamiętniającą wizytę prezydenta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wychowawca,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historii i języka polskiego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AKTYWNOŚĆ SPOŁECZNA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Przyjmowanie postaw obywatelskich i wolontariat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1.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Dlaczego warto pomagać innym? Czym jest wolontariat?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grudzień/ wychowawca, opiekun SU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AKTYWNOŚĆ SPOŁECZNA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Zaangażowanie w życie szkoły i działania na rzecz społeczności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1. </w:t>
            </w:r>
            <w:r w:rsidRPr="002816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Świąteczne tradycje 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grudzień/wychowawca, inni nauczyciele</w:t>
            </w:r>
          </w:p>
        </w:tc>
      </w:tr>
      <w:tr w:rsidR="002816AE" w:rsidRPr="002816AE" w:rsidTr="002816A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ROZWÓJ OSOBISTY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Rozwój zainteresowań, poszerzenie autonomii i samodzielności</w:t>
            </w:r>
          </w:p>
          <w:p w:rsidR="002816AE" w:rsidRPr="002816AE" w:rsidRDefault="002816AE" w:rsidP="002816AE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 poszukiwaniu pasji… - ćwiczenia, karta pracy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 Jak ciekawie i konstruktywnie spędzić czas wolny?  - prezentacje przygotowane przez uczniów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Zachęcanie uczniów do udziału w zajęciach pozalekcyjnych, akcjach szkolnych,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stwarzanie możliwości uczestnictwa w takich zajęciach,  uwzględnianie preferencji uczniów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Zachęcanie i pomoc w przygotowaniu uczniów do konkursów.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styczeń,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Rozpoznawanie swoich mocnych i słabych stron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2816AE" w:rsidRPr="002816AE" w:rsidRDefault="002816AE" w:rsidP="002816AE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1. Co mi się udało? Nad czym muszę popracować? Podsumowuję swoje działania w pierwszym półroczu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luty/wychowawca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styczeń/wychowawca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Umiejętność uczenia się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Jak skutecznie się uczyć? Film edukacyjny i prezentacje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luty/wychowawca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Podejmowanie działań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TableContents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Motywacja i ambicja – dlaczego ich potrzebuję?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Ćwiczenia</w:t>
            </w:r>
          </w:p>
          <w:p w:rsidR="002816AE" w:rsidRPr="002816AE" w:rsidRDefault="002816AE" w:rsidP="002816AE">
            <w:pPr>
              <w:pStyle w:val="TableContents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2816AE" w:rsidRPr="002816AE" w:rsidRDefault="002816AE" w:rsidP="002816AE">
            <w:pPr>
              <w:pStyle w:val="TableContents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. Jak ciekawie i konstruktywnie spędzić czas wolny?  - prezentacje przygotowane przez uczniów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styczeń, luty/wychowawca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ROZWÓJ OSOBISTY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AE">
              <w:rPr>
                <w:rFonts w:ascii="Times New Roman" w:hAnsi="Times New Roman" w:cs="Times New Roman"/>
                <w:color w:val="000000"/>
              </w:rPr>
              <w:t>Eksploracja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Bajka o czterech królewiczach – rozpoznawanie cech charakteru i typów osobowości (ćwiczenia)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styczeń/wychowawca</w:t>
            </w:r>
          </w:p>
        </w:tc>
      </w:tr>
      <w:tr w:rsidR="002816AE" w:rsidRPr="002816AE" w:rsidTr="002816AE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MYŚLENIE KRYTYCZNE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krytycznego myślenia w kontekście analizy wpływów rówieśników i mediów na zachowanie. Dbałość o kulturę osobistą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Wartości, które należy pielęgnować – stworzenie rankingu diamentowego</w:t>
            </w:r>
          </w:p>
          <w:p w:rsidR="002816AE" w:rsidRPr="002816AE" w:rsidRDefault="002816AE" w:rsidP="002816AE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Omówienie pozytywnych bohaterów reprezentujących cechy takie jak: pracowitość, odpowiedzialność, prawdomówność, rzetelność i wytrwałość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Całoroczna praca nad ocenami cząstkowymi i oceną z zachowania – dążenie do zrealizowania wyznaczonych celów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marzec,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wychowawca, nauczyciel języka polskiego</w:t>
            </w:r>
          </w:p>
        </w:tc>
      </w:tr>
      <w:tr w:rsidR="002816AE" w:rsidRPr="002816AE" w:rsidTr="002816AE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sz w:val="24"/>
                <w:szCs w:val="24"/>
              </w:rPr>
              <w:t>Analizowanie i przetwarzanie informacji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Test czujności grupy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marzec/wychowawca</w:t>
            </w:r>
          </w:p>
        </w:tc>
      </w:tr>
      <w:tr w:rsidR="002816AE" w:rsidRPr="002816AE" w:rsidTr="002816AE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Dokonywanie analizy postaw, wartości, norm społecznych, przekonań i czynników które na nie 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wpływają (w tym: tolerancji, współpracy i umiejętności rozwiązywania konfliktów)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1. Kompromis – czym jest i dlaczego jest ważny?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TableContents"/>
              <w:rPr>
                <w:rFonts w:ascii="Times New Roman" w:hAnsi="Times New Roman" w:cs="Times New Roman"/>
              </w:rPr>
            </w:pPr>
            <w:r w:rsidRPr="002816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2. Jak poznać potrzeby innych? Tworzymy piramidę potrzeb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Inni, obcy, tacy sami? O tolerancji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języka polskiego</w:t>
            </w:r>
          </w:p>
        </w:tc>
      </w:tr>
      <w:tr w:rsidR="002816AE" w:rsidRPr="002816AE" w:rsidTr="002816AE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rPr>
                <w:rFonts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wych oraz ograniczonego zaufania do osób pozna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nych w sieci. Uwrażliwianie na współczesne zagrożenia i uzależnienia (Internet, portale </w:t>
            </w:r>
            <w:proofErr w:type="spellStart"/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smartfony</w:t>
            </w:r>
            <w:proofErr w:type="spellEnd"/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Cyberprzemoc</w:t>
            </w:r>
            <w:proofErr w:type="spellEnd"/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Jak bezpiecznie korzystać z sieci? Pogadanka, dyskusja, ćwiczenia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kwiecień/wychowawca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Dbałość o środowisko naturalne.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Ekologia w naszym życiu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maj/wychowawca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Dostarczanie wiedzy na temat osób i instytu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cji świadczących pomoc w trudnych sytuacjach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Spotkanie z pedagogiem i policjantem</w:t>
            </w: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policjant,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</w:tc>
      </w:tr>
      <w:tr w:rsidR="002816AE" w:rsidRPr="002816AE" w:rsidTr="002816A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Budowanie atmosfery wsparcia i zrozumienia w sytuacji problemowej oraz promowanie rzetelnej wiedzy mającej na celu 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zredukowanie lęku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Zapobiegam depresji. Ćwiczenia i pogadanka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Ustalanie priorytetów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maj, cały rok szkolny/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wszyscy nauczyciele</w:t>
            </w:r>
          </w:p>
        </w:tc>
      </w:tr>
      <w:tr w:rsidR="002816AE" w:rsidRPr="002816AE" w:rsidTr="002816A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radzenia sobie z własny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mi negatywnymi emocja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mi oraz z zachowaniami agresywnymi, przeciwdziałanie przemocy</w:t>
            </w:r>
          </w:p>
          <w:p w:rsidR="002816AE" w:rsidRPr="002816AE" w:rsidRDefault="002816AE" w:rsidP="002816AE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ind w:left="454" w:hanging="3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Przemoc - to nie jest dobre rozwiązanie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maj,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16AE" w:rsidRPr="002816AE" w:rsidRDefault="002816AE" w:rsidP="004743C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Zwiększenie bezpieczeństwa uczniów w szkole i jej obrębie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Bezpieczne wakacje- pogadanka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zachowań uczniów, informowanie rodziców o niebezpiecznych sygnałach</w:t>
            </w:r>
          </w:p>
          <w:p w:rsidR="002816AE" w:rsidRPr="002816AE" w:rsidRDefault="002816AE" w:rsidP="002816AE">
            <w:pPr>
              <w:pStyle w:val="Standard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 pedagogiem i policją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czerwiec,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2816AE" w:rsidRPr="002816AE" w:rsidTr="002816AE"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właściwej po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stawy wobec zdrowia i ży</w:t>
            </w:r>
            <w:r w:rsidRPr="002816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cia jako najważniejszych wartości. Doskonalenie i wzmacnianie zdrowia fizycznego. Uświadomienie o szkodliwości używek dla zdrowia i życia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STOP napojom energetyzującym 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2. Używki są mi niepotrzebne! Prezentacja multimedialna dotycząca szkodliwości używek i pogadanka na temat zagrożenia używkami 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Zdrowo się odżywiam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wrzesień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</w:p>
          <w:p w:rsidR="002816AE" w:rsidRPr="002816AE" w:rsidRDefault="002816AE" w:rsidP="002816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/wychowawca</w:t>
            </w:r>
          </w:p>
        </w:tc>
      </w:tr>
    </w:tbl>
    <w:p w:rsidR="007567D7" w:rsidRDefault="007567D7" w:rsidP="007567D7">
      <w:pPr>
        <w:pStyle w:val="Standard"/>
        <w:rPr>
          <w:rFonts w:ascii="Times New Roman" w:hAnsi="Times New Roman"/>
          <w:color w:val="000000"/>
        </w:rPr>
      </w:pPr>
    </w:p>
    <w:tbl>
      <w:tblPr>
        <w:tblW w:w="1474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12"/>
        <w:gridCol w:w="2917"/>
        <w:gridCol w:w="2739"/>
        <w:gridCol w:w="3498"/>
        <w:gridCol w:w="2976"/>
      </w:tblGrid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1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 VIII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SZACUNEK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7567D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wychowawczo - profilaktyczne do dyspozycji wychowawcy klasy VIII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Zadania - cele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Godzina wychowawcza</w:t>
            </w:r>
          </w:p>
          <w:p w:rsidR="007567D7" w:rsidRPr="007567D7" w:rsidRDefault="007567D7" w:rsidP="004114E8">
            <w:pPr>
              <w:pStyle w:val="Standard"/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sposobności wychowawczo - profilaktyczne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realizacji / osoba odpowiedzialna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rPr>
                <w:rFonts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Kształtować postawy prospołeczne: uczenie wzajemnej tolerancji, rozumienia potrzeb innych, kształtowanie umiejętności rozwiązywania konfliktów, radzenia sobie ze stresem a także umiejętności współpracy na zasadach koleżeństwa, przyjaźni i szacunku.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Szanujemy się i jesteśmy dobrym zespołem klasowym.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rPr>
                <w:rFonts w:cs="Times New Roman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roli i wartości rodziny w życiu człowieka. Współpraca z rodzicami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Organizacja uroczystości szkolnych i klasowych z pomocą rodziców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wychowawca, inni nauczyciele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rPr>
                <w:rFonts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umieję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ności oceny sytuacji sp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łecznych, właściwej i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terpretacji zachowań własnych i innych osób</w:t>
            </w:r>
          </w:p>
          <w:p w:rsidR="007567D7" w:rsidRPr="007567D7" w:rsidRDefault="007567D7" w:rsidP="007567D7">
            <w:pPr>
              <w:rPr>
                <w:rFonts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Jesteśmy zgranym zespołem.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Szacunek jest ważny. Nie oceniajmy powierzchownie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Tolerancja w codziennym życiu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języka polskiego, wychowania fizycznego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SZACUNEK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Akapitzlist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Podnoszenie poczucia własnej wartości poprzez określanie osobistego p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tencjału.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Moje cele i marzenia na ten rok szkolny – karta pracy  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 /wychowawca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październik/ 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7567D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AKTYWNOŚĆ SPOŁECZNA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suppressAutoHyphens w:val="0"/>
              <w:ind w:left="22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Doskonalić działania m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jące na celu zwiększenie bezpieczeństwa uczniów w szkole i jej obrębie.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1.Pierwsza pomoc. Jak udzielić?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1.Dlaczego warto pomagać innym?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w zajęciach z udzielenia pierwszej pomocy.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listopad,</w:t>
            </w:r>
          </w:p>
          <w:p w:rsidR="007567D7" w:rsidRPr="007567D7" w:rsidRDefault="007567D7" w:rsidP="007567D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ny/ wychowawca, inni nauczyciel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7567D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AKTYWNOŚĆ SPOŁECZNA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szacunku dla kultury i dorobku narodo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wego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1.Symbole narodowe, ich rola i znaczenie.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 Co wiem o przyszłym patronie mojej szkoły?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Czynny udział w uroczystościach patriotycznych i działaniach propagujących patriotyzm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wychowawca,</w:t>
            </w:r>
          </w:p>
          <w:p w:rsidR="007567D7" w:rsidRPr="007567D7" w:rsidRDefault="007567D7" w:rsidP="007567D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historii i języka polskiego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AKTYWNOŚĆ SPOŁECZNA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odpowiedzialności za siebie i innych (wolontariat)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TableContents"/>
              <w:rPr>
                <w:rFonts w:ascii="Times New Roman" w:hAnsi="Times New Roman" w:cs="Times New Roman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1. </w:t>
            </w:r>
            <w:r w:rsidRPr="007567D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Czym jest wolontariat?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Udział w akcji na zasadzie wolontariatu (inicjatywa szkolna lub klasowa)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grudzień/ wychowawca, opiekun SU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AKTYWNOŚĆ SPOŁECZNA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Zaangażowanie w życie szkoły i działania na rzecz społeczności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TableContents"/>
              <w:rPr>
                <w:rFonts w:ascii="Times New Roman" w:hAnsi="Times New Roman" w:cs="Times New Roman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1. </w:t>
            </w:r>
            <w:r w:rsidRPr="007567D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567D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Świąteczne tradycje i wspólne spędzanie czasu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Angażowanie się  w uroczystości, imprezy z udziałem rodziców lub członków społeczności lokalnej (np.: Akademia z okazji Święta Odzyskania Niepodległości, 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Jasełka itp.)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listopad/grudzień/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 wychowawca, inni nauczyciele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ROZWÓJ OSOBISTY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szukania inspiracji, rozwijania własnej kreatywności. Popularyzowanie alternatywnych form spędzania czasu wolnego.</w:t>
            </w:r>
          </w:p>
          <w:p w:rsidR="007567D7" w:rsidRPr="007567D7" w:rsidRDefault="007567D7" w:rsidP="004114E8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Moje ulubione zajęcia – prezentacje uczniów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 Jak ciekawie i konstruktywnie spędzić czas wolny?  - pogadanka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Zachęcanie uczniów do udziału w zajęciach pozalekcyjnych, akademiach, akcjach szkolnych,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stwarzanie możliwości uczestnictwa w takich zajęciach,  uwzględnianie preferencji uczniów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Zachęcanie i pomoc w przygotowaniu uczniów do konkursów.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ROZWÓJ OSOBISTY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7D7">
              <w:rPr>
                <w:rFonts w:ascii="Times New Roman" w:hAnsi="Times New Roman" w:cs="Times New Roman"/>
                <w:color w:val="000000"/>
              </w:rPr>
              <w:t>Rozpoznawanie swoich mocnych i słabych stron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TableContents"/>
              <w:rPr>
                <w:rFonts w:ascii="Times New Roman" w:hAnsi="Times New Roman" w:cs="Times New Roman"/>
              </w:rPr>
            </w:pPr>
            <w:r w:rsidRPr="007567D7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  <w:r w:rsidRPr="007567D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Moje mocne i słabe strony (karta pracy)</w:t>
            </w:r>
          </w:p>
          <w:p w:rsidR="007567D7" w:rsidRPr="007567D7" w:rsidRDefault="007567D7" w:rsidP="004114E8">
            <w:pPr>
              <w:pStyle w:val="TableContents"/>
              <w:rPr>
                <w:rFonts w:ascii="Times New Roman" w:hAnsi="Times New Roman" w:cs="Times New Roman"/>
              </w:rPr>
            </w:pPr>
            <w:r w:rsidRPr="007567D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2. Co mi się udało? Nad czym muszę popracować? Podsumowuję swoje działania w pierwszym półroczu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luty/wychowawca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styczeń/wychowawca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ROZWÓJ OSOBISTY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7D7">
              <w:rPr>
                <w:rFonts w:ascii="Times New Roman" w:hAnsi="Times New Roman" w:cs="Times New Roman"/>
                <w:color w:val="000000"/>
              </w:rPr>
              <w:t>Umiejętność uczenia się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TableContents"/>
              <w:rPr>
                <w:rFonts w:ascii="Times New Roman" w:hAnsi="Times New Roman" w:cs="Times New Roman"/>
              </w:rPr>
            </w:pPr>
            <w:r w:rsidRPr="007567D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Jak skutecznie się uczyć? Film edukacyjny i prezentacje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luty/wychowawca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ROZWÓJ OSOBISTY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7D7">
              <w:rPr>
                <w:rFonts w:ascii="Times New Roman" w:hAnsi="Times New Roman" w:cs="Times New Roman"/>
                <w:color w:val="000000"/>
              </w:rPr>
              <w:t xml:space="preserve">Rozwijanie takich cech jak: pracowitość, odpowiedzialność, prawdomówność, rzetelność i wytrwałość. 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TableContents"/>
              <w:rPr>
                <w:rFonts w:ascii="Times New Roman" w:hAnsi="Times New Roman" w:cs="Times New Roman"/>
              </w:rPr>
            </w:pPr>
            <w:r w:rsidRPr="007567D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 Wartości, które należy pielęgnować-stworzenie rankingu diamentowego.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Omówienie pozytywnych bohaterów reprezentujących cechy takie jak: pracowitość, odpowiedzialność, prawdomówność, rzetelność i wytrwałość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luty/cały rok szkolny/ wychowawca, nauczyciel języka polskiego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MYŚLENIE KRYTYCZNE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krytycznego myślenia w kontekście analizy wpływów rówieśników i mediów na zachowanie. Dbałość o kulturę osobistą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Całoroczna praca nad ocenami cząstkowymi i oceną z zachowania – dążenie do zrealizowania wyznaczonych celów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wychowawca, 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rPr>
                <w:rFonts w:cs="Times New Roman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sz w:val="24"/>
                <w:szCs w:val="24"/>
              </w:rPr>
              <w:t>Analizowanie i przetwarzanie informacji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Test czujności grupy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marzec/wychowawca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rPr>
                <w:rFonts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Dokonywanie analizy postaw, wartości, norm społecznych, przekonań i czynników które na nie wpływają (w tym: tolerancji, współpracy i umiejętności rozwiązywania konfliktów)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Czym dla mnie jest odpowiedzialność? Ankieta dla uczniów i analiza</w:t>
            </w:r>
          </w:p>
          <w:p w:rsidR="007567D7" w:rsidRPr="007567D7" w:rsidRDefault="007567D7" w:rsidP="004114E8">
            <w:pPr>
              <w:pStyle w:val="TableContents"/>
              <w:rPr>
                <w:rFonts w:ascii="Times New Roman" w:hAnsi="Times New Roman" w:cs="Times New Roman"/>
              </w:rPr>
            </w:pPr>
            <w:r w:rsidRPr="007567D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2. Jak poznać potrzeby innych? Tworzymy piramidę potrzeb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Inni, obcy, tacy sami? O tolerancji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języka polskiego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rPr>
                <w:rFonts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wych oraz ograniczonego zaufania do osób pozna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nych w sieci. Uwrażliwianie na współczesne zagrożenia i uzależnienia (Internet, portale </w:t>
            </w:r>
            <w:proofErr w:type="spellStart"/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smartfony</w:t>
            </w:r>
            <w:proofErr w:type="spellEnd"/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Cyberprzemoc</w:t>
            </w:r>
            <w:proofErr w:type="spellEnd"/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 uzależnienie od </w:t>
            </w:r>
            <w:proofErr w:type="spellStart"/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internetu</w:t>
            </w:r>
            <w:proofErr w:type="spellEnd"/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czym są i jak ich unikać? Dyskusja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kwiecień/wychowawca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ZGODNOŚĆ Z NATURĄ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Dbałość o środowisko naturalne.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Ekologia w naszym życiu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maj/wychowawca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Dostarczanie wiedzy na temat osób i instytu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cji świadczących pomoc w trudnych sytuacjach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Spotkanie z pedagogiem i policjantem</w:t>
            </w: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policjant,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7567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Budowanie atmosfery wsparcia i zrozumienia w sytuacji problemowej oraz promowanie rzetelnej wiedzy mającej na celu zredukowanie lęku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1.Jak radzić sobie ze stresem? Prezentacja rad odnośnie radzenia sobie ze stresem, uczenia się i spędzania wolnego czasu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Ustalanie priorytetów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maj, cały rok szkolny/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Pa14"/>
              <w:spacing w:after="280" w:line="240" w:lineRule="auto"/>
              <w:jc w:val="center"/>
              <w:rPr>
                <w:rFonts w:ascii="Times New Roman" w:hAnsi="Times New Roman" w:cs="Times New Roman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radzenia sobie z własny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mi negatywnymi emocja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mi oraz z zachowaniami agresywnymi, przeciwdziałanie przemocy</w:t>
            </w:r>
          </w:p>
          <w:p w:rsidR="007567D7" w:rsidRPr="007567D7" w:rsidRDefault="007567D7" w:rsidP="004114E8">
            <w:pPr>
              <w:pStyle w:val="Standard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 Przemoc - to nie jest dobre rozwiązanie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ZGODNOŚĆ Z NATURĄ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7D7" w:rsidRPr="007567D7" w:rsidRDefault="007567D7" w:rsidP="007567D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Zwiększenie bezpieczeństwa uczniów w szkole i poza nią.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 Bezpieczne wakacje- pogadanka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ind w:left="-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Kontrola zachowań uczniów, informowanie rodziców o niebezpiecznych sygnałach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Współpraca z pedagogiem i policją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czerwiec,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szkolny/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pedagog,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7567D7" w:rsidRPr="007567D7" w:rsidTr="007567D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ZGODNOŚĆ </w:t>
            </w:r>
            <w:r w:rsidRPr="0075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Z NATURĄ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Rozwijanie właściwej po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stawy wobec zdrowia i ży</w:t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67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cia jako najważniejszych wartości. Doskonalenie i wzmacnianie zdrowia fizycznego. Uświadomienie o szkodliwości używek dla zdrowia i życia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1. Używki są mi niepotrzebne! </w:t>
            </w: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Prezentacja multimedialna dotycząca szkodliwości używek i pogadanka na temat zagrożenia używkami</w:t>
            </w:r>
          </w:p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 Zdrowo się odżywiam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maj/czerwiec</w:t>
            </w:r>
          </w:p>
          <w:p w:rsidR="007567D7" w:rsidRPr="007567D7" w:rsidRDefault="007567D7" w:rsidP="004114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/wychowawca/ pedagog</w:t>
            </w:r>
          </w:p>
        </w:tc>
      </w:tr>
    </w:tbl>
    <w:p w:rsidR="007567D7" w:rsidRPr="007567D7" w:rsidRDefault="007567D7" w:rsidP="007567D7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16AE" w:rsidRPr="007567D7" w:rsidRDefault="002816AE" w:rsidP="002816AE">
      <w:pPr>
        <w:pStyle w:val="Akapitzlist"/>
        <w:spacing w:before="240"/>
        <w:ind w:left="829"/>
        <w:jc w:val="both"/>
        <w:rPr>
          <w:rFonts w:ascii="Times New Roman" w:hAnsi="Times New Roman" w:cs="Times New Roman"/>
          <w:sz w:val="24"/>
          <w:szCs w:val="24"/>
        </w:rPr>
      </w:pPr>
    </w:p>
    <w:p w:rsidR="002816AE" w:rsidRPr="007567D7" w:rsidRDefault="002816AE">
      <w:pPr>
        <w:rPr>
          <w:rFonts w:cs="Times New Roman"/>
        </w:rPr>
      </w:pPr>
    </w:p>
    <w:sectPr w:rsidR="002816AE" w:rsidRPr="007567D7" w:rsidSect="006327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46"/>
    <w:multiLevelType w:val="multilevel"/>
    <w:tmpl w:val="C1B0182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8F3"/>
    <w:multiLevelType w:val="hybridMultilevel"/>
    <w:tmpl w:val="3A40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5FF5"/>
    <w:multiLevelType w:val="hybridMultilevel"/>
    <w:tmpl w:val="F1888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02790"/>
    <w:multiLevelType w:val="hybridMultilevel"/>
    <w:tmpl w:val="D2825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1361E"/>
    <w:multiLevelType w:val="hybridMultilevel"/>
    <w:tmpl w:val="AE9A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94C13"/>
    <w:multiLevelType w:val="multilevel"/>
    <w:tmpl w:val="7BC4AB70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Calibri" w:hAnsi="Symbol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961030A"/>
    <w:multiLevelType w:val="singleLevel"/>
    <w:tmpl w:val="0415000F"/>
    <w:lvl w:ilvl="0">
      <w:start w:val="1"/>
      <w:numFmt w:val="decimal"/>
      <w:lvlText w:val="%1."/>
      <w:lvlJc w:val="left"/>
    </w:lvl>
  </w:abstractNum>
  <w:abstractNum w:abstractNumId="7">
    <w:nsid w:val="13821FDF"/>
    <w:multiLevelType w:val="hybridMultilevel"/>
    <w:tmpl w:val="EC480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85A03"/>
    <w:multiLevelType w:val="hybridMultilevel"/>
    <w:tmpl w:val="03E85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F283B"/>
    <w:multiLevelType w:val="multilevel"/>
    <w:tmpl w:val="3CF6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058B"/>
    <w:multiLevelType w:val="hybridMultilevel"/>
    <w:tmpl w:val="CD968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4648"/>
    <w:multiLevelType w:val="hybridMultilevel"/>
    <w:tmpl w:val="07A4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6009E"/>
    <w:multiLevelType w:val="multilevel"/>
    <w:tmpl w:val="C7CA2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3F771E2"/>
    <w:multiLevelType w:val="hybridMultilevel"/>
    <w:tmpl w:val="7632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D17C7"/>
    <w:multiLevelType w:val="hybridMultilevel"/>
    <w:tmpl w:val="DC288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11630"/>
    <w:multiLevelType w:val="hybridMultilevel"/>
    <w:tmpl w:val="BBC05DC8"/>
    <w:lvl w:ilvl="0" w:tplc="D30CF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385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6B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44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44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A6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B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8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04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D4AFA"/>
    <w:multiLevelType w:val="hybridMultilevel"/>
    <w:tmpl w:val="0B169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13DDB"/>
    <w:multiLevelType w:val="hybridMultilevel"/>
    <w:tmpl w:val="049AC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1275D"/>
    <w:multiLevelType w:val="hybridMultilevel"/>
    <w:tmpl w:val="CE982E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15B0A"/>
    <w:multiLevelType w:val="hybridMultilevel"/>
    <w:tmpl w:val="05FCD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C77D9"/>
    <w:multiLevelType w:val="hybridMultilevel"/>
    <w:tmpl w:val="B5947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E1890"/>
    <w:multiLevelType w:val="hybridMultilevel"/>
    <w:tmpl w:val="00DE9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336E1"/>
    <w:multiLevelType w:val="hybridMultilevel"/>
    <w:tmpl w:val="38B4D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87B5E"/>
    <w:multiLevelType w:val="hybridMultilevel"/>
    <w:tmpl w:val="3D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4545C"/>
    <w:multiLevelType w:val="hybridMultilevel"/>
    <w:tmpl w:val="3B6AE34C"/>
    <w:lvl w:ilvl="0" w:tplc="FB02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CB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A1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43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4B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24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C5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EC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A3A09"/>
    <w:multiLevelType w:val="hybridMultilevel"/>
    <w:tmpl w:val="75E69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951CE"/>
    <w:multiLevelType w:val="hybridMultilevel"/>
    <w:tmpl w:val="1EBEEAE4"/>
    <w:lvl w:ilvl="0" w:tplc="832E1214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C8FE6F68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49C4B1A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72885222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6E4242C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6194D0D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E04B288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7A963CCA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5F080A3C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465279EB"/>
    <w:multiLevelType w:val="hybridMultilevel"/>
    <w:tmpl w:val="DF345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35B02"/>
    <w:multiLevelType w:val="hybridMultilevel"/>
    <w:tmpl w:val="30D83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90BC2"/>
    <w:multiLevelType w:val="hybridMultilevel"/>
    <w:tmpl w:val="6EA2B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32530"/>
    <w:multiLevelType w:val="hybridMultilevel"/>
    <w:tmpl w:val="6CD83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05AA1"/>
    <w:multiLevelType w:val="multilevel"/>
    <w:tmpl w:val="5180FC9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E4E96"/>
    <w:multiLevelType w:val="hybridMultilevel"/>
    <w:tmpl w:val="39B65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E06C4"/>
    <w:multiLevelType w:val="multilevel"/>
    <w:tmpl w:val="8E527EC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A733E"/>
    <w:multiLevelType w:val="hybridMultilevel"/>
    <w:tmpl w:val="461E7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C543CA"/>
    <w:multiLevelType w:val="hybridMultilevel"/>
    <w:tmpl w:val="B9F20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C72EB"/>
    <w:multiLevelType w:val="hybridMultilevel"/>
    <w:tmpl w:val="08668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5A3BFC"/>
    <w:multiLevelType w:val="hybridMultilevel"/>
    <w:tmpl w:val="F5D48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D66CC"/>
    <w:multiLevelType w:val="hybridMultilevel"/>
    <w:tmpl w:val="7F381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E798E"/>
    <w:multiLevelType w:val="hybridMultilevel"/>
    <w:tmpl w:val="8DA20D20"/>
    <w:lvl w:ilvl="0" w:tplc="C26C2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53771"/>
    <w:multiLevelType w:val="hybridMultilevel"/>
    <w:tmpl w:val="51DA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A31AF"/>
    <w:multiLevelType w:val="hybridMultilevel"/>
    <w:tmpl w:val="0890E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11EBE"/>
    <w:multiLevelType w:val="hybridMultilevel"/>
    <w:tmpl w:val="F2B26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30379"/>
    <w:multiLevelType w:val="hybridMultilevel"/>
    <w:tmpl w:val="FBDE25F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10B9A"/>
    <w:multiLevelType w:val="hybridMultilevel"/>
    <w:tmpl w:val="E4BEF34E"/>
    <w:lvl w:ilvl="0" w:tplc="986CE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0C0F23"/>
    <w:multiLevelType w:val="hybridMultilevel"/>
    <w:tmpl w:val="CEFA0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2C2E9B"/>
    <w:multiLevelType w:val="multilevel"/>
    <w:tmpl w:val="42844714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9B4FC4"/>
    <w:multiLevelType w:val="hybridMultilevel"/>
    <w:tmpl w:val="92E042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F53465"/>
    <w:multiLevelType w:val="hybridMultilevel"/>
    <w:tmpl w:val="640CA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153F2F"/>
    <w:multiLevelType w:val="multilevel"/>
    <w:tmpl w:val="60D652DC"/>
    <w:lvl w:ilvl="0">
      <w:start w:val="1"/>
      <w:numFmt w:val="decimal"/>
      <w:lvlText w:val="%1."/>
      <w:lvlJc w:val="left"/>
      <w:pPr>
        <w:ind w:left="10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943FB3"/>
    <w:multiLevelType w:val="hybridMultilevel"/>
    <w:tmpl w:val="4DE845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000C62"/>
    <w:multiLevelType w:val="hybridMultilevel"/>
    <w:tmpl w:val="9836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455CAF"/>
    <w:multiLevelType w:val="hybridMultilevel"/>
    <w:tmpl w:val="267CC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3C2669"/>
    <w:multiLevelType w:val="hybridMultilevel"/>
    <w:tmpl w:val="7A94FE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976820"/>
    <w:multiLevelType w:val="hybridMultilevel"/>
    <w:tmpl w:val="B404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FF3A27"/>
    <w:multiLevelType w:val="hybridMultilevel"/>
    <w:tmpl w:val="6278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4955FC"/>
    <w:multiLevelType w:val="multilevel"/>
    <w:tmpl w:val="2828D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8BA52A0"/>
    <w:multiLevelType w:val="hybridMultilevel"/>
    <w:tmpl w:val="1736C0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C65771A"/>
    <w:multiLevelType w:val="hybridMultilevel"/>
    <w:tmpl w:val="01A20BA6"/>
    <w:lvl w:ilvl="0" w:tplc="05AE64D6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F7E81700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DE0AA446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8AF8EA2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7584B98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6040D0F8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5AC46634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6E2ABD32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C4348B4C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9">
    <w:nsid w:val="7F941F48"/>
    <w:multiLevelType w:val="hybridMultilevel"/>
    <w:tmpl w:val="97C04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24"/>
  </w:num>
  <w:num w:numId="5">
    <w:abstractNumId w:val="28"/>
  </w:num>
  <w:num w:numId="6">
    <w:abstractNumId w:val="6"/>
  </w:num>
  <w:num w:numId="7">
    <w:abstractNumId w:val="15"/>
  </w:num>
  <w:num w:numId="8">
    <w:abstractNumId w:val="26"/>
  </w:num>
  <w:num w:numId="9">
    <w:abstractNumId w:val="58"/>
  </w:num>
  <w:num w:numId="10">
    <w:abstractNumId w:val="10"/>
  </w:num>
  <w:num w:numId="11">
    <w:abstractNumId w:val="52"/>
  </w:num>
  <w:num w:numId="12">
    <w:abstractNumId w:val="11"/>
  </w:num>
  <w:num w:numId="13">
    <w:abstractNumId w:val="18"/>
  </w:num>
  <w:num w:numId="14">
    <w:abstractNumId w:val="2"/>
  </w:num>
  <w:num w:numId="15">
    <w:abstractNumId w:val="37"/>
  </w:num>
  <w:num w:numId="16">
    <w:abstractNumId w:val="22"/>
  </w:num>
  <w:num w:numId="17">
    <w:abstractNumId w:val="41"/>
  </w:num>
  <w:num w:numId="18">
    <w:abstractNumId w:val="47"/>
  </w:num>
  <w:num w:numId="19">
    <w:abstractNumId w:val="3"/>
  </w:num>
  <w:num w:numId="20">
    <w:abstractNumId w:val="45"/>
  </w:num>
  <w:num w:numId="21">
    <w:abstractNumId w:val="59"/>
  </w:num>
  <w:num w:numId="22">
    <w:abstractNumId w:val="30"/>
  </w:num>
  <w:num w:numId="23">
    <w:abstractNumId w:val="35"/>
  </w:num>
  <w:num w:numId="24">
    <w:abstractNumId w:val="7"/>
  </w:num>
  <w:num w:numId="25">
    <w:abstractNumId w:val="44"/>
  </w:num>
  <w:num w:numId="26">
    <w:abstractNumId w:val="23"/>
  </w:num>
  <w:num w:numId="27">
    <w:abstractNumId w:val="39"/>
  </w:num>
  <w:num w:numId="28">
    <w:abstractNumId w:val="56"/>
  </w:num>
  <w:num w:numId="29">
    <w:abstractNumId w:val="53"/>
  </w:num>
  <w:num w:numId="30">
    <w:abstractNumId w:val="14"/>
  </w:num>
  <w:num w:numId="31">
    <w:abstractNumId w:val="13"/>
  </w:num>
  <w:num w:numId="32">
    <w:abstractNumId w:val="32"/>
  </w:num>
  <w:num w:numId="33">
    <w:abstractNumId w:val="27"/>
  </w:num>
  <w:num w:numId="34">
    <w:abstractNumId w:val="40"/>
  </w:num>
  <w:num w:numId="35">
    <w:abstractNumId w:val="17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50"/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8"/>
  </w:num>
  <w:num w:numId="46">
    <w:abstractNumId w:val="21"/>
  </w:num>
  <w:num w:numId="47">
    <w:abstractNumId w:val="29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"/>
  </w:num>
  <w:num w:numId="56">
    <w:abstractNumId w:val="54"/>
  </w:num>
  <w:num w:numId="57">
    <w:abstractNumId w:val="19"/>
  </w:num>
  <w:num w:numId="58">
    <w:abstractNumId w:val="51"/>
  </w:num>
  <w:num w:numId="59">
    <w:abstractNumId w:val="4"/>
  </w:num>
  <w:num w:numId="60">
    <w:abstractNumId w:val="55"/>
  </w:num>
  <w:num w:numId="61">
    <w:abstractNumId w:val="42"/>
  </w:num>
  <w:num w:numId="62">
    <w:abstractNumId w:val="31"/>
  </w:num>
  <w:num w:numId="63">
    <w:abstractNumId w:val="33"/>
  </w:num>
  <w:num w:numId="64">
    <w:abstractNumId w:val="46"/>
  </w:num>
  <w:num w:numId="65">
    <w:abstractNumId w:val="0"/>
  </w:num>
  <w:num w:numId="66">
    <w:abstractNumId w:val="49"/>
  </w:num>
  <w:num w:numId="67">
    <w:abstractNumId w:val="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55ED"/>
    <w:rsid w:val="000149E9"/>
    <w:rsid w:val="0003548F"/>
    <w:rsid w:val="00201D69"/>
    <w:rsid w:val="002816AE"/>
    <w:rsid w:val="00365E25"/>
    <w:rsid w:val="004743C2"/>
    <w:rsid w:val="00511979"/>
    <w:rsid w:val="0063279E"/>
    <w:rsid w:val="007567D7"/>
    <w:rsid w:val="007A7D3A"/>
    <w:rsid w:val="007F7853"/>
    <w:rsid w:val="00BC0AC7"/>
    <w:rsid w:val="00E055ED"/>
    <w:rsid w:val="00F95B14"/>
    <w:rsid w:val="00FA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5ED"/>
    <w:pPr>
      <w:suppressAutoHyphens/>
      <w:autoSpaceDN w:val="0"/>
      <w:textAlignment w:val="baseline"/>
    </w:pPr>
    <w:rPr>
      <w:rFonts w:ascii="Calibri" w:eastAsia="Calibri" w:hAnsi="Calibri" w:cs="F"/>
      <w:sz w:val="22"/>
      <w:szCs w:val="22"/>
    </w:rPr>
  </w:style>
  <w:style w:type="paragraph" w:styleId="Akapitzlist">
    <w:name w:val="List Paragraph"/>
    <w:basedOn w:val="Standard"/>
    <w:qFormat/>
    <w:rsid w:val="00E055ED"/>
    <w:pPr>
      <w:ind w:left="720"/>
    </w:pPr>
  </w:style>
  <w:style w:type="paragraph" w:customStyle="1" w:styleId="Default">
    <w:name w:val="Default"/>
    <w:rsid w:val="00E055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</w:rPr>
  </w:style>
  <w:style w:type="paragraph" w:customStyle="1" w:styleId="Pa14">
    <w:name w:val="Pa14"/>
    <w:basedOn w:val="Default"/>
    <w:next w:val="Default"/>
    <w:rsid w:val="00E055ED"/>
    <w:pPr>
      <w:spacing w:line="241" w:lineRule="atLeast"/>
    </w:pPr>
    <w:rPr>
      <w:rFonts w:cs="F"/>
      <w:color w:val="00000A"/>
    </w:rPr>
  </w:style>
  <w:style w:type="character" w:customStyle="1" w:styleId="A3">
    <w:name w:val="A3"/>
    <w:rsid w:val="00E055ED"/>
    <w:rPr>
      <w:rFonts w:cs="Calibri"/>
      <w:color w:val="000000"/>
      <w:sz w:val="20"/>
      <w:szCs w:val="20"/>
    </w:rPr>
  </w:style>
  <w:style w:type="numbering" w:customStyle="1" w:styleId="WWNum7">
    <w:name w:val="WWNum7"/>
    <w:basedOn w:val="Bezlisty"/>
    <w:rsid w:val="00E055ED"/>
    <w:pPr>
      <w:numPr>
        <w:numId w:val="1"/>
      </w:numPr>
    </w:pPr>
  </w:style>
  <w:style w:type="numbering" w:customStyle="1" w:styleId="WWNum9">
    <w:name w:val="WWNum9"/>
    <w:basedOn w:val="Bezlisty"/>
    <w:rsid w:val="00E055E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E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Domylnaczcionkaakapitu"/>
    <w:link w:val="Styl1"/>
    <w:locked/>
    <w:rsid w:val="0063279E"/>
    <w:rPr>
      <w:rFonts w:cstheme="minorHAnsi"/>
      <w:color w:val="000000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63279E"/>
    <w:pPr>
      <w:tabs>
        <w:tab w:val="left" w:pos="170"/>
      </w:tabs>
      <w:autoSpaceDE w:val="0"/>
      <w:autoSpaceDN w:val="0"/>
      <w:adjustRightInd w:val="0"/>
      <w:spacing w:after="0" w:line="240" w:lineRule="atLeast"/>
    </w:pPr>
    <w:rPr>
      <w:rFonts w:cstheme="minorHAns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3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16AE"/>
    <w:pPr>
      <w:suppressLineNumber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2816AE"/>
    <w:pPr>
      <w:numPr>
        <w:numId w:val="62"/>
      </w:numPr>
    </w:pPr>
  </w:style>
  <w:style w:type="numbering" w:customStyle="1" w:styleId="WWNum21">
    <w:name w:val="WWNum21"/>
    <w:basedOn w:val="Bezlisty"/>
    <w:rsid w:val="002816AE"/>
    <w:pPr>
      <w:numPr>
        <w:numId w:val="63"/>
      </w:numPr>
    </w:pPr>
  </w:style>
  <w:style w:type="numbering" w:customStyle="1" w:styleId="WWNum35">
    <w:name w:val="WWNum35"/>
    <w:basedOn w:val="Bezlisty"/>
    <w:rsid w:val="002816AE"/>
    <w:pPr>
      <w:numPr>
        <w:numId w:val="64"/>
      </w:numPr>
    </w:pPr>
  </w:style>
  <w:style w:type="numbering" w:customStyle="1" w:styleId="WWNum18">
    <w:name w:val="WWNum18"/>
    <w:basedOn w:val="Bezlisty"/>
    <w:rsid w:val="002816AE"/>
    <w:pPr>
      <w:numPr>
        <w:numId w:val="6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53</Pages>
  <Words>9241</Words>
  <Characters>55451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Kasia 89</cp:lastModifiedBy>
  <cp:revision>5</cp:revision>
  <dcterms:created xsi:type="dcterms:W3CDTF">2021-01-05T18:31:00Z</dcterms:created>
  <dcterms:modified xsi:type="dcterms:W3CDTF">2021-01-09T14:41:00Z</dcterms:modified>
</cp:coreProperties>
</file>